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7207CC" w14:textId="6268793F" w:rsidR="00522D53" w:rsidRDefault="0017322F" w:rsidP="008D66A2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004DA9" wp14:editId="79E615C1">
            <wp:extent cx="7848600" cy="4727328"/>
            <wp:effectExtent l="0" t="0" r="0" b="0"/>
            <wp:docPr id="4" name="图片 4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示&#10;&#10;描述已自动生成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3546" cy="4730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FC263" w14:textId="77777777" w:rsidR="00522D53" w:rsidRDefault="00522D53" w:rsidP="000140F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3657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8F3657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PMingLiU" w:hAnsi="Times New Roman" w:cs="Times New Roman"/>
          <w:sz w:val="24"/>
          <w:szCs w:val="24"/>
          <w:lang w:eastAsia="zh-TW"/>
        </w:rPr>
        <w:t>P</w:t>
      </w:r>
      <w:r w:rsidRPr="008D6114">
        <w:rPr>
          <w:rFonts w:ascii="Times New Roman" w:hAnsi="Times New Roman" w:cs="Times New Roman"/>
          <w:sz w:val="24"/>
          <w:szCs w:val="24"/>
        </w:rPr>
        <w:t xml:space="preserve">otential energy surface for the reaction of the </w:t>
      </w:r>
      <w:r w:rsidR="00B52E23">
        <w:rPr>
          <w:rFonts w:ascii="Times New Roman" w:hAnsi="Times New Roman" w:cs="Times New Roman"/>
          <w:sz w:val="24"/>
          <w:szCs w:val="24"/>
        </w:rPr>
        <w:t>atomic germanium</w:t>
      </w:r>
      <w:r w:rsidR="00B52E23" w:rsidRPr="007F23CB">
        <w:rPr>
          <w:rFonts w:ascii="Times New Roman" w:hAnsi="Times New Roman" w:cs="Times New Roman"/>
          <w:sz w:val="24"/>
          <w:szCs w:val="24"/>
        </w:rPr>
        <w:t xml:space="preserve"> with </w:t>
      </w:r>
      <w:r w:rsidR="00B52E23">
        <w:rPr>
          <w:rFonts w:ascii="Times New Roman" w:hAnsi="Times New Roman" w:cs="Times New Roman"/>
          <w:sz w:val="24"/>
          <w:szCs w:val="24"/>
        </w:rPr>
        <w:t>germane</w:t>
      </w:r>
      <w:r w:rsidRPr="008D611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50026">
        <w:rPr>
          <w:rFonts w:ascii="Times New Roman" w:hAnsi="Times New Roman" w:cs="Times New Roman"/>
          <w:sz w:val="24"/>
          <w:szCs w:val="24"/>
        </w:rPr>
        <w:t>Germanium and hydrogen atoms are color coded in green and white, respectively.</w:t>
      </w:r>
      <w:r w:rsidR="00230EE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312D9C3" w14:textId="77777777" w:rsidR="009F7344" w:rsidRDefault="009F7344" w:rsidP="000140F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FC748F" w14:textId="77777777" w:rsidR="00B20E12" w:rsidRDefault="00B20E12" w:rsidP="00B20E12">
      <w:pPr>
        <w:jc w:val="both"/>
        <w:rPr>
          <w:rFonts w:ascii="Times New Roman" w:hAnsi="Times New Roman" w:cs="Times New Roman"/>
          <w:color w:val="000033"/>
          <w:sz w:val="24"/>
          <w:szCs w:val="24"/>
        </w:rPr>
      </w:pPr>
      <w:r>
        <w:rPr>
          <w:rFonts w:ascii="Times New Roman" w:hAnsi="Times New Roman" w:cs="Times New Roman"/>
          <w:noProof/>
          <w:color w:val="000033"/>
          <w:sz w:val="24"/>
          <w:szCs w:val="24"/>
        </w:rPr>
        <w:drawing>
          <wp:inline distT="0" distB="0" distL="0" distR="0" wp14:anchorId="683CA0D8" wp14:editId="78F37228">
            <wp:extent cx="8229600" cy="2818130"/>
            <wp:effectExtent l="0" t="0" r="0" b="1270"/>
            <wp:docPr id="3" name="图片 3" descr="图表, 直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表, 直方图&#10;&#10;描述已自动生成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281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06A36" w14:textId="77777777" w:rsidR="00B20E12" w:rsidRDefault="00B20E12" w:rsidP="00B20E12">
      <w:pPr>
        <w:jc w:val="both"/>
        <w:rPr>
          <w:rFonts w:ascii="Times New Roman" w:hAnsi="Times New Roman" w:cs="Times New Roman"/>
          <w:color w:val="000033"/>
          <w:sz w:val="24"/>
          <w:szCs w:val="24"/>
        </w:rPr>
      </w:pPr>
    </w:p>
    <w:p w14:paraId="06CCA040" w14:textId="06171E02" w:rsidR="00B20E12" w:rsidRDefault="00B20E12" w:rsidP="00B20E12">
      <w:pPr>
        <w:jc w:val="both"/>
        <w:rPr>
          <w:rFonts w:ascii="Times New Roman" w:hAnsi="Times New Roman" w:cs="Times New Roman"/>
          <w:sz w:val="24"/>
          <w:szCs w:val="24"/>
        </w:rPr>
        <w:sectPr w:rsidR="00B20E12" w:rsidSect="00522D53">
          <w:pgSz w:w="15840" w:h="12240" w:orient="landscape"/>
          <w:pgMar w:top="1800" w:right="1440" w:bottom="1800" w:left="1440" w:header="720" w:footer="720" w:gutter="0"/>
          <w:cols w:space="720"/>
          <w:docGrid w:linePitch="360"/>
        </w:sectPr>
      </w:pPr>
      <w:r w:rsidRPr="009A3102">
        <w:rPr>
          <w:rFonts w:ascii="Times New Roman" w:hAnsi="Times New Roman" w:cs="Times New Roman"/>
          <w:b/>
          <w:bCs/>
          <w:color w:val="000033"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bCs/>
          <w:color w:val="000033"/>
          <w:sz w:val="24"/>
          <w:szCs w:val="24"/>
        </w:rPr>
        <w:t>S2</w:t>
      </w:r>
      <w:r w:rsidRPr="009A3102">
        <w:rPr>
          <w:rFonts w:ascii="Times New Roman" w:hAnsi="Times New Roman" w:cs="Times New Roman"/>
          <w:b/>
          <w:bCs/>
          <w:color w:val="000033"/>
          <w:sz w:val="24"/>
          <w:szCs w:val="24"/>
        </w:rPr>
        <w:t>.</w:t>
      </w:r>
      <w:r>
        <w:rPr>
          <w:rFonts w:ascii="Times New Roman" w:hAnsi="Times New Roman" w:cs="Times New Roman"/>
          <w:color w:val="000033"/>
          <w:sz w:val="24"/>
          <w:szCs w:val="24"/>
        </w:rPr>
        <w:t xml:space="preserve"> Time-of-flight spectra recorded at the CM angle from </w:t>
      </w:r>
      <w:r w:rsidRPr="009A3102">
        <w:rPr>
          <w:rFonts w:ascii="Times New Roman" w:hAnsi="Times New Roman" w:cs="Times New Roman"/>
          <w:i/>
          <w:iCs/>
          <w:color w:val="000033"/>
          <w:sz w:val="24"/>
          <w:szCs w:val="24"/>
        </w:rPr>
        <w:t>m/z</w:t>
      </w:r>
      <w:r>
        <w:rPr>
          <w:rFonts w:ascii="Times New Roman" w:hAnsi="Times New Roman" w:cs="Times New Roman"/>
          <w:i/>
          <w:iCs/>
          <w:color w:val="000033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33"/>
          <w:sz w:val="24"/>
          <w:szCs w:val="24"/>
        </w:rPr>
        <w:t xml:space="preserve">152 to 140 for the reaction of ground state atomic germanium (Ge; </w:t>
      </w:r>
      <w:r w:rsidRPr="009A3102">
        <w:rPr>
          <w:rFonts w:ascii="Times New Roman" w:hAnsi="Times New Roman" w:cs="Times New Roman"/>
          <w:color w:val="000033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color w:val="000033"/>
          <w:sz w:val="24"/>
          <w:szCs w:val="24"/>
        </w:rPr>
        <w:t>P) with germane (GeH</w:t>
      </w:r>
      <w:r w:rsidRPr="009A3102">
        <w:rPr>
          <w:rFonts w:ascii="Times New Roman" w:hAnsi="Times New Roman" w:cs="Times New Roman"/>
          <w:color w:val="000033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color w:val="000033"/>
          <w:sz w:val="24"/>
          <w:szCs w:val="24"/>
        </w:rPr>
        <w:t>; X</w:t>
      </w:r>
      <w:r w:rsidRPr="009A3102">
        <w:rPr>
          <w:rFonts w:ascii="Times New Roman" w:hAnsi="Times New Roman" w:cs="Times New Roman"/>
          <w:color w:val="000033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color w:val="000033"/>
          <w:sz w:val="24"/>
          <w:szCs w:val="24"/>
        </w:rPr>
        <w:t>A</w:t>
      </w:r>
      <w:r w:rsidRPr="009A3102">
        <w:rPr>
          <w:rFonts w:ascii="Times New Roman" w:hAnsi="Times New Roman" w:cs="Times New Roman"/>
          <w:color w:val="000033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color w:val="000033"/>
          <w:sz w:val="24"/>
          <w:szCs w:val="24"/>
        </w:rPr>
        <w:t>). Panel a depicts raw TOF spectra, panels b and c the scaled TOF spectra, respectively.</w:t>
      </w:r>
      <w:r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 </w:t>
      </w:r>
    </w:p>
    <w:p w14:paraId="419D5873" w14:textId="4C5707D9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79C9D012" w14:textId="43C30A56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  <w:lang w:eastAsia="zh-TW"/>
        </w:rPr>
        <w:drawing>
          <wp:inline distT="0" distB="0" distL="0" distR="0" wp14:anchorId="009C4FF1" wp14:editId="07B37A97">
            <wp:extent cx="5274310" cy="4036060"/>
            <wp:effectExtent l="0" t="0" r="2540" b="2540"/>
            <wp:docPr id="1" name="圖片 1" descr="图表, 散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 descr="图表, 散点图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0671A" w14:textId="1637404B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>Figure S</w:t>
      </w:r>
      <w:r w:rsidR="00B20E12">
        <w:rPr>
          <w:rFonts w:ascii="Times New Roman" w:hAnsi="Times New Roman" w:cs="Times New Roman"/>
          <w:b/>
          <w:bCs/>
          <w:noProof/>
          <w:sz w:val="24"/>
          <w:szCs w:val="24"/>
        </w:rPr>
        <w:t>3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. </w:t>
      </w:r>
      <w:r w:rsidRPr="00194DF0">
        <w:rPr>
          <w:rFonts w:ascii="Times New Roman" w:hAnsi="Times New Roman" w:cs="Times New Roman"/>
          <w:noProof/>
          <w:sz w:val="24"/>
          <w:szCs w:val="24"/>
        </w:rPr>
        <w:t>Reaction path of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i5 </w:t>
      </w:r>
      <w:r w:rsidRPr="00194DF0">
        <w:rPr>
          <w:rFonts w:ascii="Times New Roman" w:hAnsi="Times New Roman" w:cs="Times New Roman"/>
          <w:noProof/>
          <w:sz w:val="24"/>
          <w:szCs w:val="24"/>
        </w:rPr>
        <w:t>to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p3</w:t>
      </w:r>
      <w:r w:rsidRPr="00194DF0">
        <w:rPr>
          <w:rFonts w:ascii="Times New Roman" w:hAnsi="Times New Roman" w:cs="Times New Roman"/>
          <w:noProof/>
          <w:sz w:val="24"/>
          <w:szCs w:val="24"/>
        </w:rPr>
        <w:t>.</w:t>
      </w:r>
    </w:p>
    <w:p w14:paraId="37F9CCD4" w14:textId="77777777" w:rsidR="00E645DB" w:rsidRDefault="00E645DB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294B6B19" w14:textId="77777777" w:rsidR="00E645DB" w:rsidRDefault="00E645DB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3364C7C4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75DB4334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6BB862FC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54EE000D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08D908C5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6366D1F3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334C0D13" w14:textId="77777777" w:rsidR="00194DF0" w:rsidRDefault="00194DF0" w:rsidP="00786F9D">
      <w:pPr>
        <w:spacing w:line="360" w:lineRule="auto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5892F7F9" w14:textId="7A914D36" w:rsidR="00CC1919" w:rsidRDefault="00786F9D" w:rsidP="00786F9D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t>Table S1.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Peak velocit</w:t>
      </w:r>
      <w:r w:rsidR="00F0784B">
        <w:rPr>
          <w:rFonts w:ascii="Times New Roman" w:hAnsi="Times New Roman" w:cs="Times New Roman"/>
          <w:noProof/>
          <w:sz w:val="24"/>
          <w:szCs w:val="24"/>
        </w:rPr>
        <w:t>ies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(</w:t>
      </w:r>
      <w:r>
        <w:rPr>
          <w:rFonts w:ascii="Times New Roman" w:hAnsi="Times New Roman" w:cs="Times New Roman"/>
          <w:iCs/>
          <w:noProof/>
          <w:sz w:val="24"/>
          <w:szCs w:val="24"/>
        </w:rPr>
        <w:t>v</w:t>
      </w:r>
      <w:r>
        <w:rPr>
          <w:rFonts w:ascii="Times New Roman" w:hAnsi="Times New Roman" w:cs="Times New Roman"/>
          <w:noProof/>
          <w:sz w:val="24"/>
          <w:szCs w:val="24"/>
          <w:vertAlign w:val="subscript"/>
        </w:rPr>
        <w:t>p</w:t>
      </w:r>
      <w:r>
        <w:rPr>
          <w:rFonts w:ascii="Times New Roman" w:hAnsi="Times New Roman" w:cs="Times New Roman"/>
          <w:noProof/>
          <w:sz w:val="24"/>
          <w:szCs w:val="24"/>
        </w:rPr>
        <w:t xml:space="preserve">) and speed ratios (S) of the </w:t>
      </w:r>
      <w:r>
        <w:rPr>
          <w:rFonts w:ascii="Times New Roman" w:hAnsi="Times New Roman" w:cs="Times New Roman"/>
          <w:sz w:val="24"/>
          <w:szCs w:val="24"/>
        </w:rPr>
        <w:t>germanium (Ge), and germane (</w:t>
      </w:r>
      <w:r>
        <w:rPr>
          <w:rFonts w:ascii="Times New Roman" w:hAnsi="Times New Roman" w:cs="Times New Roman"/>
          <w:noProof/>
          <w:sz w:val="24"/>
          <w:szCs w:val="24"/>
        </w:rPr>
        <w:t>GeH</w:t>
      </w:r>
      <w:r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sz w:val="24"/>
          <w:szCs w:val="24"/>
        </w:rPr>
        <w:t>) beams along with the corresponding collision energy (E</w:t>
      </w:r>
      <w:r>
        <w:rPr>
          <w:rFonts w:ascii="Times New Roman" w:hAnsi="Times New Roman" w:cs="Times New Roman"/>
          <w:sz w:val="24"/>
          <w:szCs w:val="24"/>
          <w:vertAlign w:val="subscript"/>
        </w:rPr>
        <w:t>C</w:t>
      </w:r>
      <w:r>
        <w:rPr>
          <w:rFonts w:ascii="Times New Roman" w:hAnsi="Times New Roman" w:cs="Times New Roman"/>
          <w:sz w:val="24"/>
          <w:szCs w:val="24"/>
        </w:rPr>
        <w:t>) and center-of-mass angle (</w:t>
      </w:r>
      <m:oMath>
        <m:sSub>
          <m:sSubPr>
            <m:ctrlPr>
              <w:rPr>
                <w:rFonts w:ascii="Cambria Math" w:hAnsi="Cambria Math" w:cs="Times New Roman"/>
                <w:iCs/>
                <w:noProof/>
                <w:sz w:val="24"/>
                <w:szCs w:val="24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noProof/>
                <w:sz w:val="24"/>
                <w:szCs w:val="24"/>
                <w:vertAlign w:val="subscript"/>
              </w:rPr>
              <m:t>Θ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noProof/>
                <w:sz w:val="24"/>
                <w:szCs w:val="24"/>
                <w:vertAlign w:val="subscript"/>
              </w:rPr>
              <m:t>CM</m:t>
            </m:r>
          </m:sub>
        </m:sSub>
      </m:oMath>
      <w:r>
        <w:rPr>
          <w:rFonts w:ascii="Times New Roman" w:hAnsi="Times New Roman" w:cs="Times New Roman"/>
          <w:iCs/>
          <w:sz w:val="24"/>
          <w:szCs w:val="24"/>
        </w:rPr>
        <w:t>).</w:t>
      </w:r>
    </w:p>
    <w:tbl>
      <w:tblPr>
        <w:tblStyle w:val="a7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6"/>
        <w:gridCol w:w="1726"/>
        <w:gridCol w:w="1726"/>
        <w:gridCol w:w="1726"/>
        <w:gridCol w:w="1726"/>
      </w:tblGrid>
      <w:tr w:rsidR="00CC1919" w:rsidRPr="007D3018" w14:paraId="04FD0C23" w14:textId="77777777" w:rsidTr="004C6595">
        <w:tc>
          <w:tcPr>
            <w:tcW w:w="1726" w:type="dxa"/>
            <w:shd w:val="clear" w:color="auto" w:fill="E7E6E6" w:themeFill="background2"/>
          </w:tcPr>
          <w:p w14:paraId="443246C8" w14:textId="45A24B62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Beam</w:t>
            </w:r>
          </w:p>
        </w:tc>
        <w:tc>
          <w:tcPr>
            <w:tcW w:w="1726" w:type="dxa"/>
            <w:shd w:val="clear" w:color="auto" w:fill="E7E6E6" w:themeFill="background2"/>
          </w:tcPr>
          <w:p w14:paraId="57D25014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iCs/>
                <w:noProof/>
                <w:sz w:val="24"/>
                <w:szCs w:val="24"/>
              </w:rPr>
              <w:t>v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</w:rPr>
              <w:t>p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(m s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-1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</w:tc>
        <w:tc>
          <w:tcPr>
            <w:tcW w:w="1726" w:type="dxa"/>
            <w:shd w:val="clear" w:color="auto" w:fill="E7E6E6" w:themeFill="background2"/>
          </w:tcPr>
          <w:p w14:paraId="3A56FEE9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S</w:t>
            </w:r>
          </w:p>
        </w:tc>
        <w:tc>
          <w:tcPr>
            <w:tcW w:w="1726" w:type="dxa"/>
            <w:shd w:val="clear" w:color="auto" w:fill="E7E6E6" w:themeFill="background2"/>
          </w:tcPr>
          <w:p w14:paraId="367DFCD9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E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</w:rPr>
              <w:t>c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(kJ mol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</w:rPr>
              <w:t>-1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</w:tc>
        <w:tc>
          <w:tcPr>
            <w:tcW w:w="1726" w:type="dxa"/>
            <w:shd w:val="clear" w:color="auto" w:fill="E7E6E6" w:themeFill="background2"/>
          </w:tcPr>
          <w:p w14:paraId="1A59E042" w14:textId="77777777" w:rsidR="00CC1919" w:rsidRPr="00CC1919" w:rsidRDefault="0071436A" w:rsidP="004C6595">
            <w:pPr>
              <w:spacing w:line="360" w:lineRule="auto"/>
              <w:jc w:val="both"/>
              <w:rPr>
                <w:rFonts w:ascii="Times New Roman" w:hAnsi="Times New Roman" w:cs="Times New Roman"/>
                <w:iCs/>
                <w:noProof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Cs/>
                      <w:noProof/>
                      <w:sz w:val="24"/>
                      <w:szCs w:val="24"/>
                      <w:vertAlign w:val="subscript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noProof/>
                      <w:sz w:val="24"/>
                      <w:szCs w:val="24"/>
                      <w:vertAlign w:val="subscript"/>
                    </w:rPr>
                    <m:t>Θ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noProof/>
                      <w:sz w:val="24"/>
                      <w:szCs w:val="24"/>
                      <w:vertAlign w:val="subscript"/>
                    </w:rPr>
                    <m:t>CM</m:t>
                  </m:r>
                </m:sub>
              </m:sSub>
            </m:oMath>
            <w:r w:rsidR="00CC1919" w:rsidRPr="00CC1919">
              <w:rPr>
                <w:rFonts w:ascii="Times New Roman" w:hAnsi="Times New Roman" w:cs="Times New Roman"/>
                <w:iCs/>
                <w:noProof/>
                <w:sz w:val="24"/>
                <w:szCs w:val="24"/>
              </w:rPr>
              <w:t xml:space="preserve"> (deg)</w:t>
            </w:r>
          </w:p>
        </w:tc>
      </w:tr>
      <w:tr w:rsidR="00CC1919" w:rsidRPr="007D3018" w14:paraId="66850468" w14:textId="77777777" w:rsidTr="004C6595">
        <w:trPr>
          <w:trHeight w:val="206"/>
        </w:trPr>
        <w:tc>
          <w:tcPr>
            <w:tcW w:w="1726" w:type="dxa"/>
          </w:tcPr>
          <w:p w14:paraId="7AC74B1E" w14:textId="57C8C59E" w:rsidR="00CC1919" w:rsidRPr="00CC1919" w:rsidRDefault="00315FC6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Ge</w:t>
            </w:r>
          </w:p>
        </w:tc>
        <w:tc>
          <w:tcPr>
            <w:tcW w:w="1726" w:type="dxa"/>
          </w:tcPr>
          <w:p w14:paraId="4A99A4C6" w14:textId="491467E6" w:rsidR="00CC1919" w:rsidRPr="00CC1919" w:rsidRDefault="00315FC6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998</w:t>
            </w:r>
            <w:r w:rsidR="00CC1919"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± 1</w:t>
            </w:r>
            <w:r w:rsidR="00DC5BA4">
              <w:rPr>
                <w:rFonts w:ascii="Times New Roman" w:hAnsi="Times New Roman" w:cs="Times New Roman"/>
                <w:noProof/>
                <w:sz w:val="24"/>
                <w:szCs w:val="24"/>
              </w:rPr>
              <w:t>2</w:t>
            </w:r>
          </w:p>
        </w:tc>
        <w:tc>
          <w:tcPr>
            <w:tcW w:w="1726" w:type="dxa"/>
          </w:tcPr>
          <w:p w14:paraId="035328E9" w14:textId="68A0CE84" w:rsidR="00CC1919" w:rsidRPr="00CC1919" w:rsidRDefault="00D97E23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bookmarkStart w:id="0" w:name="_Hlk81476773"/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5.6</w:t>
            </w:r>
            <w:r w:rsidR="00CC1919"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± 0.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2</w:t>
            </w:r>
            <w:bookmarkEnd w:id="0"/>
          </w:p>
        </w:tc>
        <w:tc>
          <w:tcPr>
            <w:tcW w:w="1726" w:type="dxa"/>
          </w:tcPr>
          <w:p w14:paraId="2855121E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1726" w:type="dxa"/>
          </w:tcPr>
          <w:p w14:paraId="62A4C777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</w:tr>
      <w:tr w:rsidR="00CC1919" w:rsidRPr="007D3018" w14:paraId="568A8930" w14:textId="77777777" w:rsidTr="004C6595">
        <w:tc>
          <w:tcPr>
            <w:tcW w:w="1726" w:type="dxa"/>
          </w:tcPr>
          <w:p w14:paraId="1807045E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GeH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726" w:type="dxa"/>
          </w:tcPr>
          <w:p w14:paraId="603F43EB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529 ± 5</w:t>
            </w:r>
          </w:p>
        </w:tc>
        <w:tc>
          <w:tcPr>
            <w:tcW w:w="1726" w:type="dxa"/>
          </w:tcPr>
          <w:p w14:paraId="761D69EE" w14:textId="77777777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9.0 ± 0.7</w:t>
            </w:r>
          </w:p>
        </w:tc>
        <w:tc>
          <w:tcPr>
            <w:tcW w:w="1726" w:type="dxa"/>
          </w:tcPr>
          <w:p w14:paraId="6175CE50" w14:textId="7A63DD8D" w:rsidR="00CC1919" w:rsidRPr="00CC1919" w:rsidRDefault="00CC1919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2</w:t>
            </w:r>
            <w:r w:rsidR="00D97E23">
              <w:rPr>
                <w:rFonts w:ascii="Times New Roman" w:hAnsi="Times New Roman" w:cs="Times New Roman"/>
                <w:noProof/>
                <w:sz w:val="24"/>
                <w:szCs w:val="24"/>
              </w:rPr>
              <w:t>4.3</w:t>
            </w:r>
            <w:r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± 0.</w:t>
            </w:r>
            <w:r w:rsidR="00D97E23">
              <w:rPr>
                <w:rFonts w:ascii="Times New Roman" w:hAnsi="Times New Roman" w:cs="Times New Roman"/>
                <w:noProof/>
                <w:sz w:val="24"/>
                <w:szCs w:val="24"/>
              </w:rPr>
              <w:t>4</w:t>
            </w:r>
          </w:p>
        </w:tc>
        <w:tc>
          <w:tcPr>
            <w:tcW w:w="1726" w:type="dxa"/>
          </w:tcPr>
          <w:p w14:paraId="7F78C0D4" w14:textId="5C53549C" w:rsidR="00CC1919" w:rsidRPr="00CC1919" w:rsidRDefault="00D97E23" w:rsidP="004C6595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29</w:t>
            </w:r>
            <w:r w:rsidR="00CC1919"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4</w:t>
            </w:r>
            <w:r w:rsidR="00CC1919" w:rsidRPr="00CC191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± 0.</w:t>
            </w:r>
            <w:r w:rsidR="006339FD">
              <w:rPr>
                <w:rFonts w:ascii="Times New Roman" w:hAnsi="Times New Roman" w:cs="Times New Roman"/>
                <w:noProof/>
                <w:sz w:val="24"/>
                <w:szCs w:val="24"/>
              </w:rPr>
              <w:t>4</w:t>
            </w:r>
          </w:p>
        </w:tc>
      </w:tr>
    </w:tbl>
    <w:p w14:paraId="0635BFDF" w14:textId="570E8D40" w:rsidR="00E96456" w:rsidRDefault="00E96456">
      <w:pPr>
        <w:rPr>
          <w:rFonts w:ascii="Times New Roman" w:hAnsi="Times New Roman" w:cs="Times New Roman"/>
          <w:sz w:val="32"/>
          <w:szCs w:val="32"/>
        </w:rPr>
      </w:pPr>
    </w:p>
    <w:p w14:paraId="7CFE8274" w14:textId="77777777" w:rsidR="00E96456" w:rsidRDefault="00E96456" w:rsidP="00E9645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3BE7C8" w14:textId="77777777" w:rsidR="00E96456" w:rsidRDefault="00E96456" w:rsidP="00E9645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4371DB" w14:textId="7A7094A1" w:rsidR="00E96456" w:rsidRPr="000140FC" w:rsidRDefault="00E96456" w:rsidP="00E9645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3D19">
        <w:rPr>
          <w:rFonts w:ascii="Times New Roman" w:hAnsi="Times New Roman" w:cs="Times New Roman"/>
          <w:b/>
          <w:bCs/>
          <w:sz w:val="24"/>
          <w:szCs w:val="24"/>
        </w:rPr>
        <w:t>Table S</w:t>
      </w:r>
      <w:r w:rsidR="006C3D19" w:rsidRPr="006C3D19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183F25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0140FC">
        <w:rPr>
          <w:rFonts w:ascii="Times New Roman" w:hAnsi="Times New Roman" w:cs="Times New Roman"/>
          <w:sz w:val="24"/>
          <w:szCs w:val="24"/>
        </w:rPr>
        <w:t xml:space="preserve"> H</w:t>
      </w:r>
      <w:r w:rsidRPr="000140F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0140FC">
        <w:rPr>
          <w:rFonts w:ascii="Times New Roman" w:hAnsi="Times New Roman" w:cs="Times New Roman"/>
          <w:sz w:val="24"/>
          <w:szCs w:val="24"/>
        </w:rPr>
        <w:t xml:space="preserve"> loss products from the reaction of ground state atomic germanium and germane considering the natural isotope abundance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0140FC">
        <w:rPr>
          <w:rFonts w:ascii="Times New Roman" w:hAnsi="Times New Roman" w:cs="Times New Roman"/>
          <w:sz w:val="24"/>
          <w:szCs w:val="24"/>
        </w:rPr>
        <w:t xml:space="preserve"> of germanium.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85"/>
        <w:gridCol w:w="1355"/>
        <w:gridCol w:w="1238"/>
        <w:gridCol w:w="1238"/>
        <w:gridCol w:w="1238"/>
        <w:gridCol w:w="1238"/>
        <w:gridCol w:w="1238"/>
      </w:tblGrid>
      <w:tr w:rsidR="00E96456" w:rsidRPr="005B40BB" w14:paraId="14FAF61A" w14:textId="77777777" w:rsidTr="004C6595">
        <w:tc>
          <w:tcPr>
            <w:tcW w:w="1085" w:type="dxa"/>
          </w:tcPr>
          <w:p w14:paraId="7A739ADF" w14:textId="77777777" w:rsidR="00E96456" w:rsidRPr="00C65B7E" w:rsidRDefault="00E96456" w:rsidP="004C6595">
            <w:pPr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1355" w:type="dxa"/>
          </w:tcPr>
          <w:p w14:paraId="400965AE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38" w:type="dxa"/>
          </w:tcPr>
          <w:p w14:paraId="438EAA0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 w:rsidRPr="005B40BB">
              <w:rPr>
                <w:rFonts w:ascii="Times New Roman" w:hAnsi="Times New Roman" w:cs="Times New Roman"/>
                <w:color w:val="000000"/>
                <w:vertAlign w:val="subscript"/>
              </w:rPr>
              <w:t>4</w:t>
            </w:r>
          </w:p>
          <w:p w14:paraId="531E15B4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(20.52%)</w:t>
            </w:r>
          </w:p>
        </w:tc>
        <w:tc>
          <w:tcPr>
            <w:tcW w:w="1238" w:type="dxa"/>
          </w:tcPr>
          <w:p w14:paraId="44336C96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 w:rsidRPr="005B40BB">
              <w:rPr>
                <w:rFonts w:ascii="Times New Roman" w:hAnsi="Times New Roman" w:cs="Times New Roman"/>
                <w:color w:val="000000"/>
                <w:vertAlign w:val="subscript"/>
              </w:rPr>
              <w:t>4</w:t>
            </w:r>
          </w:p>
          <w:p w14:paraId="03D99A4D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(27.45%)</w:t>
            </w:r>
          </w:p>
        </w:tc>
        <w:tc>
          <w:tcPr>
            <w:tcW w:w="1238" w:type="dxa"/>
          </w:tcPr>
          <w:p w14:paraId="4E012D5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 w:rsidRPr="005B40BB">
              <w:rPr>
                <w:rFonts w:ascii="Times New Roman" w:hAnsi="Times New Roman" w:cs="Times New Roman"/>
                <w:color w:val="000000"/>
                <w:vertAlign w:val="subscript"/>
              </w:rPr>
              <w:t>4</w:t>
            </w:r>
          </w:p>
          <w:p w14:paraId="1E35A413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(7.76%)</w:t>
            </w:r>
          </w:p>
        </w:tc>
        <w:tc>
          <w:tcPr>
            <w:tcW w:w="1238" w:type="dxa"/>
          </w:tcPr>
          <w:p w14:paraId="0AE4203B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 w:rsidRPr="005B40BB">
              <w:rPr>
                <w:rFonts w:ascii="Times New Roman" w:hAnsi="Times New Roman" w:cs="Times New Roman"/>
                <w:color w:val="000000"/>
                <w:vertAlign w:val="subscript"/>
              </w:rPr>
              <w:t>4</w:t>
            </w:r>
          </w:p>
          <w:p w14:paraId="6CB53B2B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(36.7%)</w:t>
            </w:r>
          </w:p>
        </w:tc>
        <w:tc>
          <w:tcPr>
            <w:tcW w:w="1238" w:type="dxa"/>
          </w:tcPr>
          <w:p w14:paraId="7FABC24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76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 w:rsidRPr="005B40BB">
              <w:rPr>
                <w:rFonts w:ascii="Times New Roman" w:hAnsi="Times New Roman" w:cs="Times New Roman"/>
                <w:color w:val="000000"/>
                <w:vertAlign w:val="subscript"/>
              </w:rPr>
              <w:t>4</w:t>
            </w:r>
          </w:p>
          <w:p w14:paraId="7B48052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(7.75%)</w:t>
            </w:r>
          </w:p>
        </w:tc>
      </w:tr>
      <w:tr w:rsidR="00E96456" w:rsidRPr="005B40BB" w14:paraId="0E1497D0" w14:textId="77777777" w:rsidTr="004C6595">
        <w:tc>
          <w:tcPr>
            <w:tcW w:w="1085" w:type="dxa"/>
          </w:tcPr>
          <w:p w14:paraId="7ABFEED3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</w:rPr>
              <w:t>H</w:t>
            </w:r>
            <w:r w:rsidRPr="009C1E78">
              <w:rPr>
                <w:rFonts w:ascii="Times New Roman" w:hAnsi="Times New Roman" w:cs="Times New Roman"/>
                <w:vertAlign w:val="subscript"/>
              </w:rPr>
              <w:t>2</w:t>
            </w:r>
            <w:r w:rsidRPr="005B40BB">
              <w:rPr>
                <w:rFonts w:ascii="Times New Roman" w:hAnsi="Times New Roman" w:cs="Times New Roman"/>
              </w:rPr>
              <w:t xml:space="preserve"> loss</w:t>
            </w:r>
          </w:p>
        </w:tc>
        <w:tc>
          <w:tcPr>
            <w:tcW w:w="1355" w:type="dxa"/>
          </w:tcPr>
          <w:p w14:paraId="303A1B6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</w:p>
          <w:p w14:paraId="4038FC21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</w:t>
            </w:r>
            <w:r>
              <w:rPr>
                <w:rFonts w:ascii="Times New Roman" w:hAnsi="Times New Roman" w:cs="Times New Roman"/>
                <w:color w:val="000000"/>
              </w:rPr>
              <w:t>20.52</w:t>
            </w:r>
            <w:r w:rsidRPr="005B40BB">
              <w:rPr>
                <w:rFonts w:ascii="Times New Roman" w:hAnsi="Times New Roman" w:cs="Times New Roman"/>
                <w:color w:val="000000"/>
              </w:rPr>
              <w:t>%)</w:t>
            </w:r>
          </w:p>
        </w:tc>
        <w:tc>
          <w:tcPr>
            <w:tcW w:w="1238" w:type="dxa"/>
          </w:tcPr>
          <w:p w14:paraId="652D580D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1797D14D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142</w:t>
            </w:r>
          </w:p>
        </w:tc>
        <w:tc>
          <w:tcPr>
            <w:tcW w:w="1238" w:type="dxa"/>
          </w:tcPr>
          <w:p w14:paraId="3645440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1A4E835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238" w:type="dxa"/>
          </w:tcPr>
          <w:p w14:paraId="5111D4E2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3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3420BCFE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145</w:t>
            </w:r>
          </w:p>
        </w:tc>
        <w:tc>
          <w:tcPr>
            <w:tcW w:w="1238" w:type="dxa"/>
          </w:tcPr>
          <w:p w14:paraId="66FF1C6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4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63F1D49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9C1E78"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238" w:type="dxa"/>
          </w:tcPr>
          <w:p w14:paraId="4F749225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6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46177C9E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9C1E78">
              <w:rPr>
                <w:rFonts w:ascii="Times New Roman" w:hAnsi="Times New Roman" w:cs="Times New Roman"/>
              </w:rPr>
              <w:t>148</w:t>
            </w:r>
          </w:p>
        </w:tc>
      </w:tr>
      <w:tr w:rsidR="00E96456" w:rsidRPr="005B40BB" w14:paraId="2578830D" w14:textId="77777777" w:rsidTr="004C6595">
        <w:tc>
          <w:tcPr>
            <w:tcW w:w="1085" w:type="dxa"/>
          </w:tcPr>
          <w:p w14:paraId="4710B4F1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5" w:type="dxa"/>
          </w:tcPr>
          <w:p w14:paraId="66FA6C19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 w:rsidRPr="005B40BB">
              <w:rPr>
                <w:rFonts w:ascii="Times New Roman" w:hAnsi="Times New Roman" w:cs="Times New Roman"/>
                <w:color w:val="000000"/>
              </w:rPr>
              <w:t xml:space="preserve">Ge </w:t>
            </w:r>
          </w:p>
          <w:p w14:paraId="3011E02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</w:t>
            </w:r>
            <w:r>
              <w:rPr>
                <w:rFonts w:ascii="Times New Roman" w:hAnsi="Times New Roman" w:cs="Times New Roman"/>
                <w:color w:val="000000"/>
              </w:rPr>
              <w:t>27.45</w:t>
            </w:r>
            <w:r w:rsidRPr="005B40BB">
              <w:rPr>
                <w:rFonts w:ascii="Times New Roman" w:hAnsi="Times New Roman" w:cs="Times New Roman"/>
                <w:color w:val="000000"/>
              </w:rPr>
              <w:t>%)</w:t>
            </w:r>
          </w:p>
        </w:tc>
        <w:tc>
          <w:tcPr>
            <w:tcW w:w="1238" w:type="dxa"/>
          </w:tcPr>
          <w:p w14:paraId="38D16002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535D01C5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238" w:type="dxa"/>
          </w:tcPr>
          <w:p w14:paraId="3219C2A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214C48B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238" w:type="dxa"/>
          </w:tcPr>
          <w:p w14:paraId="068E9775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3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27552A76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</w:t>
            </w:r>
          </w:p>
        </w:tc>
        <w:tc>
          <w:tcPr>
            <w:tcW w:w="1238" w:type="dxa"/>
          </w:tcPr>
          <w:p w14:paraId="094ACB3C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4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15637286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9C1E78"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238" w:type="dxa"/>
          </w:tcPr>
          <w:p w14:paraId="232D3B3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72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6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1945CA8F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9C1E78">
              <w:rPr>
                <w:rFonts w:ascii="Times New Roman" w:hAnsi="Times New Roman" w:cs="Times New Roman"/>
              </w:rPr>
              <w:t>150</w:t>
            </w:r>
          </w:p>
        </w:tc>
      </w:tr>
      <w:tr w:rsidR="00E96456" w:rsidRPr="005B40BB" w14:paraId="281F848F" w14:textId="77777777" w:rsidTr="004C6595">
        <w:tc>
          <w:tcPr>
            <w:tcW w:w="1085" w:type="dxa"/>
          </w:tcPr>
          <w:p w14:paraId="1B485EEB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5" w:type="dxa"/>
          </w:tcPr>
          <w:p w14:paraId="426E2501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 w:rsidRPr="005B40BB">
              <w:rPr>
                <w:rFonts w:ascii="Times New Roman" w:hAnsi="Times New Roman" w:cs="Times New Roman"/>
                <w:color w:val="000000"/>
              </w:rPr>
              <w:t xml:space="preserve">Ge </w:t>
            </w:r>
          </w:p>
          <w:p w14:paraId="168E63B8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</w:t>
            </w:r>
            <w:r>
              <w:rPr>
                <w:rFonts w:ascii="Times New Roman" w:hAnsi="Times New Roman" w:cs="Times New Roman"/>
                <w:color w:val="000000"/>
              </w:rPr>
              <w:t>7.76</w:t>
            </w:r>
            <w:r w:rsidRPr="005B40BB">
              <w:rPr>
                <w:rFonts w:ascii="Times New Roman" w:hAnsi="Times New Roman" w:cs="Times New Roman"/>
                <w:color w:val="000000"/>
              </w:rPr>
              <w:t>%)</w:t>
            </w:r>
          </w:p>
        </w:tc>
        <w:tc>
          <w:tcPr>
            <w:tcW w:w="1238" w:type="dxa"/>
          </w:tcPr>
          <w:p w14:paraId="6F9440D7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25885E62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145</w:t>
            </w:r>
          </w:p>
        </w:tc>
        <w:tc>
          <w:tcPr>
            <w:tcW w:w="1238" w:type="dxa"/>
          </w:tcPr>
          <w:p w14:paraId="7B99AD3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5196179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</w:t>
            </w:r>
          </w:p>
        </w:tc>
        <w:tc>
          <w:tcPr>
            <w:tcW w:w="1238" w:type="dxa"/>
          </w:tcPr>
          <w:p w14:paraId="061450E1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3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546F8AB9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238" w:type="dxa"/>
          </w:tcPr>
          <w:p w14:paraId="5629C3E1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73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4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1B4C856D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9C1E78">
              <w:rPr>
                <w:rFonts w:ascii="Times New Roman" w:hAnsi="Times New Roman" w:cs="Times New Roman"/>
              </w:rPr>
              <w:t>149</w:t>
            </w:r>
          </w:p>
        </w:tc>
        <w:tc>
          <w:tcPr>
            <w:tcW w:w="1238" w:type="dxa"/>
          </w:tcPr>
          <w:p w14:paraId="61A775A5" w14:textId="77777777" w:rsidR="00E96456" w:rsidRPr="00373B87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73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GeH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2</w:t>
            </w:r>
          </w:p>
          <w:p w14:paraId="70592CFB" w14:textId="77777777" w:rsidR="00E96456" w:rsidRPr="00ED1DA3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151</w:t>
            </w:r>
          </w:p>
        </w:tc>
      </w:tr>
      <w:tr w:rsidR="00E96456" w:rsidRPr="005B40BB" w14:paraId="1415F7C2" w14:textId="77777777" w:rsidTr="004C6595">
        <w:tc>
          <w:tcPr>
            <w:tcW w:w="1085" w:type="dxa"/>
          </w:tcPr>
          <w:p w14:paraId="5C2D20A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5" w:type="dxa"/>
          </w:tcPr>
          <w:p w14:paraId="4A4AF4DF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 w:rsidRPr="005B40BB">
              <w:rPr>
                <w:rFonts w:ascii="Times New Roman" w:hAnsi="Times New Roman" w:cs="Times New Roman"/>
                <w:color w:val="000000"/>
              </w:rPr>
              <w:t xml:space="preserve">Ge </w:t>
            </w:r>
          </w:p>
          <w:p w14:paraId="38A0E40E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</w:t>
            </w:r>
            <w:r>
              <w:rPr>
                <w:rFonts w:ascii="Times New Roman" w:hAnsi="Times New Roman" w:cs="Times New Roman"/>
                <w:color w:val="000000"/>
              </w:rPr>
              <w:t>36.7</w:t>
            </w:r>
            <w:r w:rsidRPr="005B40BB">
              <w:rPr>
                <w:rFonts w:ascii="Times New Roman" w:hAnsi="Times New Roman" w:cs="Times New Roman"/>
                <w:color w:val="000000"/>
              </w:rPr>
              <w:t>%)</w:t>
            </w:r>
          </w:p>
        </w:tc>
        <w:tc>
          <w:tcPr>
            <w:tcW w:w="1238" w:type="dxa"/>
          </w:tcPr>
          <w:p w14:paraId="0F59CD26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031FD90A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238" w:type="dxa"/>
          </w:tcPr>
          <w:p w14:paraId="77D60AE1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696C470F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238" w:type="dxa"/>
          </w:tcPr>
          <w:p w14:paraId="79EEFBD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3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603F53F2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149</w:t>
            </w:r>
          </w:p>
        </w:tc>
        <w:tc>
          <w:tcPr>
            <w:tcW w:w="1238" w:type="dxa"/>
          </w:tcPr>
          <w:p w14:paraId="78844EA4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74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4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06C9E0B8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150</w:t>
            </w:r>
          </w:p>
        </w:tc>
        <w:tc>
          <w:tcPr>
            <w:tcW w:w="1238" w:type="dxa"/>
          </w:tcPr>
          <w:p w14:paraId="09BE9F21" w14:textId="77777777" w:rsidR="00E96456" w:rsidRPr="00373B87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74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GeH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2</w:t>
            </w:r>
          </w:p>
          <w:p w14:paraId="70EB75E0" w14:textId="77777777" w:rsidR="00E96456" w:rsidRPr="00ED1DA3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152</w:t>
            </w:r>
          </w:p>
        </w:tc>
      </w:tr>
      <w:tr w:rsidR="00E96456" w:rsidRPr="005B40BB" w14:paraId="704F133E" w14:textId="77777777" w:rsidTr="004C6595">
        <w:tc>
          <w:tcPr>
            <w:tcW w:w="1085" w:type="dxa"/>
          </w:tcPr>
          <w:p w14:paraId="29CE77D0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5" w:type="dxa"/>
          </w:tcPr>
          <w:p w14:paraId="70D73216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52814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6</w:t>
            </w:r>
            <w:r w:rsidRPr="005B40BB">
              <w:rPr>
                <w:rFonts w:ascii="Times New Roman" w:hAnsi="Times New Roman" w:cs="Times New Roman"/>
                <w:color w:val="000000"/>
              </w:rPr>
              <w:t xml:space="preserve">Ge </w:t>
            </w:r>
          </w:p>
          <w:p w14:paraId="0AA979CB" w14:textId="77777777" w:rsidR="00E96456" w:rsidRPr="00952814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  <w:vertAlign w:val="superscript"/>
              </w:rPr>
            </w:pPr>
            <w:r w:rsidRPr="005B40BB">
              <w:rPr>
                <w:rFonts w:ascii="Times New Roman" w:hAnsi="Times New Roman" w:cs="Times New Roman"/>
                <w:color w:val="000000"/>
              </w:rPr>
              <w:t>(</w:t>
            </w:r>
            <w:r>
              <w:rPr>
                <w:rFonts w:ascii="Times New Roman" w:hAnsi="Times New Roman" w:cs="Times New Roman"/>
                <w:color w:val="000000"/>
              </w:rPr>
              <w:t>7.75</w:t>
            </w:r>
            <w:r w:rsidRPr="005B40BB">
              <w:rPr>
                <w:rFonts w:ascii="Times New Roman" w:hAnsi="Times New Roman" w:cs="Times New Roman"/>
                <w:color w:val="000000"/>
              </w:rPr>
              <w:t>%)</w:t>
            </w:r>
          </w:p>
        </w:tc>
        <w:tc>
          <w:tcPr>
            <w:tcW w:w="1238" w:type="dxa"/>
          </w:tcPr>
          <w:p w14:paraId="22B227B5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76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70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27A9FEC2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  <w:vertAlign w:val="superscript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238" w:type="dxa"/>
          </w:tcPr>
          <w:p w14:paraId="3F9F0E33" w14:textId="77777777" w:rsidR="00E96456" w:rsidRPr="005B40BB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76</w:t>
            </w:r>
            <w:r>
              <w:rPr>
                <w:rFonts w:ascii="Times New Roman" w:hAnsi="Times New Roman" w:cs="Times New Roman"/>
                <w:color w:val="000000"/>
              </w:rPr>
              <w:t>Ge</w:t>
            </w:r>
            <w:r w:rsidRPr="005B40BB">
              <w:rPr>
                <w:rFonts w:ascii="Times New Roman" w:hAnsi="Times New Roman" w:cs="Times New Roman"/>
                <w:color w:val="000000"/>
                <w:vertAlign w:val="superscript"/>
              </w:rPr>
              <w:t>7</w:t>
            </w:r>
            <w:r>
              <w:rPr>
                <w:rFonts w:ascii="Times New Roman" w:hAnsi="Times New Roman" w:cs="Times New Roman"/>
                <w:color w:val="000000"/>
                <w:vertAlign w:val="superscript"/>
              </w:rPr>
              <w:t>2</w:t>
            </w:r>
            <w:r w:rsidRPr="005B40BB">
              <w:rPr>
                <w:rFonts w:ascii="Times New Roman" w:hAnsi="Times New Roman" w:cs="Times New Roman"/>
                <w:color w:val="000000"/>
              </w:rPr>
              <w:t>GeH</w:t>
            </w:r>
            <w:r>
              <w:rPr>
                <w:rFonts w:ascii="Times New Roman" w:hAnsi="Times New Roman" w:cs="Times New Roman"/>
                <w:color w:val="000000"/>
                <w:vertAlign w:val="subscript"/>
              </w:rPr>
              <w:t>2</w:t>
            </w:r>
          </w:p>
          <w:p w14:paraId="53F09D6F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  <w:vertAlign w:val="superscript"/>
              </w:rPr>
            </w:pPr>
            <w:r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1238" w:type="dxa"/>
          </w:tcPr>
          <w:p w14:paraId="50D47C2C" w14:textId="77777777" w:rsidR="00E96456" w:rsidRPr="00373B87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73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GeH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2</w:t>
            </w:r>
          </w:p>
          <w:p w14:paraId="02AC7D74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  <w:vertAlign w:val="superscript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151</w:t>
            </w:r>
          </w:p>
        </w:tc>
        <w:tc>
          <w:tcPr>
            <w:tcW w:w="1238" w:type="dxa"/>
          </w:tcPr>
          <w:p w14:paraId="2E5579F9" w14:textId="77777777" w:rsidR="00E96456" w:rsidRPr="00373B87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74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GeH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2</w:t>
            </w:r>
          </w:p>
          <w:p w14:paraId="20350D18" w14:textId="77777777" w:rsidR="00E96456" w:rsidRDefault="00E96456" w:rsidP="004C6595">
            <w:pPr>
              <w:jc w:val="center"/>
              <w:rPr>
                <w:rFonts w:ascii="Times New Roman" w:hAnsi="Times New Roman" w:cs="Times New Roman"/>
                <w:color w:val="000000"/>
                <w:vertAlign w:val="superscript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152</w:t>
            </w:r>
          </w:p>
        </w:tc>
        <w:tc>
          <w:tcPr>
            <w:tcW w:w="1238" w:type="dxa"/>
          </w:tcPr>
          <w:p w14:paraId="2E440EB6" w14:textId="77777777" w:rsidR="00E96456" w:rsidRPr="00373B87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76</w:t>
            </w:r>
            <w:r w:rsidRPr="00373B87">
              <w:rPr>
                <w:rFonts w:ascii="Times New Roman" w:hAnsi="Times New Roman" w:cs="Times New Roman"/>
                <w:color w:val="000000" w:themeColor="text1"/>
              </w:rPr>
              <w:t>GeH</w:t>
            </w:r>
            <w:r w:rsidRPr="00373B87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2</w:t>
            </w:r>
          </w:p>
          <w:p w14:paraId="03F5306A" w14:textId="77777777" w:rsidR="00E96456" w:rsidRPr="00ED1DA3" w:rsidRDefault="00E96456" w:rsidP="004C6595">
            <w:pPr>
              <w:jc w:val="center"/>
              <w:rPr>
                <w:rFonts w:ascii="Times New Roman" w:hAnsi="Times New Roman" w:cs="Times New Roman"/>
                <w:color w:val="000000" w:themeColor="text1"/>
                <w:vertAlign w:val="superscript"/>
              </w:rPr>
            </w:pPr>
            <w:r w:rsidRPr="00373B87">
              <w:rPr>
                <w:rFonts w:ascii="Times New Roman" w:hAnsi="Times New Roman" w:cs="Times New Roman"/>
                <w:color w:val="000000" w:themeColor="text1"/>
              </w:rPr>
              <w:t>154</w:t>
            </w:r>
          </w:p>
        </w:tc>
      </w:tr>
    </w:tbl>
    <w:p w14:paraId="644DB5C7" w14:textId="1D930D2D" w:rsidR="00E96456" w:rsidRDefault="00E96456">
      <w:pPr>
        <w:rPr>
          <w:rFonts w:ascii="Times New Roman" w:hAnsi="Times New Roman" w:cs="Times New Roman"/>
          <w:sz w:val="32"/>
          <w:szCs w:val="32"/>
        </w:rPr>
      </w:pPr>
    </w:p>
    <w:p w14:paraId="2D6D3A69" w14:textId="5266976C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44CBFCCD" w14:textId="60AE13E5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113E26B7" w14:textId="185FEAE3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32C2C6FB" w14:textId="75584DB8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57AA7112" w14:textId="40C0A8AA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3A135587" w14:textId="12C4F8BB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2986EBDC" w14:textId="38132D2A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50D366EC" w14:textId="38427DD2" w:rsidR="00183F25" w:rsidRPr="00183F25" w:rsidRDefault="00183F25" w:rsidP="00183F25">
      <w:pPr>
        <w:spacing w:line="360" w:lineRule="auto"/>
        <w:jc w:val="both"/>
        <w:rPr>
          <w:rFonts w:ascii="Times New Roman" w:eastAsia="PMingLiU" w:hAnsi="Times New Roman" w:cs="Times New Roman"/>
          <w:sz w:val="24"/>
          <w:szCs w:val="24"/>
        </w:rPr>
      </w:pPr>
      <w:r w:rsidRPr="00183F2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S3</w:t>
      </w:r>
      <w:r w:rsidRPr="00183F25">
        <w:rPr>
          <w:rFonts w:ascii="Times New Roman" w:hAnsi="Times New Roman" w:cs="Times New Roman"/>
          <w:b/>
          <w:sz w:val="24"/>
          <w:szCs w:val="24"/>
        </w:rPr>
        <w:t>.</w:t>
      </w:r>
      <w:r w:rsidRPr="00183F25">
        <w:rPr>
          <w:rFonts w:ascii="Times New Roman" w:hAnsi="Times New Roman" w:cs="Times New Roman"/>
          <w:sz w:val="24"/>
          <w:szCs w:val="24"/>
        </w:rPr>
        <w:t xml:space="preserve"> CCSD/cc-</w:t>
      </w:r>
      <w:proofErr w:type="spellStart"/>
      <w:r w:rsidRPr="00183F25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183F25">
        <w:rPr>
          <w:rFonts w:ascii="Times New Roman" w:hAnsi="Times New Roman" w:cs="Times New Roman"/>
          <w:sz w:val="24"/>
          <w:szCs w:val="24"/>
        </w:rPr>
        <w:t xml:space="preserve"> optimized cartesian coordinates on the Ge</w:t>
      </w:r>
      <w:r w:rsidRPr="00183F2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83F25">
        <w:rPr>
          <w:rFonts w:ascii="Times New Roman" w:hAnsi="Times New Roman" w:cs="Times New Roman"/>
          <w:sz w:val="24"/>
          <w:szCs w:val="24"/>
        </w:rPr>
        <w:t>H</w:t>
      </w:r>
      <w:r w:rsidRPr="00183F25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183F25">
        <w:rPr>
          <w:rFonts w:ascii="Times New Roman" w:hAnsi="Times New Roman" w:cs="Times New Roman"/>
          <w:sz w:val="24"/>
          <w:szCs w:val="24"/>
        </w:rPr>
        <w:t>adiabatic triplet and singlet ground state potential energy surface</w:t>
      </w:r>
      <w:r w:rsidRPr="00183F25">
        <w:rPr>
          <w:rFonts w:ascii="Times New Roman" w:eastAsia="PMingLiU" w:hAnsi="Times New Roman" w:cs="Times New Roman"/>
          <w:sz w:val="24"/>
          <w:szCs w:val="24"/>
        </w:rPr>
        <w:t xml:space="preserve"> (</w:t>
      </w:r>
      <w:r w:rsidRPr="00183F2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183F25">
        <w:rPr>
          <w:rFonts w:ascii="Times New Roman" w:eastAsia="PMingLiU" w:hAnsi="Times New Roman" w:cs="Times New Roman"/>
          <w:sz w:val="24"/>
          <w:szCs w:val="24"/>
        </w:rPr>
        <w:t xml:space="preserve">i6, </w:t>
      </w:r>
      <w:r w:rsidRPr="00183F2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183F25">
        <w:rPr>
          <w:rFonts w:ascii="Times New Roman" w:eastAsia="PMingLiU" w:hAnsi="Times New Roman" w:cs="Times New Roman"/>
          <w:sz w:val="24"/>
          <w:szCs w:val="24"/>
        </w:rPr>
        <w:t xml:space="preserve">tsi2i6 and </w:t>
      </w:r>
      <w:r w:rsidRPr="00183F2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183F25">
        <w:rPr>
          <w:rFonts w:ascii="Times New Roman" w:eastAsia="PMingLiU" w:hAnsi="Times New Roman" w:cs="Times New Roman"/>
          <w:sz w:val="24"/>
          <w:szCs w:val="24"/>
        </w:rPr>
        <w:t>tsi6p2 are optimized at MP2/cc-</w:t>
      </w:r>
      <w:proofErr w:type="spellStart"/>
      <w:r w:rsidRPr="00183F25">
        <w:rPr>
          <w:rFonts w:ascii="Times New Roman" w:eastAsia="PMingLiU" w:hAnsi="Times New Roman" w:cs="Times New Roman"/>
          <w:sz w:val="24"/>
          <w:szCs w:val="24"/>
        </w:rPr>
        <w:t>pVTZ</w:t>
      </w:r>
      <w:proofErr w:type="spellEnd"/>
      <w:r w:rsidRPr="00183F25">
        <w:rPr>
          <w:rFonts w:ascii="Times New Roman" w:eastAsia="PMingLiU" w:hAnsi="Times New Roman" w:cs="Times New Roman"/>
          <w:sz w:val="24"/>
          <w:szCs w:val="24"/>
        </w:rPr>
        <w:t xml:space="preserve"> level)</w:t>
      </w:r>
      <w:r>
        <w:rPr>
          <w:rFonts w:ascii="Times New Roman" w:eastAsia="PMingLiU" w:hAnsi="Times New Roman" w:cs="Times New Roman"/>
          <w:sz w:val="24"/>
          <w:szCs w:val="24"/>
        </w:rPr>
        <w:t>.</w:t>
      </w:r>
    </w:p>
    <w:tbl>
      <w:tblPr>
        <w:tblW w:w="9242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2"/>
        <w:gridCol w:w="90"/>
        <w:gridCol w:w="1350"/>
        <w:gridCol w:w="180"/>
        <w:gridCol w:w="1260"/>
        <w:gridCol w:w="166"/>
        <w:gridCol w:w="1080"/>
        <w:gridCol w:w="734"/>
        <w:gridCol w:w="86"/>
        <w:gridCol w:w="1260"/>
        <w:gridCol w:w="94"/>
        <w:gridCol w:w="1170"/>
        <w:gridCol w:w="1070"/>
      </w:tblGrid>
      <w:tr w:rsidR="00183F25" w:rsidRPr="00183F25" w14:paraId="06B5863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9204CE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Atom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7339D6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X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22A3D9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Y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8923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Z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D1DB2D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Atom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763EEE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X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FD1D2B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Y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8E71E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Z</w:t>
            </w:r>
          </w:p>
        </w:tc>
      </w:tr>
      <w:tr w:rsidR="00183F25" w:rsidRPr="00183F25" w14:paraId="4795DC2B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7CEA9BC8" w14:textId="25D083EF" w:rsidR="00183F25" w:rsidRPr="00330992" w:rsidRDefault="00330992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330992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vdW</w:t>
            </w:r>
            <w:proofErr w:type="spellEnd"/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F674383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i1</w:t>
            </w:r>
          </w:p>
        </w:tc>
      </w:tr>
      <w:tr w:rsidR="00183F25" w:rsidRPr="00183F25" w14:paraId="280F3A3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B2C46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CA5C10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-0.842383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DEB021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-1.607566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BBCBA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1.258790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24A86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601D891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0.018176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820326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-1.160167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63B9D5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4D45A98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B3836C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69952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1.118017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2FE97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-2.533274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C0A8AA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B76A3E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17AB05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-0.680958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ACB77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-1.702130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AB1AC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1.244177</w:t>
            </w:r>
          </w:p>
        </w:tc>
      </w:tr>
      <w:tr w:rsidR="00183F25" w:rsidRPr="00183F25" w14:paraId="0D92FDC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4851DB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1D203D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0.759873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0EA53C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-0.139545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89DD39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9CC0D6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42BA47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1.474201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951B7A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-1.607561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EFF920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77BDA5E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B1D80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5D1A8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-0.842383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743C67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-1.607566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E21683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-1.258790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2A9086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79B38D2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0.018176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83B5D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1.251849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88D172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18EE2A5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192895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DAC140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-0.003018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D89B56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1.688050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6FFF35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428790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FB6C7A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-1.275560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215EC3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2.077981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E12F9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296B54A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3DAE9C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483F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-0.003018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EA6DC6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-1.504051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62A56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D71236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69353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-0.680958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72A40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-1.702130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FCA5A3" w14:textId="7AD469AC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</w:t>
            </w: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1.244177</w:t>
            </w:r>
          </w:p>
        </w:tc>
      </w:tr>
      <w:tr w:rsidR="00183F25" w:rsidRPr="00183F25" w14:paraId="3079F155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59C515C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8E9E81A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</w:tr>
      <w:tr w:rsidR="00183F25" w:rsidRPr="00183F25" w14:paraId="4B59340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12C131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2E4F83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-1.203364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5139C9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0.029129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C6C212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-0.030968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B41BBF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3D6211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0.615955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8C162E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-1.869408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DFCEE9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1.279816</w:t>
            </w:r>
          </w:p>
        </w:tc>
      </w:tr>
      <w:tr w:rsidR="00183F25" w:rsidRPr="00183F25" w14:paraId="2B2B568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82DB3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C5E69F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-1.818087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D1320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-1.364244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1D312E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-0.179017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9886B6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18C24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-1.096594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868FDA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0.047351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ED70D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4474F9F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8A2846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DBD5E3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-1.843182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4D37FA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0.737116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0D4FB3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1.169978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5B552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8215E2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1.053915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325F6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0.084772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26E81C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3E88ADB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6A59D2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A8B55C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1.203365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E67C23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-0.029126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D926D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-0.030968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581B58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C1EE1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0.615955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7C482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-1.869408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8D1AA8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-1.279816</w:t>
            </w:r>
          </w:p>
        </w:tc>
      </w:tr>
      <w:tr w:rsidR="00183F25" w:rsidRPr="00183F25" w14:paraId="7437AAE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C7C9B0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35302D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1.818100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2A133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1.364247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D3BA23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-0.178949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3CA08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38C309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-0.018582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D3E76B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-1.314282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05BFE4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5DA41E8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6A5804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637A5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1.843136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FD99F9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-0.737214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CBA9E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1.169943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243267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526971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-0.018582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4801A1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1.426991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7697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03841C7F" w14:textId="77777777" w:rsidTr="00B77E0B">
        <w:trPr>
          <w:trHeight w:val="269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7C342AD5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i1-MSX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785C2F00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i1</w:t>
            </w:r>
          </w:p>
        </w:tc>
      </w:tr>
      <w:tr w:rsidR="00183F25" w:rsidRPr="00183F25" w14:paraId="0C3C062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E45F3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5C9F2F0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0.016463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1DB7E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-1.194498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C9C49D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2C9FFB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2A631EC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0.024138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7A0FE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-1.182455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63E39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3B779B9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5C3CA3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332BDC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-0.677027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CA88FD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-1.751554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9A2ABE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1.250671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0AAA34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D4792A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-0.709195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DD19D5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-1.714780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D8D941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1.235230</w:t>
            </w:r>
          </w:p>
        </w:tc>
      </w:tr>
      <w:tr w:rsidR="00183F25" w:rsidRPr="00183F25" w14:paraId="7A04F79B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697AF5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42F6A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1.493419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A1ABFC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-1.604776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F3B7F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-0.000001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8A2746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B593FB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1.428033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9EEC35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-1.788531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7C9F6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01B4C94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B9BFA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9F28B3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-0.021534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8D425B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1.279038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DB771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183CF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08B2B06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0.024138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A2542D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1.304934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281340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44D352E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F9B7EF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B639EF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-1.261215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7D5EED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2.181184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537FB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-0.000003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FCA922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956482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-1.554477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E19B8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1.298786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BCA23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7BFDCBCA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A1FAE4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C6E7F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-0.677029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245F8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-1.751551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71451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-1.250671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7439A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5D5962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-0.709195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DED92F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-1.714780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2BA8F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-1.235230</w:t>
            </w:r>
          </w:p>
        </w:tc>
      </w:tr>
      <w:tr w:rsidR="00183F25" w:rsidRPr="00183F25" w14:paraId="3E4CC171" w14:textId="77777777" w:rsidTr="00B77E0B">
        <w:trPr>
          <w:trHeight w:val="269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2801033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i2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5FA4C45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i3</w:t>
            </w:r>
          </w:p>
        </w:tc>
      </w:tr>
      <w:tr w:rsidR="00183F25" w:rsidRPr="00183F25" w14:paraId="3149303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1A5E5B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46B6DC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1.969414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85E8D1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-1.264440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E5838B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0.183602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984EAF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5B371D2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C668B6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1.129227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4FEE2A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1AEB5B4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FCAFC1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935662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0.164352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09CCCA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0.031136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A64A88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1.319340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2A2AFF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6457E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-0.515092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301CB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1.832128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6E644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1.252298</w:t>
            </w:r>
          </w:p>
        </w:tc>
      </w:tr>
      <w:tr w:rsidR="00183F25" w:rsidRPr="00183F25" w14:paraId="19198EF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2185EB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BF79D9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2.053423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565089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1.214718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00749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0.098327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2A7C34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8FB20E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-0.515092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52B436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1.832128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7C559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-1.252298</w:t>
            </w:r>
          </w:p>
        </w:tc>
      </w:tr>
      <w:tr w:rsidR="00183F25" w:rsidRPr="00183F25" w14:paraId="3A28DC5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48E1D4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lastRenderedPageBreak/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B050EB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-1.167761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C11927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1.528381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92CA3D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0.031873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0973DC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052B170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11F1F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-1.129227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205F8D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7BCF525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C9A26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50CA1A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-1.230152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469886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-0.046102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FA3014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-0.014685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B74F89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17216C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0.515092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0E1447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-1.832128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D0D219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-1.252298</w:t>
            </w:r>
          </w:p>
        </w:tc>
      </w:tr>
      <w:tr w:rsidR="00183F25" w:rsidRPr="00183F25" w14:paraId="5236267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B9680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7BACE8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1.135795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4921B8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-0.001080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363D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-0.036351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FEF455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944B59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0.515092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BF7FD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-1.832128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CEDE6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1.252298</w:t>
            </w:r>
          </w:p>
        </w:tc>
      </w:tr>
      <w:tr w:rsidR="00183F25" w:rsidRPr="00183F25" w14:paraId="20A9D87B" w14:textId="77777777" w:rsidTr="00B77E0B">
        <w:trPr>
          <w:trHeight w:val="332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26DE33F" w14:textId="471CCD0F" w:rsidR="00183F25" w:rsidRPr="00183F25" w:rsidRDefault="00977723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trans-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CB396B7" w14:textId="0BD4D524" w:rsidR="00183F25" w:rsidRPr="00183F25" w:rsidRDefault="00977723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cis-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</w:tr>
      <w:tr w:rsidR="00183F25" w:rsidRPr="00183F25" w14:paraId="489827E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EE2A3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7ADF82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81564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7B1102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1.066518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EC5811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9F6D9F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-1.060732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E1423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5AC933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-0.079197</w:t>
            </w:r>
          </w:p>
        </w:tc>
      </w:tr>
      <w:tr w:rsidR="00183F25" w:rsidRPr="00183F25" w14:paraId="027069B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03FA5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4CF58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1865A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A4A721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-1.066518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50869F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ED557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1.060732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98DD3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104710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-0.079197</w:t>
            </w:r>
          </w:p>
        </w:tc>
      </w:tr>
      <w:tr w:rsidR="00183F25" w:rsidRPr="00183F25" w14:paraId="0A2B455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D9555D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50B25A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-1.573034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7B11F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1.280787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100772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9E820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921BF5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EB5CCF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1.393799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F85C6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1.524344</w:t>
            </w:r>
          </w:p>
        </w:tc>
      </w:tr>
      <w:tr w:rsidR="00183F25" w:rsidRPr="00183F25" w14:paraId="44A432C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910A6E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EE097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1.573034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90EEBF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-1.280787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C7E54D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588AEB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7A385C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74F572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-1.393799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9CFD17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1.524344</w:t>
            </w:r>
          </w:p>
        </w:tc>
      </w:tr>
      <w:tr w:rsidR="00183F25" w:rsidRPr="00183F25" w14:paraId="4A91798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A3BCC2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313332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29D5FB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-1.362604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A6DCA7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0FC3E8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17F75C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7A8ED3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-1.373730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6A247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-0.045161</w:t>
            </w:r>
          </w:p>
        </w:tc>
      </w:tr>
      <w:tr w:rsidR="00183F25" w:rsidRPr="00183F25" w14:paraId="174C0E8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9EF93A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70000D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2D71D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1.362604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759D0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316C1E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B1AA8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8CD2B9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1.373730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0DD25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-0.045161</w:t>
            </w:r>
          </w:p>
        </w:tc>
      </w:tr>
      <w:tr w:rsidR="00183F25" w:rsidRPr="00183F25" w14:paraId="74DFB9D3" w14:textId="77777777" w:rsidTr="00B77E0B">
        <w:trPr>
          <w:trHeight w:val="287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BD63BAA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i5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4BBD4CE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i6</w:t>
            </w:r>
          </w:p>
        </w:tc>
      </w:tr>
      <w:tr w:rsidR="00183F25" w:rsidRPr="00183F25" w14:paraId="66F892D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5E8CF6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F6AB1D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1.146564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B362B4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2.049919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826FAE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A74BEB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BC57F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-1.634637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2B05F8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1.651045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34D49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0.106668</w:t>
            </w:r>
          </w:p>
        </w:tc>
      </w:tr>
      <w:tr w:rsidR="00183F25" w:rsidRPr="00183F25" w14:paraId="23D05A1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925825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F062D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-1.347539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B14340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1.931837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11C97A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0F2DA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FC1C5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-1.645754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7CFA63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-0.351561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42969E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1.373338</w:t>
            </w:r>
          </w:p>
        </w:tc>
      </w:tr>
      <w:tr w:rsidR="00183F25" w:rsidRPr="00183F25" w14:paraId="5DBF304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B1C43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64CB88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1.959592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84F06E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-0.808343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AC998A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0.386731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2F2F1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D35EDB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-0.943045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8EDB9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1.633967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2FC225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0.538123</w:t>
            </w:r>
          </w:p>
        </w:tc>
      </w:tr>
      <w:tr w:rsidR="00183F25" w:rsidRPr="00183F25" w14:paraId="7D93B62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AAC4CF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F108D0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1.959592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8FEDFF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-0.808343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4E3F1A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-0.386731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7BB9B5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3425C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1.267085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3F5A18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1.428496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142DFE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-0.528123</w:t>
            </w:r>
          </w:p>
        </w:tc>
      </w:tr>
      <w:tr w:rsidR="00183F25" w:rsidRPr="00183F25" w14:paraId="4CD59C1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6BF898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D0AD3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-0.058097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365C96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1.112976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2ECC00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F8E875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59EA9EB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-1.166244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8D7E6B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-0.094608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DB9D2B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-0.070707</w:t>
            </w:r>
          </w:p>
        </w:tc>
      </w:tr>
      <w:tr w:rsidR="00183F25" w:rsidRPr="00183F25" w14:paraId="2984E0C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9D1B72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D6C58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-0.058097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7C4D0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-1.186885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A4349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581D13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44A3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1.258630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4532B4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-0.041702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AFEF8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0.024144</w:t>
            </w:r>
          </w:p>
        </w:tc>
      </w:tr>
      <w:tr w:rsidR="00183F25" w:rsidRPr="00183F25" w14:paraId="78E28FC0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9AF870F" w14:textId="5B0AE91A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</w:t>
            </w:r>
            <w:r w:rsidR="009F7344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vdW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i1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DDD2BB6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tsi1i3</w:t>
            </w:r>
          </w:p>
        </w:tc>
      </w:tr>
      <w:tr w:rsidR="00183F25" w:rsidRPr="00183F25" w14:paraId="1094D6C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6B1A02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759C52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-1.504173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9EBFEA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-1.601488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D94C5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F6002C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156DCD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1.683573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C63E4F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1.141732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F530FD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-0.917626</w:t>
            </w:r>
          </w:p>
        </w:tc>
      </w:tr>
      <w:tr w:rsidR="00183F25" w:rsidRPr="00183F25" w14:paraId="106384E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901227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B93ADE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0.681176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B8286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-1.707308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972912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1.264416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B37122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ABF661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-1.862601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BBC3B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1.220425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F4836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0.621722</w:t>
            </w:r>
          </w:p>
        </w:tc>
      </w:tr>
      <w:tr w:rsidR="00183F25" w:rsidRPr="00183F25" w14:paraId="187E37C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4EDFB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8DC84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1.424427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ED895C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0.620600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5F6370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1AAC6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F7D33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-0.380225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130472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-0.314852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4255D6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1.334407</w:t>
            </w:r>
          </w:p>
        </w:tc>
      </w:tr>
      <w:tr w:rsidR="00183F25" w:rsidRPr="00183F25" w14:paraId="1A9E7B0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D2DB09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CDC0E9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0.681176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127CF4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-1.707308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F48BC2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-1.264416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465FA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75483B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1.598684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04EB2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-1.382641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628144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-0.438501</w:t>
            </w:r>
          </w:p>
        </w:tc>
      </w:tr>
      <w:tr w:rsidR="00183F25" w:rsidRPr="00183F25" w14:paraId="21E7805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CE36F5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4C338A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-0.020041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04474C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1.375304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D40145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E59FE3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0D795F7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1.222730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44F2A0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0.020271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C0BF5F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0.039829</w:t>
            </w:r>
          </w:p>
        </w:tc>
      </w:tr>
      <w:tr w:rsidR="00183F25" w:rsidRPr="00183F25" w14:paraId="4A84C9D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9323B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7209CE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-0.020041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930EF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-1.237944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57BBE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1D0493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E96651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-1.255213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AB17C4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-0.041042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F95D8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-0.058579</w:t>
            </w:r>
          </w:p>
        </w:tc>
      </w:tr>
      <w:tr w:rsidR="00183F25" w:rsidRPr="00183F25" w14:paraId="6336F605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3405535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tsi1p3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611C81E" w14:textId="3B38478A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</w:t>
            </w:r>
            <w:r w:rsidR="009F7344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p4</w:t>
            </w:r>
          </w:p>
        </w:tc>
      </w:tr>
      <w:tr w:rsidR="00183F25" w:rsidRPr="00183F25" w14:paraId="33E7F3E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E8916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7C3D83E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-1.305548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EFA1A4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-0.076918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BCFA64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0.000683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82BF03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8ABBE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-1.776088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FB8481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1.107783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BB32D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-0.831262</w:t>
            </w:r>
          </w:p>
        </w:tc>
      </w:tr>
      <w:tr w:rsidR="00183F25" w:rsidRPr="00183F25" w14:paraId="5F0A928A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48407A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825A63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-0.091598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766A0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1.314795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724D5D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-0.011410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B2BFF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1EC47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-1.852230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076CF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-0.077649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90AD1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1.328334</w:t>
            </w:r>
          </w:p>
        </w:tc>
      </w:tr>
      <w:tr w:rsidR="00183F25" w:rsidRPr="00183F25" w14:paraId="191DB1F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3A49A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CD9BF9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-1.134852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898A14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1.598308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26F35C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-0.012641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F6F9E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817515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-1.158189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1998B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1.598001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A9B76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0.067573</w:t>
            </w:r>
          </w:p>
        </w:tc>
      </w:tr>
      <w:tr w:rsidR="00183F25" w:rsidRPr="00183F25" w14:paraId="4F5124D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34123A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502809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1.226510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C0CB5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0.020675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E9E4D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-0.000441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A1B67F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86F8AC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2.032627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A2BC24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-1.001627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BC9947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-0.754655</w:t>
            </w:r>
          </w:p>
        </w:tc>
      </w:tr>
      <w:tr w:rsidR="00183F25" w:rsidRPr="00183F25" w14:paraId="4533144A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6FF523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lastRenderedPageBreak/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C025A2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1.877776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149775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-0.538233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A7411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1.263058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1BE443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4B4C93F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1.233380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3D4CF8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0.050462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62A70B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0.036940</w:t>
            </w:r>
          </w:p>
        </w:tc>
      </w:tr>
      <w:tr w:rsidR="00183F25" w:rsidRPr="00183F25" w14:paraId="56B6C8E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39E45B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9E5F18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1.877875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56F6C5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-0.575089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9AE93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-1.246762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7F2C17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6F5F4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-1.147321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49FE15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-0.101290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95ED2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-0.031002</w:t>
            </w:r>
          </w:p>
        </w:tc>
      </w:tr>
      <w:tr w:rsidR="00183F25" w:rsidRPr="00183F25" w14:paraId="2710781C" w14:textId="77777777" w:rsidTr="00B77E0B">
        <w:trPr>
          <w:trHeight w:val="332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D453AED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tsi3p3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3F2721D" w14:textId="306DA039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tsi3</w:t>
            </w:r>
            <w:r w:rsidR="009F7344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p4</w:t>
            </w:r>
          </w:p>
        </w:tc>
      </w:tr>
      <w:tr w:rsidR="00183F25" w:rsidRPr="00183F25" w14:paraId="361735B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DDC9F2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53D2012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1.252232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A83A7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-0.094366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7B76A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0.023905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27CBB2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062502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1.265230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4EBB28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-0.001249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12BBD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0.057857</w:t>
            </w:r>
          </w:p>
        </w:tc>
      </w:tr>
      <w:tr w:rsidR="00183F25" w:rsidRPr="00183F25" w14:paraId="0F19E3A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375629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952EC0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0.918539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D36A2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1.320330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3FEA1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-0.850713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A86605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02A2C3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2.034448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CF0031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-0.528560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EB2740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-1.172029</w:t>
            </w:r>
          </w:p>
        </w:tc>
      </w:tr>
      <w:tr w:rsidR="00183F25" w:rsidRPr="00183F25" w14:paraId="3413537B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F3F062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FDB34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1.655070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77406A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1.461238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93144F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0.180705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22E6B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9D55B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0.002148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92BDF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1.258365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33C86F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-0.402734</w:t>
            </w:r>
          </w:p>
        </w:tc>
      </w:tr>
      <w:tr w:rsidR="00183F25" w:rsidRPr="00183F25" w14:paraId="03882F5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47658A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B3480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-1.223267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83DE26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0.030398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9248B6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-0.040161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A03AD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6A25E59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-1.254259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AE5DD3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-0.086185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F64A7D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-0.028548</w:t>
            </w:r>
          </w:p>
        </w:tc>
      </w:tr>
      <w:tr w:rsidR="00183F25" w:rsidRPr="00183F25" w14:paraId="4D920CAA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A8DBC4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A7BEF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-1.776426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FA635B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-1.406115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668332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-0.082378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67E5DE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8E5CDA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-1.357816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30E310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0.628411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27B41A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1.363325</w:t>
            </w:r>
          </w:p>
        </w:tc>
      </w:tr>
      <w:tr w:rsidR="00183F25" w:rsidRPr="00183F25" w14:paraId="71FF2B4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6FCB8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845399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-1.724055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2BFE63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0.671535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EFD64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1.272592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9FD076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1327C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-1.029870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E90F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1.439677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10DD1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-0.726448</w:t>
            </w:r>
          </w:p>
        </w:tc>
      </w:tr>
      <w:tr w:rsidR="00183F25" w:rsidRPr="00183F25" w14:paraId="13059B97" w14:textId="77777777" w:rsidTr="00B77E0B">
        <w:trPr>
          <w:trHeight w:val="296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52C0DCB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tsi1i2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61A1E34" w14:textId="648BBFDB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</w:t>
            </w:r>
            <w:r w:rsidR="009F7344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</w:tr>
      <w:tr w:rsidR="00183F25" w:rsidRPr="00183F25" w14:paraId="22567DE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92EBC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1029A1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-2.047379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BDE86E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1.216071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2E9187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-0.158459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35C65F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ABFD12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-0.644864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BC78FB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-0.711252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1E17BC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1.246659</w:t>
            </w:r>
          </w:p>
        </w:tc>
      </w:tr>
      <w:tr w:rsidR="00183F25" w:rsidRPr="00183F25" w14:paraId="07D2610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B28BD0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4E821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-1.979256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866F16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-1.274157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0489E8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0.011263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CF6F9F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9E026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-0.644864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72F68E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-0.711252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0D789E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-1.246659</w:t>
            </w:r>
          </w:p>
        </w:tc>
      </w:tr>
      <w:tr w:rsidR="00183F25" w:rsidRPr="00183F25" w14:paraId="6D842F6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CE0F1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C9FAE4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-0.464038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4ED9D8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0.094643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AC125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1.431531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ECF2B5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CBDE1F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1.538690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B91F6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-1.238453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99E007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7ED9237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31AF3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BFF767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1.200593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2709D2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1.528950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54AD86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0.030710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35D00C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1F464F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-1.560566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7D2C6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1.352911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C283D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2AC9895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B3370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F5F072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-1.138592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BA342C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-0.001570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146C38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-0.025706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2C82B6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1436A12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0.020494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ED23E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1.346632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2B37CD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59A7894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0A5C5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28D773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1.241407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822D3E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-0.047352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27AF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-0.015389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C72EA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FAD324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0.020494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26F26E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-1.305756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3587C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01B22807" w14:textId="77777777" w:rsidTr="00B77E0B">
        <w:trPr>
          <w:trHeight w:val="287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B4B5A45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tsi1p3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4D2AFE1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tsi2i3</w:t>
            </w:r>
          </w:p>
        </w:tc>
      </w:tr>
      <w:tr w:rsidR="00183F25" w:rsidRPr="00183F25" w14:paraId="251C120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AB64D7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EC7900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-1.102606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8EE12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-0.133014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054E2C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0.000105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38D842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1713900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-1.138127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48A32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0.010183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4BDEC3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-0.014367</w:t>
            </w:r>
          </w:p>
        </w:tc>
      </w:tr>
      <w:tr w:rsidR="00183F25" w:rsidRPr="00183F25" w14:paraId="55413C2C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0EBC5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009380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-1.850150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CB676F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1.215186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EFFFF6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-0.003882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DF632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90937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1.199488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1AF6BB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1.399792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1C387E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0.608697</w:t>
            </w:r>
          </w:p>
        </w:tc>
      </w:tr>
      <w:tr w:rsidR="00183F25" w:rsidRPr="00183F25" w14:paraId="23C9F59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2AE57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571CC3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-1.584517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9B33A6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-0.900177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BD39F7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1.234791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09A48B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9E55BB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-2.212388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EFB77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1.110734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02E1AE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0.108841</w:t>
            </w:r>
          </w:p>
        </w:tc>
      </w:tr>
      <w:tr w:rsidR="00183F25" w:rsidRPr="00183F25" w14:paraId="0F3C6AD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5DE8EA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612468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1.358386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628579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0.069521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4B4748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0.000099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9E7158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13144D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0.625257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A29D41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-0.823643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1B9C80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1.223686</w:t>
            </w:r>
          </w:p>
        </w:tc>
      </w:tr>
      <w:tr w:rsidR="00183F25" w:rsidRPr="00183F25" w14:paraId="4C6AE94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BDADAC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6089C2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-1.575180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35B48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-0.901483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FE80A4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-1.237714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3DFA4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5B5D63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-1.943478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BE85D3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-1.300246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C4CE14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-0.005190</w:t>
            </w:r>
          </w:p>
        </w:tc>
      </w:tr>
      <w:tr w:rsidR="00183F25" w:rsidRPr="00183F25" w14:paraId="1B52B97C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C8376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A77FAD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-3.175112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7DDB49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2.618237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64B83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0.000266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5FC60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E123A5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1.210974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54683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-0.022265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2E7B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-0.046134</w:t>
            </w:r>
          </w:p>
        </w:tc>
      </w:tr>
      <w:tr w:rsidR="00183F25" w:rsidRPr="00183F25" w14:paraId="58C440E7" w14:textId="77777777" w:rsidTr="00B77E0B">
        <w:trPr>
          <w:trHeight w:val="287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FA2889D" w14:textId="4E6FA57D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95FBC37" w14:textId="287B0AB0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cis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</w:tr>
      <w:tr w:rsidR="00183F25" w:rsidRPr="00183F25" w14:paraId="3FC84CD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BFABD3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D3A35B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-1.850789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D2B404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-1.333545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F4E21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0.610762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35735E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3BBEFF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0.707184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BF23CD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-0.710388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714B09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1.241127</w:t>
            </w:r>
          </w:p>
        </w:tc>
      </w:tr>
      <w:tr w:rsidR="00183F25" w:rsidRPr="00183F25" w14:paraId="0A29FC9B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2383A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21716A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0.086183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ACCE5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-0.837110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17B1EA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0.003061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B53AFB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489624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-0.050677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58C840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1.003759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AB2D88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-0.019125</w:t>
            </w:r>
          </w:p>
        </w:tc>
      </w:tr>
      <w:tr w:rsidR="00183F25" w:rsidRPr="00183F25" w14:paraId="42FA36C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7CC6AF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82FBF4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-0.995820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ACAAA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0.760199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BF59C6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1.271606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87D07E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FA4506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1.936977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DAE51F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1.245024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38A7D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0.628355</w:t>
            </w:r>
          </w:p>
        </w:tc>
      </w:tr>
      <w:tr w:rsidR="00183F25" w:rsidRPr="00183F25" w14:paraId="569C57A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4155A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24BF54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0.899160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70D7D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1.409112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B97A0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-0.068641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2EEC9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DB8E1E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-2.115145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8C017F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1.337263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C6340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0.037685</w:t>
            </w:r>
          </w:p>
        </w:tc>
      </w:tr>
      <w:tr w:rsidR="00183F25" w:rsidRPr="00183F25" w14:paraId="1BD0D36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6DCBA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CDF35E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1.497557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A22B0E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-0.030900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FEAA38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-0.001670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78F6E2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64824D7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-1.351166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5E208D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-0.055964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B7A3F0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-0.005893</w:t>
            </w:r>
          </w:p>
        </w:tc>
      </w:tr>
      <w:tr w:rsidR="00183F25" w:rsidRPr="00183F25" w14:paraId="1AC5A6E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54BB50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lastRenderedPageBreak/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46C520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-1.439392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A941F9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0.030942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8C315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-0.055105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04E39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4032A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1.336218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87F344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-0.033901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0610F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-0.053108</w:t>
            </w:r>
          </w:p>
        </w:tc>
      </w:tr>
      <w:tr w:rsidR="00183F25" w:rsidRPr="00183F25" w14:paraId="10E445B5" w14:textId="77777777" w:rsidTr="00B77E0B">
        <w:trPr>
          <w:trHeight w:val="251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BA0B73A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tsi2i5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FA1E53D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tsi2i6</w:t>
            </w:r>
          </w:p>
        </w:tc>
      </w:tr>
      <w:tr w:rsidR="00183F25" w:rsidRPr="00183F25" w14:paraId="22E49C0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052DD7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2607C8B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-2.011741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3AD140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1.227020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1E6968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-0.026102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628A8A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0DB0E1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-1.478248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EB993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1.536027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06EBA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0.279671</w:t>
            </w:r>
          </w:p>
        </w:tc>
      </w:tr>
      <w:tr w:rsidR="00183F25" w:rsidRPr="00183F25" w14:paraId="3800F6E7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741A1F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BEE4A4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-1.996175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FA47AA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-1.200829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4034CD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0.424508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DA78F9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03CC2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-1.741799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610442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-0.599081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913CF3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1.246634</w:t>
            </w:r>
          </w:p>
        </w:tc>
      </w:tr>
      <w:tr w:rsidR="00183F25" w:rsidRPr="00183F25" w14:paraId="0013F8D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80CBCC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BB4103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0.348276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5DEDE9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1.286765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20EA4D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0.650328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6D7BA3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D0F49C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-0.654109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E8D94C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1.350256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890A4E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0.735050</w:t>
            </w:r>
          </w:p>
        </w:tc>
      </w:tr>
      <w:tr w:rsidR="00183F25" w:rsidRPr="00183F25" w14:paraId="3FE85AD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93DC9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7279C04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0.954667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3D155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1.581145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0CDAA1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-0.200647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D0246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B469F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1.248225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F58CA3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1.406412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C53A4D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-0.564492</w:t>
            </w:r>
          </w:p>
        </w:tc>
      </w:tr>
      <w:tr w:rsidR="00183F25" w:rsidRPr="00183F25" w14:paraId="1916B54C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FF10E6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6DC205F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-1.123877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76AD2C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-0.021586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826042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-0.023914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57AF5F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2939A58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-1.169750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38FB50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-0.064248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B20EC5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-0.076066</w:t>
            </w:r>
          </w:p>
        </w:tc>
      </w:tr>
      <w:tr w:rsidR="00183F25" w:rsidRPr="00183F25" w14:paraId="0CA1D5B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735DE3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89B4B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1.208407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89B5F2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-0.068855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9F54A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-0.002589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A7F8EE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9A97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1.251810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7BA8F0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-0.051178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0F14E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0.023039</w:t>
            </w:r>
          </w:p>
        </w:tc>
      </w:tr>
      <w:tr w:rsidR="00183F25" w:rsidRPr="00183F25" w14:paraId="2C564670" w14:textId="77777777" w:rsidTr="00B77E0B">
        <w:trPr>
          <w:trHeight w:val="341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78F667A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tsi2p1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35B303D" w14:textId="293BA10B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cis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</w:t>
            </w:r>
          </w:p>
        </w:tc>
      </w:tr>
      <w:tr w:rsidR="00183F25" w:rsidRPr="00183F25" w14:paraId="6A4C4FA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4D90BF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5AC849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1.741447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667F68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-0.676930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D69E9D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1.224268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33DCC6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04D774B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0.003619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58A48C0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0.046681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B9BFD2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1.061183</w:t>
            </w:r>
          </w:p>
        </w:tc>
      </w:tr>
      <w:tr w:rsidR="00183F25" w:rsidRPr="00183F25" w14:paraId="0CB6F2D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C98D5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E4701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0.579491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51E2B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1.269823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177FFF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0.804750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3A40D4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479E7FD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0.504377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69B182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-1.080800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6FB2B4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-0.762563</w:t>
            </w:r>
          </w:p>
        </w:tc>
      </w:tr>
      <w:tr w:rsidR="00183F25" w:rsidRPr="00183F25" w14:paraId="6CDFB3A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190067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D54D89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1.464116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B0554F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1.515725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69998B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0.340368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D84909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1AC41E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-1.512511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869329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1.524268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6C634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0.010434</w:t>
            </w:r>
          </w:p>
        </w:tc>
      </w:tr>
      <w:tr w:rsidR="00183F25" w:rsidRPr="00183F25" w14:paraId="2430E553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CFCE4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CC724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-1.295540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EC0691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1.407541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68D40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-0.576333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3F3F6D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15248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0.686481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CB3B2D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1.186579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4E083E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-0.752873</w:t>
            </w:r>
          </w:p>
        </w:tc>
      </w:tr>
      <w:tr w:rsidR="00183F25" w:rsidRPr="00183F25" w14:paraId="7075926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2DA61A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0EE19FA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-1.262841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0B6D5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-0.053798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12045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0.021939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E0507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32030BB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1.381920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9E50A4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-0.003002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2C8125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0.017274</w:t>
            </w:r>
          </w:p>
        </w:tc>
      </w:tr>
      <w:tr w:rsidR="00183F25" w:rsidRPr="00183F25" w14:paraId="126E804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97EC6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F8EF5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1.185044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A7B67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-0.056082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43F38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-0.077971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8E2E3B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347344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-1.371981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DAE77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-0.049396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1B96A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-0.003405</w:t>
            </w:r>
          </w:p>
        </w:tc>
      </w:tr>
      <w:tr w:rsidR="00183F25" w:rsidRPr="00183F25" w14:paraId="7B2C6ABB" w14:textId="77777777" w:rsidTr="00B77E0B">
        <w:trPr>
          <w:trHeight w:val="287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43BB27B" w14:textId="199C9581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i4p1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713AE33C" w14:textId="750DE2C2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</w:t>
            </w:r>
            <w:r w:rsidR="00AE5CE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cis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i4p1</w:t>
            </w:r>
          </w:p>
        </w:tc>
      </w:tr>
      <w:tr w:rsidR="00183F25" w:rsidRPr="00183F25" w14:paraId="48A8236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207848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25747EA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1.161966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12C4C8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1.607307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B817C5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0.161770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18AE0A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7D958F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1.252644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83712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1.605883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3D2CA5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0.092097</w:t>
            </w:r>
          </w:p>
        </w:tc>
      </w:tr>
      <w:tr w:rsidR="00183F25" w:rsidRPr="00183F25" w14:paraId="5AF7895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562CC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A540E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0.062924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5C1E61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0.005271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AA4012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1.198078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0CC187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0D47AE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0.094502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27AF32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0.035053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1CF5B8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1.229415</w:t>
            </w:r>
          </w:p>
        </w:tc>
      </w:tr>
      <w:tr w:rsidR="00183F25" w:rsidRPr="00183F25" w14:paraId="44D685BC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55C77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2767A34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0.319297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DEFB18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1.295406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F7BA1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-0.389608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4FC048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3477A7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0.350127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83176D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1.329566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CA86FD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-0.361416</w:t>
            </w:r>
          </w:p>
        </w:tc>
      </w:tr>
      <w:tr w:rsidR="00183F25" w:rsidRPr="00183F25" w14:paraId="4C9042C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4D54AD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5A5409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-1.149370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FABF8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-1.536710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366A5C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-0.135884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3F2628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4BB182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-1.518908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89A901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1.486064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C95DEC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0.143300</w:t>
            </w:r>
          </w:p>
        </w:tc>
      </w:tr>
      <w:tr w:rsidR="00183F25" w:rsidRPr="00183F25" w14:paraId="7153FD9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55E6EA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22C917B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-1.282652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7A0007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0.028226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03F343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-0.009361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3C3116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2D7F53C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-1.268926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8BE4F2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-0.066726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7EEDAF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-0.018593</w:t>
            </w:r>
          </w:p>
        </w:tc>
      </w:tr>
      <w:tr w:rsidR="00183F25" w:rsidRPr="00183F25" w14:paraId="6BC4482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E356AD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250AF3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1.270314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5ECD8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-0.071078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FEF01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-0.016713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E4D392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395AF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1.263352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07DC6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-0.072542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2432F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-0.015888</w:t>
            </w:r>
          </w:p>
        </w:tc>
      </w:tr>
      <w:tr w:rsidR="00183F25" w:rsidRPr="00183F25" w14:paraId="4737803C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4110E3B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tsi5p2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7D5BD641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tsi6p2</w:t>
            </w:r>
          </w:p>
        </w:tc>
      </w:tr>
      <w:tr w:rsidR="00183F25" w:rsidRPr="00183F25" w14:paraId="138FF2A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73F6B1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6FD384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-0.863114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0B643E6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-1.499089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FBBBE8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0.000473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0882BB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0301BE9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-1.068746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4F92F5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-0.108680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699564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-0.042164</w:t>
            </w:r>
          </w:p>
        </w:tc>
      </w:tr>
      <w:tr w:rsidR="00183F25" w:rsidRPr="00183F25" w14:paraId="3E5F67BB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45BE89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24F714D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1.768607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5E66A9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2.593819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3942CC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-0.372542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687774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55F8EC7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-2.347743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9935D4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-0.589704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56D54E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0.634782</w:t>
            </w:r>
          </w:p>
        </w:tc>
      </w:tr>
      <w:tr w:rsidR="00183F25" w:rsidRPr="00183F25" w14:paraId="38759A8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D1B38C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485E7E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1.764535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C2D2AB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2.594206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BCCF08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0.372813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034EFB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9DD3CE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-1.869023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776930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1.627383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AF3725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-0.190357</w:t>
            </w:r>
          </w:p>
        </w:tc>
      </w:tr>
      <w:tr w:rsidR="00183F25" w:rsidRPr="00183F25" w14:paraId="4AF4760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2B594E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B1EC27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-2.587270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4617AA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0.406573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4F9699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-0.000063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F5542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44F6C78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1.219731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A51A96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-0.022841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9DC13E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0.018563</w:t>
            </w:r>
          </w:p>
        </w:tc>
      </w:tr>
      <w:tr w:rsidR="00183F25" w:rsidRPr="00183F25" w14:paraId="458F314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F6201E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0DF0D13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1.104025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A96147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-0.197046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A9B5C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0.000008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5456E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3AD593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0.939588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C44E46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1.507898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9FB37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-0.220124</w:t>
            </w:r>
          </w:p>
        </w:tc>
      </w:tr>
      <w:tr w:rsidR="00183F25" w:rsidRPr="00183F25" w14:paraId="4C4563F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1616F5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1F855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-1.106611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EE40A1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0.069062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D643F4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-0.000029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9DBF9E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70F09D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-1.554319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6F8EE0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1.663103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D108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0.530919</w:t>
            </w:r>
          </w:p>
        </w:tc>
      </w:tr>
      <w:tr w:rsidR="00183F25" w:rsidRPr="00183F25" w14:paraId="578FAFEB" w14:textId="77777777" w:rsidTr="00B77E0B">
        <w:trPr>
          <w:trHeight w:val="260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D186288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lastRenderedPageBreak/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p1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B88BB8B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p2</w:t>
            </w:r>
          </w:p>
        </w:tc>
      </w:tr>
      <w:tr w:rsidR="00183F25" w:rsidRPr="00183F25" w14:paraId="4DAE73B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E5C9D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220284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0.316983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6B6309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-0.001013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671FF6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1.063833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E60AD6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6DE9E43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1.548345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40E620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1.424435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78613B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0.411755</w:t>
            </w:r>
          </w:p>
        </w:tc>
      </w:tr>
      <w:tr w:rsidR="00183F25" w:rsidRPr="00183F25" w14:paraId="691E5EDC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89A54C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13B4191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0.316983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F3327F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-0.001013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8906FA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-1.063833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817C2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1299966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0.018196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92BDC6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0.507024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2B29C2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-1.140779</w:t>
            </w:r>
          </w:p>
        </w:tc>
      </w:tr>
      <w:tr w:rsidR="00183F25" w:rsidRPr="00183F25" w14:paraId="20B319D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D2A091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60AAC7A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-0.009906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2B998B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1.345763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524C93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F49602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5CF9E81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1.210255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A48CDB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-0.058804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6088A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0.003812</w:t>
            </w:r>
          </w:p>
        </w:tc>
      </w:tr>
      <w:tr w:rsidR="00183F25" w:rsidRPr="00183F25" w14:paraId="32C4EFA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1F3275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383842F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-0.009906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16CDC5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-1.345699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84D9F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4E6AD1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608C099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-1.259209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75836A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-0.001554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E356D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0.018970</w:t>
            </w:r>
          </w:p>
        </w:tc>
      </w:tr>
      <w:tr w:rsidR="00183F25" w:rsidRPr="00183F25" w14:paraId="44F8711E" w14:textId="77777777" w:rsidTr="00B77E0B">
        <w:trPr>
          <w:trHeight w:val="269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82BE716" w14:textId="77777777" w:rsidR="00183F25" w:rsidRPr="00183F25" w:rsidRDefault="00183F25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74D2104" w14:textId="04095AE8" w:rsidR="00183F25" w:rsidRPr="00183F25" w:rsidRDefault="00AE5CE3" w:rsidP="00AF05D0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trans-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p4</w:t>
            </w:r>
          </w:p>
        </w:tc>
      </w:tr>
      <w:tr w:rsidR="00183F25" w:rsidRPr="00183F25" w14:paraId="3446294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A185D8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63C7A38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CDA774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41F69F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1.256007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431DE9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833F10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-1.518167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6BB1CA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1.578907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EB22BC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26D4F848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2A9E37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4A88ADF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887A79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73627AD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-1.127721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439CD23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23974E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1.518167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14785F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-1.578907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FEBDEF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5C266B2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3459A2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3036B1C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D4E748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1.227001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5D883E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-2.052572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5E4A201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5CBE225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5394E5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-1.197474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27EF91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3A89C7B6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48EA814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676F63A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74EE11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-1.227001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81E575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-2.052572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6F09ADF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61631B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2133D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1.197474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71A646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83F25" w:rsidRPr="00183F25" w14:paraId="438EFC01" w14:textId="77777777" w:rsidTr="00B77E0B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2BF6F3A" w14:textId="149ECA32" w:rsidR="00183F25" w:rsidRPr="00183F25" w:rsidRDefault="00AE5CE3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cis-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="00183F25"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p4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151AE34F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p1</w:t>
            </w:r>
          </w:p>
        </w:tc>
      </w:tr>
      <w:tr w:rsidR="00183F25" w:rsidRPr="00183F25" w14:paraId="2C146629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F6695F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7D9327B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0.043779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168CB7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1.201425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C53530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23A5EEF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FCE550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-1.026714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9A09D5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1C134D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0.764383</w:t>
            </w:r>
          </w:p>
        </w:tc>
      </w:tr>
      <w:tr w:rsidR="00183F25" w:rsidRPr="00183F25" w14:paraId="1F360B2F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259FEEC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3978DB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-1.265424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823E43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2.042820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3F70A2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74DD49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FE14479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1.026714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00CC8F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586CB6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0.764383</w:t>
            </w:r>
          </w:p>
        </w:tc>
      </w:tr>
      <w:tr w:rsidR="00183F25" w:rsidRPr="00183F25" w14:paraId="1E1363E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757C64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7D5DC4D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0.043779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1155577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-1.231334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209C86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C59CC2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3BFA62A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FA7F3D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1.171039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9416D8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-0.023887</w:t>
            </w:r>
          </w:p>
        </w:tc>
      </w:tr>
      <w:tr w:rsidR="00183F25" w:rsidRPr="00183F25" w14:paraId="4FCB0CF1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8ED686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6CBAB3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-1.536418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E74F8E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-1.085725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7CD914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8A0D286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B914A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35935F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-1.171039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76FCB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-0.023887</w:t>
            </w:r>
          </w:p>
        </w:tc>
      </w:tr>
      <w:tr w:rsidR="00183F25" w:rsidRPr="00183F25" w14:paraId="5BBBEA9E" w14:textId="77777777" w:rsidTr="00B77E0B">
        <w:trPr>
          <w:trHeight w:val="287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BBC666C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p2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45B21427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p3</w:t>
            </w:r>
          </w:p>
        </w:tc>
      </w:tr>
      <w:tr w:rsidR="00183F25" w:rsidRPr="00183F25" w14:paraId="4E0B3B64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5324900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3CB74F1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0.028725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5F60FAD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1.070685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683143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0DAC7315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2BC796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22F74D4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45BBA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1.205260</w:t>
            </w:r>
          </w:p>
        </w:tc>
      </w:tr>
      <w:tr w:rsidR="00183F25" w:rsidRPr="00183F25" w14:paraId="018539C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FF23EB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2B5D1F6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-0.517502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2E8B080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2.499626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6C03C0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7CABA1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775117D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7D0D2C28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D64079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-1.083418</w:t>
            </w:r>
          </w:p>
        </w:tc>
      </w:tr>
      <w:tr w:rsidR="00183F25" w:rsidRPr="00183F25" w14:paraId="1FBB5BCD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6F073B9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03872DEA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0.028725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3F91F4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-1.149836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731EC9E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114F2CC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2574F3A2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12B3499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-1.256087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31A36F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-1.949482</w:t>
            </w:r>
          </w:p>
        </w:tc>
      </w:tr>
      <w:tr w:rsidR="00183F25" w:rsidRPr="00183F25" w14:paraId="1C9010F0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1BD988B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19211DF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-1.320904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BC457C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0.033230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6836E0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70DF117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CE6BE4C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1F3343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1.256087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FE8061" w14:textId="77777777" w:rsidR="00183F25" w:rsidRPr="00183F25" w:rsidRDefault="00183F25" w:rsidP="00183F2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-1.949482</w:t>
            </w:r>
          </w:p>
        </w:tc>
      </w:tr>
      <w:tr w:rsidR="00183F25" w:rsidRPr="00183F25" w14:paraId="389670FA" w14:textId="77777777" w:rsidTr="00B77E0B">
        <w:trPr>
          <w:trHeight w:val="296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5DE678DD" w14:textId="77777777" w:rsidR="00183F25" w:rsidRPr="00183F25" w:rsidRDefault="00183F25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p4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DB7A088" w14:textId="58C4C538" w:rsidR="00183F25" w:rsidRPr="00D9483A" w:rsidRDefault="00D9483A" w:rsidP="00183F2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2F5180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perscript"/>
              </w:rPr>
              <w:t>1</w:t>
            </w:r>
            <w:r w:rsidRPr="002F5180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GeH</w:t>
            </w:r>
            <w:r w:rsidRPr="002F5180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vertAlign w:val="subscript"/>
              </w:rPr>
              <w:t>2</w:t>
            </w:r>
          </w:p>
        </w:tc>
      </w:tr>
      <w:tr w:rsidR="00D9483A" w:rsidRPr="00183F25" w14:paraId="655EEF42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E78EC20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00078882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-1.253722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3C0C8086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1.982868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46AB6F58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39DB6234" w14:textId="2097184C" w:rsidR="00D9483A" w:rsidRPr="002F5180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260" w:type="dxa"/>
            <w:noWrap/>
            <w:vAlign w:val="center"/>
            <w:hideMark/>
          </w:tcPr>
          <w:p w14:paraId="30533990" w14:textId="5F8BE590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3D40688" w14:textId="14F2A9DF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80B523D" w14:textId="3C6B7A59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0.064528</w:t>
            </w:r>
          </w:p>
        </w:tc>
      </w:tr>
      <w:tr w:rsidR="00D9483A" w:rsidRPr="00183F25" w14:paraId="66F63F5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60DB5FC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  <w:vAlign w:val="center"/>
            <w:hideMark/>
          </w:tcPr>
          <w:p w14:paraId="570B3373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1.253722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63C1B7BD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-1.982868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9B2BC42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8ECE758" w14:textId="5F3D78B9" w:rsidR="00D9483A" w:rsidRPr="002F5180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33742417" w14:textId="544D3EC0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0999496C" w14:textId="326D3B05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1.133106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8A25726" w14:textId="237DFE8B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-1.032452</w:t>
            </w:r>
          </w:p>
        </w:tc>
      </w:tr>
      <w:tr w:rsidR="00D9483A" w:rsidRPr="00183F25" w14:paraId="3D11775E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FE9EEF0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  <w:vAlign w:val="center"/>
            <w:hideMark/>
          </w:tcPr>
          <w:p w14:paraId="1C803559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noWrap/>
            <w:vAlign w:val="center"/>
            <w:hideMark/>
          </w:tcPr>
          <w:p w14:paraId="7D8B47BB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-1.096430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34BDE2C" w14:textId="77777777" w:rsidR="00D9483A" w:rsidRPr="00183F25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noWrap/>
            <w:vAlign w:val="center"/>
            <w:hideMark/>
          </w:tcPr>
          <w:p w14:paraId="709726F5" w14:textId="0BDC61FD" w:rsidR="00D9483A" w:rsidRPr="002F5180" w:rsidRDefault="00D9483A" w:rsidP="00D9483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260" w:type="dxa"/>
            <w:noWrap/>
            <w:vAlign w:val="center"/>
            <w:hideMark/>
          </w:tcPr>
          <w:p w14:paraId="71BE7133" w14:textId="20A7E1F5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264" w:type="dxa"/>
            <w:gridSpan w:val="2"/>
            <w:noWrap/>
            <w:vAlign w:val="center"/>
            <w:hideMark/>
          </w:tcPr>
          <w:p w14:paraId="32099675" w14:textId="63942C93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-1.133106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4DDD3C2" w14:textId="467EE290" w:rsidR="00D9483A" w:rsidRPr="002F5180" w:rsidRDefault="00D9483A" w:rsidP="00D948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-1.032452</w:t>
            </w:r>
          </w:p>
        </w:tc>
      </w:tr>
      <w:tr w:rsidR="001B1CE8" w:rsidRPr="00183F25" w14:paraId="3C197055" w14:textId="77777777" w:rsidTr="00B77E0B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</w:tcPr>
          <w:p w14:paraId="1DDD5E80" w14:textId="1FF0E6A7" w:rsidR="001B1CE8" w:rsidRPr="00183F25" w:rsidRDefault="001B1CE8" w:rsidP="001B1CE8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07F20C7" w14:textId="77CD53C1" w:rsidR="001B1CE8" w:rsidRPr="00183F25" w:rsidRDefault="001B1CE8" w:rsidP="001B1CE8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81948B0" w14:textId="1B131112" w:rsidR="001B1CE8" w:rsidRPr="00183F25" w:rsidRDefault="001B1CE8" w:rsidP="001B1CE8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1.096430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064BF9" w14:textId="4582A00D" w:rsidR="001B1CE8" w:rsidRPr="00183F25" w:rsidRDefault="001B1CE8" w:rsidP="001B1CE8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183F25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59D6699" w14:textId="77777777" w:rsidR="001B1CE8" w:rsidRPr="00183F25" w:rsidRDefault="001B1CE8" w:rsidP="001B1CE8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275DEEF" w14:textId="77777777" w:rsidR="001B1CE8" w:rsidRPr="00183F25" w:rsidRDefault="001B1CE8" w:rsidP="001B1C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EF6717C" w14:textId="77777777" w:rsidR="001B1CE8" w:rsidRPr="00183F25" w:rsidRDefault="001B1CE8" w:rsidP="001B1C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6C62DC" w14:textId="77777777" w:rsidR="001B1CE8" w:rsidRPr="00183F25" w:rsidRDefault="001B1CE8" w:rsidP="001B1C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5207" w:rsidRPr="00950674" w14:paraId="2FC09B9A" w14:textId="77777777" w:rsidTr="00B77E0B">
        <w:trPr>
          <w:trHeight w:val="350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3260031E" w14:textId="27A8C8E8" w:rsidR="00F85207" w:rsidRPr="00950674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bookmarkStart w:id="1" w:name="_Hlk86737515"/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tsp1p2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28646D44" w14:textId="11303DA8" w:rsidR="00F85207" w:rsidRPr="00950674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tsp1p4</w:t>
            </w:r>
          </w:p>
        </w:tc>
      </w:tr>
      <w:tr w:rsidR="00F85207" w:rsidRPr="00950674" w14:paraId="297F0D28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B1E2AE1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1F5FBB9A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1.543938</w:t>
            </w:r>
          </w:p>
        </w:tc>
        <w:tc>
          <w:tcPr>
            <w:tcW w:w="1260" w:type="dxa"/>
            <w:noWrap/>
            <w:vAlign w:val="center"/>
            <w:hideMark/>
          </w:tcPr>
          <w:p w14:paraId="36ACCFD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1.332567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EAD9311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0.565380</w:t>
            </w:r>
          </w:p>
        </w:tc>
        <w:tc>
          <w:tcPr>
            <w:tcW w:w="734" w:type="dxa"/>
            <w:noWrap/>
            <w:vAlign w:val="center"/>
            <w:hideMark/>
          </w:tcPr>
          <w:p w14:paraId="03EFBC9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1F23607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-1.148466</w:t>
            </w:r>
          </w:p>
        </w:tc>
        <w:tc>
          <w:tcPr>
            <w:tcW w:w="1170" w:type="dxa"/>
            <w:noWrap/>
            <w:vAlign w:val="center"/>
            <w:hideMark/>
          </w:tcPr>
          <w:p w14:paraId="2B37E2F6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0.056328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A0AC046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0.021895</w:t>
            </w:r>
          </w:p>
        </w:tc>
      </w:tr>
      <w:tr w:rsidR="00F85207" w:rsidRPr="00950674" w14:paraId="4ECBD530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0A28753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4D24EBCF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-0.065263</w:t>
            </w:r>
          </w:p>
        </w:tc>
        <w:tc>
          <w:tcPr>
            <w:tcW w:w="1260" w:type="dxa"/>
            <w:noWrap/>
            <w:vAlign w:val="center"/>
            <w:hideMark/>
          </w:tcPr>
          <w:p w14:paraId="1C774C94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0.693311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27C17E38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1.094493</w:t>
            </w:r>
          </w:p>
        </w:tc>
        <w:tc>
          <w:tcPr>
            <w:tcW w:w="734" w:type="dxa"/>
            <w:noWrap/>
            <w:vAlign w:val="center"/>
            <w:hideMark/>
          </w:tcPr>
          <w:p w14:paraId="4513E384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270C0922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-1.775083</w:t>
            </w:r>
          </w:p>
        </w:tc>
        <w:tc>
          <w:tcPr>
            <w:tcW w:w="1170" w:type="dxa"/>
            <w:noWrap/>
            <w:vAlign w:val="center"/>
            <w:hideMark/>
          </w:tcPr>
          <w:p w14:paraId="13C7307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-1.166066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B9A701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0.700957</w:t>
            </w:r>
          </w:p>
        </w:tc>
      </w:tr>
      <w:tr w:rsidR="00F85207" w:rsidRPr="00950674" w14:paraId="48B9DDD0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CBE654E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2F415D7E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1.140027</w:t>
            </w:r>
          </w:p>
        </w:tc>
        <w:tc>
          <w:tcPr>
            <w:tcW w:w="1260" w:type="dxa"/>
            <w:noWrap/>
            <w:vAlign w:val="center"/>
            <w:hideMark/>
          </w:tcPr>
          <w:p w14:paraId="79AC83D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-0.059314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6A4B8DFF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0.004254</w:t>
            </w:r>
          </w:p>
        </w:tc>
        <w:tc>
          <w:tcPr>
            <w:tcW w:w="734" w:type="dxa"/>
            <w:noWrap/>
            <w:vAlign w:val="center"/>
            <w:hideMark/>
          </w:tcPr>
          <w:p w14:paraId="6F93723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069258A5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1.148444</w:t>
            </w:r>
          </w:p>
        </w:tc>
        <w:tc>
          <w:tcPr>
            <w:tcW w:w="1170" w:type="dxa"/>
            <w:noWrap/>
            <w:vAlign w:val="center"/>
            <w:hideMark/>
          </w:tcPr>
          <w:p w14:paraId="375F5456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-0.056310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5F332907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0.021924</w:t>
            </w:r>
          </w:p>
        </w:tc>
      </w:tr>
      <w:tr w:rsidR="00F85207" w:rsidRPr="00950674" w14:paraId="0F85507B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D7F6076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6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AA457E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-1.186236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DCDD665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-0.003995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A6BC7A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0.020789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39981B7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44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3122AD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1.775788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B014588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1.165486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D52F52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0.701272</w:t>
            </w:r>
          </w:p>
        </w:tc>
      </w:tr>
      <w:tr w:rsidR="00F85207" w:rsidRPr="00950674" w14:paraId="3B002AB3" w14:textId="77777777" w:rsidTr="00B77E0B">
        <w:trPr>
          <w:trHeight w:val="375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86D438C" w14:textId="02BA138D" w:rsidR="00F85207" w:rsidRPr="00E20F8A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lastRenderedPageBreak/>
              <w:t>tsp2p3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2C50290" w14:textId="378CC092" w:rsidR="00F85207" w:rsidRPr="00E20F8A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tsp2p4</w:t>
            </w:r>
          </w:p>
        </w:tc>
      </w:tr>
      <w:tr w:rsidR="00F85207" w:rsidRPr="00950674" w14:paraId="68146787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1072ED72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240BEEC8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0.019337</w:t>
            </w:r>
          </w:p>
        </w:tc>
        <w:tc>
          <w:tcPr>
            <w:tcW w:w="1260" w:type="dxa"/>
            <w:noWrap/>
            <w:vAlign w:val="center"/>
            <w:hideMark/>
          </w:tcPr>
          <w:p w14:paraId="78D42341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1.064100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7D596215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734" w:type="dxa"/>
            <w:noWrap/>
            <w:vAlign w:val="center"/>
            <w:hideMark/>
          </w:tcPr>
          <w:p w14:paraId="6914A80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587E094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0.016089</w:t>
            </w:r>
          </w:p>
        </w:tc>
        <w:tc>
          <w:tcPr>
            <w:tcW w:w="1170" w:type="dxa"/>
            <w:noWrap/>
            <w:vAlign w:val="center"/>
            <w:hideMark/>
          </w:tcPr>
          <w:p w14:paraId="7635C2C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1.075418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77D2C2D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F85207" w:rsidRPr="00950674" w14:paraId="5C762B34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71D4942F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0345CFBB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0.286790</w:t>
            </w:r>
          </w:p>
        </w:tc>
        <w:tc>
          <w:tcPr>
            <w:tcW w:w="1260" w:type="dxa"/>
            <w:noWrap/>
            <w:vAlign w:val="center"/>
            <w:hideMark/>
          </w:tcPr>
          <w:p w14:paraId="283EE7C4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2.557897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04E11D7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734" w:type="dxa"/>
            <w:noWrap/>
            <w:vAlign w:val="center"/>
            <w:hideMark/>
          </w:tcPr>
          <w:p w14:paraId="1E0F2219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459BED6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0.516855</w:t>
            </w:r>
          </w:p>
        </w:tc>
        <w:tc>
          <w:tcPr>
            <w:tcW w:w="1170" w:type="dxa"/>
            <w:noWrap/>
            <w:vAlign w:val="center"/>
            <w:hideMark/>
          </w:tcPr>
          <w:p w14:paraId="09EE62FB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2.525406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1957E844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F85207" w:rsidRPr="00950674" w14:paraId="3AC4235D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center"/>
            <w:hideMark/>
          </w:tcPr>
          <w:p w14:paraId="3C645411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620" w:type="dxa"/>
            <w:gridSpan w:val="3"/>
            <w:noWrap/>
            <w:vAlign w:val="center"/>
            <w:hideMark/>
          </w:tcPr>
          <w:p w14:paraId="6FF9D269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0.019337</w:t>
            </w:r>
          </w:p>
        </w:tc>
        <w:tc>
          <w:tcPr>
            <w:tcW w:w="1260" w:type="dxa"/>
            <w:noWrap/>
            <w:vAlign w:val="center"/>
            <w:hideMark/>
          </w:tcPr>
          <w:p w14:paraId="5E09F5D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-1.167078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3F29F288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734" w:type="dxa"/>
            <w:noWrap/>
            <w:vAlign w:val="center"/>
            <w:hideMark/>
          </w:tcPr>
          <w:p w14:paraId="474A1DAD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Ge</w:t>
            </w:r>
          </w:p>
        </w:tc>
        <w:tc>
          <w:tcPr>
            <w:tcW w:w="1440" w:type="dxa"/>
            <w:gridSpan w:val="3"/>
            <w:noWrap/>
            <w:vAlign w:val="center"/>
            <w:hideMark/>
          </w:tcPr>
          <w:p w14:paraId="016160A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0.016089</w:t>
            </w:r>
          </w:p>
        </w:tc>
        <w:tc>
          <w:tcPr>
            <w:tcW w:w="1170" w:type="dxa"/>
            <w:noWrap/>
            <w:vAlign w:val="center"/>
            <w:hideMark/>
          </w:tcPr>
          <w:p w14:paraId="0FC4876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-1.124115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14:paraId="018A895B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F85207" w:rsidRPr="00950674" w14:paraId="5CC7CBC2" w14:textId="77777777" w:rsidTr="00B77E0B">
        <w:trPr>
          <w:trHeight w:val="33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18D8AEE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6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E179583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-1.524329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9CFC69C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0.737384</w:t>
            </w:r>
          </w:p>
        </w:tc>
        <w:tc>
          <w:tcPr>
            <w:tcW w:w="12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0350F8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146356E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H</w:t>
            </w:r>
          </w:p>
        </w:tc>
        <w:tc>
          <w:tcPr>
            <w:tcW w:w="144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D7C6FB0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-1.546554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9D58BA7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-0.967098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5B61E7" w14:textId="77777777" w:rsidR="00F85207" w:rsidRPr="00950674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950674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0.000000</w:t>
            </w:r>
          </w:p>
        </w:tc>
      </w:tr>
      <w:tr w:rsidR="001739EC" w:rsidRPr="00183F25" w14:paraId="3C3DD065" w14:textId="77777777" w:rsidTr="001739EC">
        <w:trPr>
          <w:trHeight w:val="278"/>
        </w:trPr>
        <w:tc>
          <w:tcPr>
            <w:tcW w:w="48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0D56549D" w14:textId="003F860D" w:rsidR="001739EC" w:rsidRPr="00760A63" w:rsidRDefault="001739EC" w:rsidP="001739EC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lang w:eastAsia="zh-TW"/>
              </w:rPr>
            </w:pPr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  <w:t>tsi5p</w:t>
            </w:r>
            <w:r w:rsidRPr="00760A63"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  <w:lang w:eastAsia="zh-TW"/>
              </w:rPr>
              <w:t>3</w:t>
            </w:r>
          </w:p>
        </w:tc>
        <w:tc>
          <w:tcPr>
            <w:tcW w:w="44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14:paraId="43F8D630" w14:textId="45C837DD" w:rsidR="001739EC" w:rsidRPr="00183F25" w:rsidRDefault="001739EC" w:rsidP="004E1284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1739EC" w:rsidRPr="00183F25" w14:paraId="00A9A583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</w:tcPr>
          <w:p w14:paraId="2A708E2E" w14:textId="5D60A137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Ge</w:t>
            </w:r>
          </w:p>
        </w:tc>
        <w:tc>
          <w:tcPr>
            <w:tcW w:w="1350" w:type="dxa"/>
            <w:noWrap/>
          </w:tcPr>
          <w:p w14:paraId="3B0B4C3C" w14:textId="5F15A454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-1.181786</w:t>
            </w:r>
          </w:p>
        </w:tc>
        <w:tc>
          <w:tcPr>
            <w:tcW w:w="1606" w:type="dxa"/>
            <w:gridSpan w:val="3"/>
            <w:noWrap/>
          </w:tcPr>
          <w:p w14:paraId="3B786540" w14:textId="5C4E1330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-0.118658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</w:tcPr>
          <w:p w14:paraId="14D11EB8" w14:textId="3A430F20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-0.000025</w:t>
            </w:r>
          </w:p>
        </w:tc>
        <w:tc>
          <w:tcPr>
            <w:tcW w:w="820" w:type="dxa"/>
            <w:gridSpan w:val="2"/>
            <w:noWrap/>
            <w:vAlign w:val="center"/>
          </w:tcPr>
          <w:p w14:paraId="359443D9" w14:textId="3E3D12DB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noWrap/>
            <w:vAlign w:val="center"/>
          </w:tcPr>
          <w:p w14:paraId="13FBAEDB" w14:textId="190600AA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noWrap/>
            <w:vAlign w:val="center"/>
          </w:tcPr>
          <w:p w14:paraId="396FC4ED" w14:textId="73798C3D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FE288E0" w14:textId="2D140110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739EC" w:rsidRPr="00183F25" w14:paraId="709487EC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</w:tcPr>
          <w:p w14:paraId="073F458B" w14:textId="39A80DAD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</w:tcPr>
          <w:p w14:paraId="215BACC2" w14:textId="7F217186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1.998417</w:t>
            </w:r>
          </w:p>
        </w:tc>
        <w:tc>
          <w:tcPr>
            <w:tcW w:w="1606" w:type="dxa"/>
            <w:gridSpan w:val="3"/>
            <w:noWrap/>
          </w:tcPr>
          <w:p w14:paraId="54FF437D" w14:textId="410D0D0D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1.225037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</w:tcPr>
          <w:p w14:paraId="5FCCECA9" w14:textId="2CBA90CD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0.000022</w:t>
            </w:r>
          </w:p>
        </w:tc>
        <w:tc>
          <w:tcPr>
            <w:tcW w:w="820" w:type="dxa"/>
            <w:gridSpan w:val="2"/>
            <w:noWrap/>
            <w:vAlign w:val="center"/>
          </w:tcPr>
          <w:p w14:paraId="539FF43F" w14:textId="48094309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noWrap/>
            <w:vAlign w:val="center"/>
          </w:tcPr>
          <w:p w14:paraId="3A6A0175" w14:textId="27B2901F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noWrap/>
            <w:vAlign w:val="center"/>
          </w:tcPr>
          <w:p w14:paraId="0FC6C6EA" w14:textId="394F0654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57C9B794" w14:textId="16544104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739EC" w:rsidRPr="00183F25" w14:paraId="251C850A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</w:tcPr>
          <w:p w14:paraId="0D2F5CCD" w14:textId="0C51E397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</w:tcPr>
          <w:p w14:paraId="6D07E5E2" w14:textId="3C94C689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1.974264</w:t>
            </w:r>
          </w:p>
        </w:tc>
        <w:tc>
          <w:tcPr>
            <w:tcW w:w="1606" w:type="dxa"/>
            <w:gridSpan w:val="3"/>
            <w:noWrap/>
          </w:tcPr>
          <w:p w14:paraId="630AFEE5" w14:textId="329155D4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-1.277258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</w:tcPr>
          <w:p w14:paraId="37E17155" w14:textId="0C967A9D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-0.001168</w:t>
            </w:r>
          </w:p>
        </w:tc>
        <w:tc>
          <w:tcPr>
            <w:tcW w:w="820" w:type="dxa"/>
            <w:gridSpan w:val="2"/>
            <w:noWrap/>
            <w:vAlign w:val="center"/>
          </w:tcPr>
          <w:p w14:paraId="5EC5910F" w14:textId="265D8431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noWrap/>
            <w:vAlign w:val="center"/>
          </w:tcPr>
          <w:p w14:paraId="5C5ADBB7" w14:textId="7EBEE4D9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noWrap/>
            <w:vAlign w:val="center"/>
          </w:tcPr>
          <w:p w14:paraId="24ABF192" w14:textId="749E7A18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735F2BB4" w14:textId="084FB34E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739EC" w:rsidRPr="00183F25" w14:paraId="6026B916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</w:tcPr>
          <w:p w14:paraId="522892A5" w14:textId="03EA8F4A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</w:tcPr>
          <w:p w14:paraId="798E9EC0" w14:textId="5887AA7A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-0.877586</w:t>
            </w:r>
          </w:p>
        </w:tc>
        <w:tc>
          <w:tcPr>
            <w:tcW w:w="1606" w:type="dxa"/>
            <w:gridSpan w:val="3"/>
            <w:noWrap/>
          </w:tcPr>
          <w:p w14:paraId="6F6D31A5" w14:textId="67A3E4AF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2.180432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</w:tcPr>
          <w:p w14:paraId="4B16778F" w14:textId="1588E9AA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-0.379690</w:t>
            </w:r>
          </w:p>
        </w:tc>
        <w:tc>
          <w:tcPr>
            <w:tcW w:w="820" w:type="dxa"/>
            <w:gridSpan w:val="2"/>
            <w:noWrap/>
            <w:vAlign w:val="center"/>
          </w:tcPr>
          <w:p w14:paraId="37F58317" w14:textId="6CA5100F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noWrap/>
            <w:vAlign w:val="center"/>
          </w:tcPr>
          <w:p w14:paraId="60B2D089" w14:textId="1CD1B1BC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noWrap/>
            <w:vAlign w:val="center"/>
          </w:tcPr>
          <w:p w14:paraId="46F7070A" w14:textId="4AF7BB1A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DD5DA5C" w14:textId="7C5E5BE1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739EC" w:rsidRPr="00183F25" w14:paraId="0C00EBA4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noWrap/>
          </w:tcPr>
          <w:p w14:paraId="48976DA3" w14:textId="4078DB4D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1350" w:type="dxa"/>
            <w:noWrap/>
          </w:tcPr>
          <w:p w14:paraId="7455EE96" w14:textId="7781E9D1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-0.884646</w:t>
            </w:r>
          </w:p>
        </w:tc>
        <w:tc>
          <w:tcPr>
            <w:tcW w:w="1606" w:type="dxa"/>
            <w:gridSpan w:val="3"/>
            <w:noWrap/>
          </w:tcPr>
          <w:p w14:paraId="1FAEF1AC" w14:textId="4DF3F6C1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2.181496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</w:tcPr>
          <w:p w14:paraId="157A0CA8" w14:textId="234E1F4F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0.378786</w:t>
            </w:r>
          </w:p>
        </w:tc>
        <w:tc>
          <w:tcPr>
            <w:tcW w:w="820" w:type="dxa"/>
            <w:gridSpan w:val="2"/>
            <w:noWrap/>
            <w:vAlign w:val="center"/>
          </w:tcPr>
          <w:p w14:paraId="06445337" w14:textId="1365FB80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noWrap/>
            <w:vAlign w:val="center"/>
          </w:tcPr>
          <w:p w14:paraId="063911B7" w14:textId="6050145A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noWrap/>
            <w:vAlign w:val="center"/>
          </w:tcPr>
          <w:p w14:paraId="56695DD0" w14:textId="0A40502A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2340E794" w14:textId="339C323E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739EC" w:rsidRPr="00183F25" w14:paraId="4016CD21" w14:textId="77777777" w:rsidTr="00911070">
        <w:trPr>
          <w:trHeight w:val="330"/>
        </w:trPr>
        <w:tc>
          <w:tcPr>
            <w:tcW w:w="7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</w:tcPr>
          <w:p w14:paraId="1A5CA203" w14:textId="0713E156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6EBFFFBD" w14:textId="20B8463C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1.112709</w:t>
            </w:r>
          </w:p>
        </w:tc>
        <w:tc>
          <w:tcPr>
            <w:tcW w:w="16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56C2EDC5" w14:textId="586B22CB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-0.016020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F287F01" w14:textId="2122AC07" w:rsidR="001739EC" w:rsidRPr="00760A63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760A63">
              <w:rPr>
                <w:rFonts w:ascii="Times New Roman" w:hAnsi="Times New Roman" w:cs="Times New Roman"/>
                <w:sz w:val="24"/>
                <w:szCs w:val="24"/>
              </w:rPr>
              <w:t>0.000089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F9CF413" w14:textId="4A6E0E21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34C44E8" w14:textId="2F8FE47B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FFC6779" w14:textId="0875F049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1A7C14" w14:textId="7B29AA44" w:rsidR="001739EC" w:rsidRPr="00183F25" w:rsidRDefault="001739EC" w:rsidP="004E1284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</w:tr>
      <w:bookmarkEnd w:id="1"/>
    </w:tbl>
    <w:p w14:paraId="52B880B8" w14:textId="2B729266" w:rsidR="00183F25" w:rsidRDefault="00183F25">
      <w:pPr>
        <w:rPr>
          <w:rFonts w:ascii="Times New Roman" w:hAnsi="Times New Roman" w:cs="Times New Roman"/>
          <w:sz w:val="32"/>
          <w:szCs w:val="32"/>
        </w:rPr>
      </w:pPr>
    </w:p>
    <w:p w14:paraId="65671537" w14:textId="770876F5" w:rsidR="00C82571" w:rsidRDefault="00C82571">
      <w:pPr>
        <w:rPr>
          <w:rFonts w:ascii="Times New Roman" w:hAnsi="Times New Roman" w:cs="Times New Roman"/>
          <w:sz w:val="32"/>
          <w:szCs w:val="32"/>
        </w:rPr>
      </w:pPr>
    </w:p>
    <w:p w14:paraId="1AC8876C" w14:textId="19FFFBCD" w:rsidR="00BC733B" w:rsidRDefault="00BC733B">
      <w:pPr>
        <w:rPr>
          <w:rFonts w:ascii="Times New Roman" w:hAnsi="Times New Roman" w:cs="Times New Roman"/>
          <w:sz w:val="32"/>
          <w:szCs w:val="32"/>
        </w:rPr>
      </w:pPr>
    </w:p>
    <w:p w14:paraId="0C6B987B" w14:textId="16C55238" w:rsidR="00BC733B" w:rsidRDefault="00BC733B">
      <w:pPr>
        <w:rPr>
          <w:rFonts w:ascii="Times New Roman" w:hAnsi="Times New Roman" w:cs="Times New Roman"/>
          <w:sz w:val="32"/>
          <w:szCs w:val="32"/>
        </w:rPr>
      </w:pPr>
    </w:p>
    <w:p w14:paraId="56390C85" w14:textId="65A226DA" w:rsidR="00BC733B" w:rsidRDefault="00BC733B">
      <w:pPr>
        <w:rPr>
          <w:rFonts w:ascii="Times New Roman" w:hAnsi="Times New Roman" w:cs="Times New Roman"/>
          <w:sz w:val="32"/>
          <w:szCs w:val="32"/>
        </w:rPr>
      </w:pPr>
    </w:p>
    <w:p w14:paraId="18B95F8D" w14:textId="77777777" w:rsidR="00BC733B" w:rsidRDefault="00BC733B">
      <w:pPr>
        <w:rPr>
          <w:rFonts w:ascii="Times New Roman" w:hAnsi="Times New Roman" w:cs="Times New Roman"/>
          <w:sz w:val="32"/>
          <w:szCs w:val="32"/>
        </w:rPr>
      </w:pPr>
    </w:p>
    <w:p w14:paraId="78EC2839" w14:textId="16D00400" w:rsidR="00C82571" w:rsidRDefault="00C82571">
      <w:pPr>
        <w:rPr>
          <w:rFonts w:ascii="Times New Roman" w:hAnsi="Times New Roman" w:cs="Times New Roman"/>
          <w:sz w:val="32"/>
          <w:szCs w:val="32"/>
        </w:rPr>
      </w:pPr>
    </w:p>
    <w:p w14:paraId="4536400D" w14:textId="4D441A93" w:rsidR="00C82571" w:rsidRDefault="00C82571">
      <w:pPr>
        <w:rPr>
          <w:rFonts w:ascii="Times New Roman" w:hAnsi="Times New Roman" w:cs="Times New Roman"/>
          <w:sz w:val="32"/>
          <w:szCs w:val="32"/>
        </w:rPr>
      </w:pPr>
    </w:p>
    <w:p w14:paraId="1BB47866" w14:textId="77777777" w:rsidR="00685874" w:rsidRDefault="00685874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481AE9A" w14:textId="77777777" w:rsidR="00685874" w:rsidRDefault="00685874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0A5199" w14:textId="77777777" w:rsidR="00685874" w:rsidRDefault="00685874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C7EC450" w14:textId="77777777" w:rsidR="00926C0C" w:rsidRDefault="00926C0C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D635DB" w14:textId="77777777" w:rsidR="00926C0C" w:rsidRDefault="00926C0C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76936C" w14:textId="77777777" w:rsidR="00926C0C" w:rsidRDefault="00926C0C" w:rsidP="00EB602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6B45C72" w14:textId="2DC46B4C" w:rsidR="00EB6024" w:rsidRPr="00EB6024" w:rsidRDefault="00EB6024" w:rsidP="00EB602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6024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S4.</w:t>
      </w:r>
      <w:r w:rsidRPr="00EB6024">
        <w:rPr>
          <w:rFonts w:ascii="Times New Roman" w:hAnsi="Times New Roman" w:cs="Times New Roman"/>
          <w:sz w:val="24"/>
          <w:szCs w:val="24"/>
        </w:rPr>
        <w:t xml:space="preserve">  </w:t>
      </w:r>
      <w:r w:rsidR="00CB1939" w:rsidRPr="000547FA">
        <w:rPr>
          <w:rFonts w:ascii="Times New Roman" w:hAnsi="Times New Roman" w:cs="Times New Roman"/>
          <w:sz w:val="24"/>
          <w:szCs w:val="24"/>
          <w:lang w:eastAsia="zh-TW"/>
        </w:rPr>
        <w:t>On singlet PES, t</w:t>
      </w:r>
      <w:r w:rsidR="00CB1939" w:rsidRPr="000547FA">
        <w:rPr>
          <w:rFonts w:ascii="Times New Roman" w:hAnsi="Times New Roman" w:cs="Times New Roman"/>
          <w:sz w:val="24"/>
          <w:szCs w:val="24"/>
        </w:rPr>
        <w:t>he</w:t>
      </w:r>
      <w:r w:rsidR="00CB1939" w:rsidRPr="00EB6024">
        <w:rPr>
          <w:rFonts w:ascii="Times New Roman" w:hAnsi="Times New Roman" w:cs="Times New Roman"/>
          <w:sz w:val="24"/>
          <w:szCs w:val="24"/>
        </w:rPr>
        <w:t xml:space="preserve"> </w:t>
      </w:r>
      <w:r w:rsidRPr="00EB6024">
        <w:rPr>
          <w:rFonts w:ascii="Times New Roman" w:hAnsi="Times New Roman" w:cs="Times New Roman"/>
          <w:sz w:val="24"/>
          <w:szCs w:val="24"/>
        </w:rPr>
        <w:t>RRKM rate constants (s</w:t>
      </w:r>
      <w:r w:rsidRPr="00EB6024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EB6024">
        <w:rPr>
          <w:rFonts w:ascii="Times New Roman" w:hAnsi="Times New Roman" w:cs="Times New Roman"/>
          <w:sz w:val="24"/>
          <w:szCs w:val="24"/>
        </w:rPr>
        <w:t>) computed with CCSD/cc-</w:t>
      </w:r>
      <w:proofErr w:type="spellStart"/>
      <w:r w:rsidRPr="00EB6024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EB6024">
        <w:rPr>
          <w:rFonts w:ascii="Times New Roman" w:hAnsi="Times New Roman" w:cs="Times New Roman"/>
          <w:sz w:val="24"/>
          <w:szCs w:val="24"/>
        </w:rPr>
        <w:t xml:space="preserve"> zero-point energy corrected CCSD(T)/CBS energies, and CCSD/cc-</w:t>
      </w:r>
      <w:proofErr w:type="spellStart"/>
      <w:r w:rsidRPr="00EB6024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EB6024">
        <w:rPr>
          <w:rFonts w:ascii="Times New Roman" w:hAnsi="Times New Roman" w:cs="Times New Roman"/>
          <w:sz w:val="24"/>
          <w:szCs w:val="24"/>
        </w:rPr>
        <w:t xml:space="preserve"> harmonic frequencies at collision energies of </w:t>
      </w:r>
      <w:r w:rsidRPr="000547FA">
        <w:rPr>
          <w:rFonts w:ascii="Times New Roman" w:hAnsi="Times New Roman" w:cs="Times New Roman"/>
          <w:sz w:val="24"/>
          <w:szCs w:val="24"/>
        </w:rPr>
        <w:t>0</w:t>
      </w:r>
      <w:r w:rsidR="004C6595" w:rsidRPr="000547FA">
        <w:rPr>
          <w:rFonts w:ascii="Times New Roman" w:hAnsi="Times New Roman" w:cs="Times New Roman"/>
          <w:sz w:val="24"/>
          <w:szCs w:val="24"/>
          <w:lang w:eastAsia="zh-TW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5</w:t>
      </w:r>
      <w:r w:rsidR="004C6595" w:rsidRPr="000547FA">
        <w:rPr>
          <w:rFonts w:ascii="Times New Roman" w:hAnsi="Times New Roman" w:cs="Times New Roman"/>
          <w:sz w:val="24"/>
          <w:szCs w:val="24"/>
          <w:lang w:eastAsia="zh-TW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10</w:t>
      </w:r>
      <w:r w:rsidR="004C6595" w:rsidRPr="000547FA">
        <w:rPr>
          <w:rFonts w:ascii="Times New Roman" w:hAnsi="Times New Roman" w:cs="Times New Roman"/>
          <w:sz w:val="24"/>
          <w:szCs w:val="24"/>
          <w:lang w:eastAsia="zh-TW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20</w:t>
      </w:r>
      <w:r w:rsidR="004C6595" w:rsidRPr="000547FA">
        <w:rPr>
          <w:rFonts w:ascii="Times New Roman" w:hAnsi="Times New Roman" w:cs="Times New Roman"/>
          <w:sz w:val="24"/>
          <w:szCs w:val="24"/>
          <w:lang w:eastAsia="zh-TW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 xml:space="preserve">, </w:t>
      </w:r>
      <w:r w:rsidR="00FA4880" w:rsidRPr="000547FA">
        <w:rPr>
          <w:rFonts w:ascii="Times New Roman" w:hAnsi="Times New Roman" w:cs="Times New Roman"/>
          <w:sz w:val="24"/>
          <w:szCs w:val="24"/>
          <w:lang w:eastAsia="zh-TW"/>
        </w:rPr>
        <w:t xml:space="preserve">24.3, </w:t>
      </w:r>
      <w:r w:rsidRPr="000547FA">
        <w:rPr>
          <w:rFonts w:ascii="Times New Roman" w:hAnsi="Times New Roman" w:cs="Times New Roman"/>
          <w:sz w:val="24"/>
          <w:szCs w:val="24"/>
        </w:rPr>
        <w:t>30</w:t>
      </w:r>
      <w:r w:rsidR="004C6595" w:rsidRPr="000547FA">
        <w:rPr>
          <w:rFonts w:ascii="Times New Roman" w:hAnsi="Times New Roman" w:cs="Times New Roman"/>
          <w:sz w:val="24"/>
          <w:szCs w:val="24"/>
          <w:lang w:eastAsia="zh-TW"/>
        </w:rPr>
        <w:t>.0</w:t>
      </w:r>
      <w:r w:rsidRPr="00EB6024">
        <w:rPr>
          <w:rFonts w:ascii="Times New Roman" w:hAnsi="Times New Roman" w:cs="Times New Roman"/>
          <w:sz w:val="24"/>
          <w:szCs w:val="24"/>
        </w:rPr>
        <w:t>, and 40.0 kJ/mol.</w:t>
      </w:r>
    </w:p>
    <w:tbl>
      <w:tblPr>
        <w:tblW w:w="9885" w:type="dxa"/>
        <w:jc w:val="center"/>
        <w:tblBorders>
          <w:top w:val="single" w:sz="12" w:space="0" w:color="008000"/>
          <w:bottom w:val="single" w:sz="12" w:space="0" w:color="008000"/>
        </w:tblBorders>
        <w:tblLook w:val="01E0" w:firstRow="1" w:lastRow="1" w:firstColumn="1" w:lastColumn="1" w:noHBand="0" w:noVBand="0"/>
      </w:tblPr>
      <w:tblGrid>
        <w:gridCol w:w="1232"/>
        <w:gridCol w:w="1246"/>
        <w:gridCol w:w="1247"/>
        <w:gridCol w:w="1247"/>
        <w:gridCol w:w="1247"/>
        <w:gridCol w:w="1172"/>
        <w:gridCol w:w="1247"/>
        <w:gridCol w:w="1247"/>
      </w:tblGrid>
      <w:tr w:rsidR="00EB6024" w14:paraId="716D2514" w14:textId="77777777" w:rsidTr="00EB6024">
        <w:trPr>
          <w:trHeight w:val="366"/>
          <w:jc w:val="center"/>
        </w:trPr>
        <w:tc>
          <w:tcPr>
            <w:tcW w:w="123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</w:tcPr>
          <w:p w14:paraId="304B69C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6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5826453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4F396EB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6958933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06142B5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17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4ECFE00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24.3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17D25F9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7CA8C3D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</w:tr>
      <w:tr w:rsidR="00EB6024" w14:paraId="1AF2AF1A" w14:textId="77777777" w:rsidTr="00EB6024">
        <w:trPr>
          <w:trHeight w:val="705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346FB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</w:t>
            </w:r>
          </w:p>
          <w:p w14:paraId="0DAEBEA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(i1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3EEBBC7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25" DrawAspect="Content" ObjectID="_1701156813" r:id="rId10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D4301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448CC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DAC77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2236AE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C95373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D931E5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FFFFF5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78DDEDA8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B3448D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-1</w:t>
            </w:r>
          </w:p>
          <w:p w14:paraId="4FDB5C7C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74A9C50B">
                <v:shape id="_x0000_i1026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26" DrawAspect="Content" ObjectID="_1701156814" r:id="rId11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i1)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D77EEF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9.82×10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D17657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9.85×10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59CDAC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9.88×10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D82D07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9.94×10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83ADC8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9.96×10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CAEC1F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9.99×10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754521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13</w:t>
            </w:r>
          </w:p>
        </w:tc>
      </w:tr>
      <w:tr w:rsidR="00EB6024" w14:paraId="7E1CEEC4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F333F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2</w:t>
            </w:r>
          </w:p>
          <w:p w14:paraId="311CDD1A" w14:textId="573975D6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(i1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FF93075">
                <v:shape id="_x0000_i1027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27" DrawAspect="Content" ObjectID="_1701156815" r:id="rId12"/>
              </w:object>
            </w:r>
            <w:r w:rsidR="00AE5CE3">
              <w:rPr>
                <w:rFonts w:ascii="Times New Roman" w:eastAsia="PMingLiU" w:hAnsi="Times New Roman" w:cs="Times New Roman"/>
                <w:noProof/>
                <w:kern w:val="2"/>
                <w:sz w:val="24"/>
                <w:szCs w:val="24"/>
                <w:lang w:eastAsia="zh-TW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B5AF09C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5.53×10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ACD530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7.43×10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F83DB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9.75×10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B656CF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D1198B2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71BA62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AC1F69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7F475F17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700CA2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-2</w:t>
            </w:r>
          </w:p>
          <w:p w14:paraId="34589BEE" w14:textId="7BEE388E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AE5CE3">
              <w:rPr>
                <w:rFonts w:ascii="Times New Roman" w:hAnsi="Times New Roman" w:cs="Times New Roman"/>
                <w:sz w:val="24"/>
                <w:szCs w:val="24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5C4BCEB">
                <v:shape id="_x0000_i1028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28" DrawAspect="Content" ObjectID="_1701156816" r:id="rId13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i1)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62B7C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6.34×10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432121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8.05×10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ED7F7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53F89B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920B24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1.70×10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AC2349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2.04×10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769C21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65B01B69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017EFC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3</w:t>
            </w:r>
          </w:p>
          <w:p w14:paraId="6156EAB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679030A0">
                <v:shape id="_x0000_i1029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29" DrawAspect="Content" ObjectID="_1701156817" r:id="rId14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i3)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E77D36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5F5536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3.66×10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8E945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3.83×10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BDD2D8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28C480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A07334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4.47×10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146D6E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4.79×10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507C213B" w14:textId="77777777" w:rsidTr="00EB6024">
        <w:trPr>
          <w:trHeight w:val="81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01878C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-3</w:t>
            </w:r>
          </w:p>
          <w:p w14:paraId="35DDC71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(i3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1A65F3D">
                <v:shape id="_x0000_i1030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0" DrawAspect="Content" ObjectID="_1701156818" r:id="rId15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82B15D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F2CA0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3.03×10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83E3DD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D7819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3.66×10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93CDA1" w14:textId="77777777" w:rsidR="00EB6024" w:rsidRPr="00EB6024" w:rsidRDefault="00EB6024" w:rsidP="00EB602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3.84×10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5448DC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FFE18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4.53×10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74A6ABF7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513B3D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4</w:t>
            </w:r>
          </w:p>
          <w:p w14:paraId="1FE6528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6A07D55">
                <v:shape id="_x0000_i1031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1" DrawAspect="Content" ObjectID="_1701156819" r:id="rId16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i5)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F9240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DE87E6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B462F6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E95512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3.72×10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57B4C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4.38×10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CBF7EE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5.37×10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9733AE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7.44×10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1B735248" w14:textId="77777777" w:rsidTr="00EB6024">
        <w:trPr>
          <w:trHeight w:val="63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92027F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-4</w:t>
            </w:r>
          </w:p>
          <w:p w14:paraId="21A993FC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(i5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55F4D502">
                <v:shape id="_x0000_i1032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2" DrawAspect="Content" ObjectID="_1701156820" r:id="rId17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9EE3F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5.91×10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9B73A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6.34×10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1AFFAF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6.75×10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3B0D3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7.55×10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F763DF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7.88×10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633D77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8.30×10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DCD20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9.02×10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</w:tr>
      <w:tr w:rsidR="00EB6024" w14:paraId="3D9E55DF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2285CE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5</w:t>
            </w:r>
          </w:p>
          <w:p w14:paraId="51813ECB" w14:textId="5D94FEB8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C9C913C">
                <v:shape id="_x0000_i1033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3" DrawAspect="Content" ObjectID="_1701156821" r:id="rId18"/>
              </w:object>
            </w:r>
            <w:r w:rsidR="00AE5CE3">
              <w:rPr>
                <w:rFonts w:ascii="Times New Roman" w:eastAsia="PMingLiU" w:hAnsi="Times New Roman" w:cs="Times New Roman"/>
                <w:noProof/>
                <w:kern w:val="2"/>
                <w:sz w:val="24"/>
                <w:szCs w:val="24"/>
                <w:lang w:eastAsia="zh-TW"/>
              </w:rPr>
              <w:t>cis-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652DE0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1C2B5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7B7E4C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7.58×10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4CF776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24D2E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DBCE1D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2316FE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44EBCCC2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510FE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-5</w:t>
            </w:r>
          </w:p>
          <w:p w14:paraId="06DBCAC4" w14:textId="1BA120B6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cis</w:t>
            </w:r>
            <w:proofErr w:type="gramEnd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D7C66AB">
                <v:shape id="_x0000_i1034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4" DrawAspect="Content" ObjectID="_1701156822" r:id="rId19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8FE7D5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1C79E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3.05×10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D7C9AC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3.82×10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04BCA8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A5298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6.61×10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38133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7.97×10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746DF2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44C5B00D" w14:textId="77777777" w:rsidTr="00EB6024">
        <w:trPr>
          <w:trHeight w:val="774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51B166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6</w:t>
            </w:r>
          </w:p>
          <w:p w14:paraId="1B3744C9" w14:textId="472FD85F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787B669D">
                <v:shape id="_x0000_i1035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5" DrawAspect="Content" ObjectID="_1701156823" r:id="rId20"/>
              </w:object>
            </w:r>
            <w:r w:rsidR="00AE5CE3">
              <w:rPr>
                <w:rFonts w:ascii="Times New Roman" w:eastAsia="PMingLiU" w:hAnsi="Times New Roman" w:cs="Times New Roman"/>
                <w:noProof/>
                <w:kern w:val="2"/>
                <w:sz w:val="24"/>
                <w:szCs w:val="24"/>
                <w:lang w:eastAsia="zh-TW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256A4EB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101934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7CD93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A5466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8AC55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5.44×10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C1986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7.33×10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700CD0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08708A96" w14:textId="77777777" w:rsidTr="00EB6024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EFFB2E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-6</w:t>
            </w:r>
          </w:p>
          <w:p w14:paraId="627EE2AA" w14:textId="4560763D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AE5CE3">
              <w:rPr>
                <w:rFonts w:ascii="Times New Roman" w:hAnsi="Times New Roman" w:cs="Times New Roman"/>
                <w:sz w:val="24"/>
                <w:szCs w:val="24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311C9397">
                <v:shape id="_x0000_i1036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6" DrawAspect="Content" ObjectID="_1701156824" r:id="rId21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8CA8E1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DBAE02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4.76×10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535138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6.55×10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03BDF9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FD75C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D9B350C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64ECF3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11</w:t>
            </w:r>
          </w:p>
        </w:tc>
      </w:tr>
      <w:tr w:rsidR="00EB6024" w14:paraId="44183132" w14:textId="77777777" w:rsidTr="00E20F8A">
        <w:trPr>
          <w:trHeight w:val="720"/>
          <w:jc w:val="center"/>
        </w:trPr>
        <w:tc>
          <w:tcPr>
            <w:tcW w:w="123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60815DE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7</w:t>
            </w:r>
          </w:p>
          <w:p w14:paraId="5DFC56B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3056D9C1">
                <v:shape id="_x0000_i1037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7" DrawAspect="Content" ObjectID="_1701156825" r:id="rId22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i6)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34975E4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9.74×10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7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2E07D12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7CEFDACC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18A9BA3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8.89×10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4258F43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699CE87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438E45C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</w:tr>
      <w:tr w:rsidR="00EB6024" w14:paraId="34E817A5" w14:textId="77777777" w:rsidTr="00E20F8A">
        <w:trPr>
          <w:trHeight w:val="851"/>
          <w:jc w:val="center"/>
        </w:trPr>
        <w:tc>
          <w:tcPr>
            <w:tcW w:w="1232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6F242AB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lastRenderedPageBreak/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-7</w:t>
            </w:r>
          </w:p>
          <w:p w14:paraId="5986DF3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(i6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EEC890C">
                <v:shape id="_x0000_i1038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8" DrawAspect="Content" ObjectID="_1701156826" r:id="rId23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i2)</w:t>
            </w:r>
          </w:p>
        </w:tc>
        <w:tc>
          <w:tcPr>
            <w:tcW w:w="1246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262DC78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454B4BC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3.03×10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74A6AF5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3.08×10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39A1703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015B2FD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2246617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01159B0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14E49B84" w14:textId="77777777" w:rsidTr="00E20F8A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DFDF7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8</w:t>
            </w:r>
          </w:p>
          <w:p w14:paraId="158C7648" w14:textId="73881B1C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AE5CE3">
              <w:rPr>
                <w:rFonts w:ascii="Times New Roman" w:hAnsi="Times New Roman" w:cs="Times New Roman"/>
                <w:sz w:val="24"/>
                <w:szCs w:val="24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3525339">
                <v:shape id="_x0000_i1039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39" DrawAspect="Content" ObjectID="_1701156827" r:id="rId24"/>
              </w:object>
            </w:r>
            <w:r w:rsidR="00AE5CE3">
              <w:rPr>
                <w:rFonts w:ascii="Times New Roman" w:eastAsia="PMingLiU" w:hAnsi="Times New Roman" w:cs="Times New Roman"/>
                <w:noProof/>
                <w:kern w:val="2"/>
                <w:sz w:val="24"/>
                <w:szCs w:val="24"/>
                <w:lang w:eastAsia="zh-TW"/>
              </w:rPr>
              <w:t>cis-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8A2556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B3924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FEC42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5B794F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ED9785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1.73×10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EA27C0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03C68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7AEEA2EE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2EC25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-8</w:t>
            </w:r>
          </w:p>
          <w:p w14:paraId="19E23D9A" w14:textId="21DB0C8E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cis</w:t>
            </w:r>
            <w:proofErr w:type="gramEnd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84F7E96">
                <v:shape id="_x0000_i1040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0" DrawAspect="Content" ObjectID="_1701156828" r:id="rId25"/>
              </w:object>
            </w:r>
            <w:r w:rsidR="00AE5CE3">
              <w:rPr>
                <w:rFonts w:ascii="Times New Roman" w:eastAsia="PMingLiU" w:hAnsi="Times New Roman" w:cs="Times New Roman"/>
                <w:noProof/>
                <w:kern w:val="2"/>
                <w:sz w:val="24"/>
                <w:szCs w:val="24"/>
                <w:lang w:eastAsia="zh-TW"/>
              </w:rPr>
              <w:t>trans-</w: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i4)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762070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B549D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2.07×10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DEF8A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BF5EAF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4431C4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DA1C6C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254D14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2F26BA7A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ED7F7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9</w:t>
            </w:r>
          </w:p>
          <w:p w14:paraId="4540E88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(i2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CB801E8">
                <v:shape id="_x0000_i1041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1" DrawAspect="Content" ObjectID="_1701156829" r:id="rId26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p1)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6246DA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E8ED8B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91C976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4.96×10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8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EA449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E55D80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1.77×10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E4C69F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8A0D2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5.05×10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</w:tr>
      <w:tr w:rsidR="00EB6024" w14:paraId="5F8CA22B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BCCAE1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10</w:t>
            </w:r>
          </w:p>
          <w:p w14:paraId="763F850A" w14:textId="633328EF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AE5CE3">
              <w:rPr>
                <w:rFonts w:ascii="Times New Roman" w:hAnsi="Times New Roman" w:cs="Times New Roman"/>
                <w:sz w:val="24"/>
                <w:szCs w:val="24"/>
              </w:rPr>
              <w:t>trans-</w:t>
            </w:r>
            <w:r w:rsidR="00AE5CE3"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0A2DEAB7">
                <v:shape id="_x0000_i1042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2" DrawAspect="Content" ObjectID="_1701156830" r:id="rId27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p1)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DFC4F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2.13×10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C9547E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5F5081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5.56×10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454981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21B53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1.56×10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5314F7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C2CF0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3.67×10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6AF2FB26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136440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11</w:t>
            </w:r>
          </w:p>
          <w:p w14:paraId="09DCBCC7" w14:textId="6C226915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cis</w:t>
            </w:r>
            <w:proofErr w:type="gramEnd"/>
            <w:r w:rsidR="00AE5CE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E5CE3" w:rsidRPr="00EB6024">
              <w:rPr>
                <w:rFonts w:ascii="Times New Roman" w:hAnsi="Times New Roman" w:cs="Times New Roman"/>
                <w:sz w:val="24"/>
                <w:szCs w:val="24"/>
              </w:rPr>
              <w:t>i4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1E922242">
                <v:shape id="_x0000_i1043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3" DrawAspect="Content" ObjectID="_1701156831" r:id="rId28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p1)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42D7E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361F9A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0B29C96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F2DED1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ECCFC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2.05×10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EC42C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2.94×10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CB010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5.09×10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10</w:t>
            </w:r>
          </w:p>
        </w:tc>
      </w:tr>
      <w:tr w:rsidR="00EB6024" w14:paraId="237E4970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699D4F3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12</w:t>
            </w:r>
          </w:p>
          <w:p w14:paraId="568B105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(i5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67390528">
                <v:shape id="_x0000_i1044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4" DrawAspect="Content" ObjectID="_1701156832" r:id="rId29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FFD8C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52C93C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3.95×10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A2DFD5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4.60×10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15C56A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5.97×10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754E6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6.58×10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54D0068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7.39×10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158AE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8.85×10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14</w:t>
            </w:r>
          </w:p>
        </w:tc>
      </w:tr>
      <w:tr w:rsidR="00EB6024" w14:paraId="32150DBC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ED403C9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13</w:t>
            </w:r>
          </w:p>
          <w:p w14:paraId="66A21567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(i6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1187BECE">
                <v:shape id="_x0000_i1045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5" DrawAspect="Content" ObjectID="_1701156833" r:id="rId30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p2)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31BF30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1.82×10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2470885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A1E99FA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05E67D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3.41×10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67F4A4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3.68×10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21305E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4.00×10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B493222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</w:pP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4.49×10</w:t>
            </w:r>
            <w:r w:rsidRPr="00EB602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  <w:tr w:rsidR="00EB6024" w14:paraId="615F7062" w14:textId="77777777" w:rsidTr="00EB6024">
        <w:trPr>
          <w:trHeight w:val="851"/>
          <w:jc w:val="center"/>
        </w:trPr>
        <w:tc>
          <w:tcPr>
            <w:tcW w:w="123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6CBCA56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EB6024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14</w:t>
            </w:r>
          </w:p>
          <w:p w14:paraId="1C237FBF" w14:textId="77777777" w:rsidR="00EB6024" w:rsidRPr="00EB6024" w:rsidRDefault="00EB6024" w:rsidP="00EB6024">
            <w:pPr>
              <w:spacing w:after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(i5</w:t>
            </w:r>
            <w:r w:rsidR="005A32E9" w:rsidRPr="005A32E9">
              <w:rPr>
                <w:rFonts w:ascii="Times New Roman" w:eastAsia="PMingLiU" w:hAnsi="Times New Roman" w:cs="Times New Roman"/>
                <w:noProof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1FAF8E33">
                <v:shape id="_x0000_i1046" type="#_x0000_t75" alt="" style="width:15pt;height:12.6pt;mso-width-percent:0;mso-height-percent:0;mso-width-percent:0;mso-height-percent:0" o:ole="">
                  <v:imagedata r:id="rId9" o:title=""/>
                </v:shape>
                <o:OLEObject Type="Embed" ProgID="Equation.3" ShapeID="_x0000_i1046" DrawAspect="Content" ObjectID="_1701156834" r:id="rId31"/>
              </w:object>
            </w:r>
            <w:r w:rsidRPr="00EB6024">
              <w:rPr>
                <w:rFonts w:ascii="Times New Roman" w:hAnsi="Times New Roman" w:cs="Times New Roman"/>
                <w:sz w:val="24"/>
                <w:szCs w:val="24"/>
              </w:rPr>
              <w:t>p3)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18E895EF" w14:textId="5B97BB62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1.69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2DCCB99B" w14:textId="7B0B91F1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1.72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21F94999" w14:textId="66625709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1.75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738947B3" w14:textId="37DF54CF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1.81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7490850D" w14:textId="6178FD08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1.83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674D3AA2" w14:textId="0A593EB3" w:rsidR="00EB6024" w:rsidRPr="000547FA" w:rsidRDefault="00817B97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1.85</w:t>
            </w:r>
            <w:r w:rsidR="00EB6024"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="00EB6024"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zh-TW"/>
              </w:rPr>
              <w:t>3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18CF3CE2" w14:textId="194BF8A7" w:rsidR="00EB6024" w:rsidRPr="000547FA" w:rsidRDefault="00EB6024" w:rsidP="008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17B97" w:rsidRPr="000547FA">
              <w:rPr>
                <w:rFonts w:ascii="Times New Roman" w:hAnsi="Times New Roman" w:cs="Times New Roman"/>
                <w:sz w:val="24"/>
                <w:szCs w:val="24"/>
                <w:lang w:eastAsia="zh-TW"/>
              </w:rPr>
              <w:t>9</w:t>
            </w:r>
            <w:r w:rsidRPr="000547FA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0547F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</w:p>
        </w:tc>
      </w:tr>
    </w:tbl>
    <w:p w14:paraId="48BC49CD" w14:textId="5E141A95" w:rsidR="00C82571" w:rsidRDefault="00C82571">
      <w:pPr>
        <w:rPr>
          <w:rFonts w:ascii="Times New Roman" w:hAnsi="Times New Roman" w:cs="Times New Roman"/>
          <w:sz w:val="32"/>
          <w:szCs w:val="32"/>
        </w:rPr>
      </w:pPr>
    </w:p>
    <w:p w14:paraId="444CB7DF" w14:textId="4E36B583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23DE31B7" w14:textId="1E260C21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34AC0EE1" w14:textId="47C38CC1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33FB98BD" w14:textId="561F4F38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0A2EF8E7" w14:textId="470F7C6D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38253884" w14:textId="06F5EE68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23C7C614" w14:textId="4206ACE1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152315BF" w14:textId="7E060A56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1A1DD110" w14:textId="4D65A83E" w:rsidR="006F319B" w:rsidRPr="00643AE8" w:rsidRDefault="006F319B" w:rsidP="006F319B">
      <w:pPr>
        <w:rPr>
          <w:rFonts w:ascii="Times New Roman" w:hAnsi="Times New Roman" w:cs="Times New Roman"/>
          <w:position w:val="-4"/>
          <w:sz w:val="24"/>
          <w:szCs w:val="24"/>
        </w:rPr>
      </w:pPr>
      <w:r w:rsidRPr="00643AE8">
        <w:rPr>
          <w:rFonts w:ascii="Times New Roman" w:hAnsi="Times New Roman" w:cs="Times New Roman"/>
          <w:b/>
          <w:position w:val="-4"/>
          <w:sz w:val="24"/>
          <w:szCs w:val="24"/>
        </w:rPr>
        <w:lastRenderedPageBreak/>
        <w:t>Table S5.</w:t>
      </w:r>
      <w:r w:rsidRPr="00643AE8">
        <w:rPr>
          <w:rFonts w:ascii="Times New Roman" w:hAnsi="Times New Roman" w:cs="Times New Roman" w:hint="eastAsia"/>
          <w:position w:val="-4"/>
          <w:sz w:val="24"/>
          <w:szCs w:val="24"/>
        </w:rPr>
        <w:t xml:space="preserve"> The reaction mechanism and rate equations</w:t>
      </w:r>
      <w:r w:rsidR="0043728D">
        <w:rPr>
          <w:rFonts w:ascii="Times New Roman" w:hAnsi="Times New Roman" w:cs="Times New Roman" w:hint="eastAsia"/>
          <w:position w:val="-4"/>
          <w:sz w:val="24"/>
          <w:szCs w:val="24"/>
          <w:lang w:eastAsia="zh-TW"/>
        </w:rPr>
        <w:t xml:space="preserve"> </w:t>
      </w:r>
      <w:r w:rsidR="0043728D" w:rsidRPr="000547FA">
        <w:rPr>
          <w:rFonts w:ascii="Times New Roman" w:hAnsi="Times New Roman" w:cs="Times New Roman"/>
          <w:position w:val="-4"/>
          <w:sz w:val="24"/>
          <w:szCs w:val="24"/>
          <w:lang w:eastAsia="zh-TW"/>
        </w:rPr>
        <w:t>on singlet PES</w:t>
      </w:r>
      <w:r w:rsidRPr="00643AE8">
        <w:rPr>
          <w:rFonts w:ascii="Times New Roman" w:hAnsi="Times New Roman" w:cs="Times New Roman" w:hint="eastAsia"/>
          <w:position w:val="-4"/>
          <w:sz w:val="24"/>
          <w:szCs w:val="24"/>
        </w:rPr>
        <w:t>.</w:t>
      </w:r>
    </w:p>
    <w:p w14:paraId="4CB5DCFA" w14:textId="216DD08C" w:rsidR="006F319B" w:rsidRDefault="005A32E9" w:rsidP="006F319B">
      <w:pPr>
        <w:rPr>
          <w:noProof/>
          <w:kern w:val="2"/>
          <w:sz w:val="24"/>
          <w:lang w:eastAsia="zh-TW"/>
        </w:rPr>
      </w:pPr>
      <w:r w:rsidRPr="005A32E9">
        <w:rPr>
          <w:noProof/>
          <w:kern w:val="2"/>
          <w:position w:val="-4"/>
          <w:sz w:val="24"/>
          <w:lang w:eastAsia="zh-TW"/>
        </w:rPr>
        <w:object w:dxaOrig="180" w:dyaOrig="288" w14:anchorId="1AB0A425">
          <v:shape id="_x0000_i1047" type="#_x0000_t75" alt="" style="width:9pt;height:15pt;mso-width-percent:0;mso-height-percent:0;mso-width-percent:0;mso-height-percent:0" o:ole="">
            <v:imagedata r:id="rId32" o:title=""/>
          </v:shape>
          <o:OLEObject Type="Embed" ProgID="Equation.DSMT4" ShapeID="_x0000_i1047" DrawAspect="Content" ObjectID="_1701156835" r:id="rId33"/>
        </w:object>
      </w:r>
      <w:r w:rsidR="006F319B">
        <w:t xml:space="preserve"> </w:t>
      </w:r>
      <w:r w:rsidRPr="005A32E9">
        <w:rPr>
          <w:noProof/>
          <w:kern w:val="2"/>
          <w:sz w:val="24"/>
          <w:lang w:eastAsia="zh-TW"/>
        </w:rPr>
        <w:object w:dxaOrig="4540" w:dyaOrig="4219" w14:anchorId="0595F0AB">
          <v:shape id="_x0000_i1048" type="#_x0000_t75" alt="" style="width:226.8pt;height:210.6pt;mso-width-percent:0;mso-height-percent:0;mso-width-percent:0;mso-height-percent:0" o:ole="">
            <v:imagedata r:id="rId34" o:title=""/>
          </v:shape>
          <o:OLEObject Type="Embed" ProgID="ChemDraw.Document.6.0" ShapeID="_x0000_i1048" DrawAspect="Content" ObjectID="_1701156836" r:id="rId35"/>
        </w:object>
      </w:r>
    </w:p>
    <w:p w14:paraId="77EB52AF" w14:textId="2FB75C36" w:rsidR="006F319B" w:rsidRDefault="0071436A" w:rsidP="00145451">
      <w:pPr>
        <w:rPr>
          <w:position w:val="-206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d[i1]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[transi4]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)[i1]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d[i2]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[i1]+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[i3]+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[i5]+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7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[i6]+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5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[cisi4]+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6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[transi4]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7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9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5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6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)[i2]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d[i3]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[i3]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d[transi4]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[i1]+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6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8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[cisi4]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6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8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10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)[transi4]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d[cisi4]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5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8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[transi4]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5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8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)[cisi4]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d[i5]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)[i5]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d[i6]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7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-</m:t>
          </m:r>
          <m:r>
            <w:rPr>
              <w:rFonts w:ascii="Cambria Math"/>
              <w:noProof/>
              <w:kern w:val="2"/>
              <w:sz w:val="24"/>
              <w:lang w:eastAsia="zh-TW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-</m:t>
              </m:r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7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)[i6]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d[p1+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kern w:val="2"/>
                      <w:sz w:val="24"/>
                      <w:lang w:eastAsia="zh-TW"/>
                    </w:rPr>
                  </m:ctrlPr>
                </m:sSubPr>
                <m:e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H</m:t>
                  </m:r>
                </m:e>
                <m:sub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2</m:t>
                  </m:r>
                </m:sub>
              </m:s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9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10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[transi4]+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11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[cisi4]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d[p2+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kern w:val="2"/>
                      <w:sz w:val="24"/>
                      <w:lang w:eastAsia="zh-TW"/>
                    </w:rPr>
                  </m:ctrlPr>
                </m:sSubPr>
                <m:e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H</m:t>
                  </m:r>
                </m:e>
                <m:sub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2</m:t>
                  </m:r>
                </m:sub>
              </m:s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12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[i5]+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13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[i6]</m:t>
          </m:r>
          <m:r>
            <m:rPr>
              <m:sty m:val="p"/>
            </m:rPr>
            <w:rPr>
              <w:rFonts w:ascii="Cambria Math"/>
              <w:noProof/>
              <w:kern w:val="2"/>
              <w:sz w:val="24"/>
              <w:lang w:eastAsia="zh-TW"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fPr>
            <m:num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d[p3+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kern w:val="2"/>
                      <w:sz w:val="24"/>
                      <w:lang w:eastAsia="zh-TW"/>
                    </w:rPr>
                  </m:ctrlPr>
                </m:sSubPr>
                <m:e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H</m:t>
                  </m:r>
                </m:e>
                <m:sub>
                  <m:r>
                    <w:rPr>
                      <w:rFonts w:ascii="Cambria Math"/>
                      <w:noProof/>
                      <w:kern w:val="2"/>
                      <w:sz w:val="24"/>
                      <w:lang w:eastAsia="zh-TW"/>
                    </w:rPr>
                    <m:t>2</m:t>
                  </m:r>
                </m:sub>
              </m:s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]</m:t>
              </m:r>
            </m:num>
            <m:den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dt</m:t>
              </m:r>
            </m:den>
          </m:f>
          <m:r>
            <w:rPr>
              <w:rFonts w:ascii="Cambria Math"/>
              <w:noProof/>
              <w:kern w:val="2"/>
              <w:sz w:val="24"/>
              <w:lang w:eastAsia="zh-TW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  <w:kern w:val="2"/>
                  <w:sz w:val="24"/>
                  <w:lang w:eastAsia="zh-TW"/>
                </w:rPr>
              </m:ctrlPr>
            </m:sSubPr>
            <m:e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k</m:t>
              </m:r>
            </m:e>
            <m:sub>
              <m:r>
                <w:rPr>
                  <w:rFonts w:ascii="Cambria Math"/>
                  <w:noProof/>
                  <w:kern w:val="2"/>
                  <w:sz w:val="24"/>
                  <w:lang w:eastAsia="zh-TW"/>
                </w:rPr>
                <m:t>14</m:t>
              </m:r>
            </m:sub>
          </m:sSub>
          <m:r>
            <w:rPr>
              <w:rFonts w:ascii="Cambria Math"/>
              <w:noProof/>
              <w:kern w:val="2"/>
              <w:sz w:val="24"/>
              <w:lang w:eastAsia="zh-TW"/>
            </w:rPr>
            <m:t>[i5]</m:t>
          </m:r>
        </m:oMath>
      </m:oMathPara>
    </w:p>
    <w:p w14:paraId="509B2856" w14:textId="77777777" w:rsidR="000E5D2A" w:rsidRDefault="000E5D2A" w:rsidP="00384D61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686C921" w14:textId="77777777" w:rsidR="000E5D2A" w:rsidRDefault="000E5D2A" w:rsidP="00384D61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eastAsia="zh-TW"/>
        </w:rPr>
      </w:pPr>
    </w:p>
    <w:p w14:paraId="397EE30D" w14:textId="77777777" w:rsidR="002272FA" w:rsidRDefault="002272FA" w:rsidP="00384D61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eastAsia="zh-TW"/>
        </w:rPr>
      </w:pPr>
    </w:p>
    <w:p w14:paraId="486061D8" w14:textId="517A45E7" w:rsidR="00384D61" w:rsidRPr="00384D61" w:rsidRDefault="00384D61" w:rsidP="00384D6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D61">
        <w:rPr>
          <w:rFonts w:ascii="Times New Roman" w:hAnsi="Times New Roman" w:cs="Times New Roman"/>
          <w:b/>
          <w:sz w:val="24"/>
          <w:szCs w:val="24"/>
        </w:rPr>
        <w:lastRenderedPageBreak/>
        <w:t>Table S6</w:t>
      </w:r>
      <w:r w:rsidRPr="00384D61">
        <w:rPr>
          <w:rFonts w:ascii="Times New Roman" w:hAnsi="Times New Roman" w:cs="Times New Roman"/>
          <w:sz w:val="24"/>
          <w:szCs w:val="24"/>
        </w:rPr>
        <w:t>. Product branching ratios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84D61">
        <w:rPr>
          <w:rFonts w:ascii="Times New Roman" w:hAnsi="Times New Roman" w:cs="Times New Roman"/>
          <w:sz w:val="24"/>
          <w:szCs w:val="24"/>
        </w:rPr>
        <w:t>(%) for Ge + GeH</w:t>
      </w:r>
      <w:r w:rsidRPr="00384D61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384D61">
        <w:rPr>
          <w:rFonts w:ascii="Times New Roman" w:hAnsi="Times New Roman" w:cs="Times New Roman"/>
          <w:sz w:val="24"/>
          <w:szCs w:val="24"/>
        </w:rPr>
        <w:t xml:space="preserve">reaction at collision energies of </w:t>
      </w:r>
      <w:r w:rsidRPr="000547FA">
        <w:rPr>
          <w:rFonts w:ascii="Times New Roman" w:hAnsi="Times New Roman" w:cs="Times New Roman"/>
          <w:sz w:val="24"/>
          <w:szCs w:val="24"/>
        </w:rPr>
        <w:t>0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5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10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20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>, 24.3, 30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0547FA">
        <w:rPr>
          <w:rFonts w:ascii="Times New Roman" w:hAnsi="Times New Roman" w:cs="Times New Roman"/>
          <w:sz w:val="24"/>
          <w:szCs w:val="24"/>
        </w:rPr>
        <w:t xml:space="preserve"> and 40</w:t>
      </w:r>
      <w:r w:rsidR="0074058A" w:rsidRPr="000547FA">
        <w:rPr>
          <w:rFonts w:ascii="Times New Roman" w:hAnsi="Times New Roman" w:cs="Times New Roman"/>
          <w:sz w:val="24"/>
          <w:szCs w:val="24"/>
        </w:rPr>
        <w:t>.0</w:t>
      </w:r>
      <w:r w:rsidRPr="00384D61">
        <w:rPr>
          <w:rFonts w:ascii="Times New Roman" w:hAnsi="Times New Roman" w:cs="Times New Roman"/>
          <w:sz w:val="24"/>
          <w:szCs w:val="24"/>
        </w:rPr>
        <w:t xml:space="preserve"> kJ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84D61">
        <w:rPr>
          <w:rFonts w:ascii="Times New Roman" w:hAnsi="Times New Roman" w:cs="Times New Roman"/>
          <w:sz w:val="24"/>
          <w:szCs w:val="24"/>
        </w:rPr>
        <w:t>mol</w:t>
      </w:r>
      <w:r w:rsidRPr="00384D61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384D61">
        <w:rPr>
          <w:rFonts w:ascii="Times New Roman" w:hAnsi="Times New Roman" w:cs="Times New Roman"/>
          <w:sz w:val="24"/>
          <w:szCs w:val="24"/>
        </w:rPr>
        <w:t>: (a) all products, (b) p1+H</w:t>
      </w:r>
      <w:r w:rsidRPr="00384D6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84D61">
        <w:rPr>
          <w:rFonts w:ascii="Times New Roman" w:hAnsi="Times New Roman" w:cs="Times New Roman"/>
          <w:sz w:val="24"/>
          <w:szCs w:val="24"/>
        </w:rPr>
        <w:t xml:space="preserve"> via different channels.</w:t>
      </w:r>
    </w:p>
    <w:p w14:paraId="34967742" w14:textId="77777777" w:rsidR="00384D61" w:rsidRPr="00384D61" w:rsidRDefault="00384D61" w:rsidP="00384D61">
      <w:pPr>
        <w:rPr>
          <w:rFonts w:ascii="Times New Roman" w:hAnsi="Times New Roman" w:cs="Times New Roman"/>
          <w:b/>
          <w:sz w:val="24"/>
          <w:szCs w:val="24"/>
        </w:rPr>
      </w:pPr>
      <w:r w:rsidRPr="00384D61">
        <w:rPr>
          <w:rFonts w:ascii="Times New Roman" w:hAnsi="Times New Roman" w:cs="Times New Roman"/>
          <w:b/>
          <w:sz w:val="24"/>
          <w:szCs w:val="24"/>
        </w:rPr>
        <w:t>(a)</w:t>
      </w:r>
    </w:p>
    <w:tbl>
      <w:tblPr>
        <w:tblW w:w="8580" w:type="dxa"/>
        <w:tblInd w:w="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80"/>
        <w:gridCol w:w="920"/>
        <w:gridCol w:w="1060"/>
        <w:gridCol w:w="1060"/>
        <w:gridCol w:w="1060"/>
        <w:gridCol w:w="1060"/>
        <w:gridCol w:w="1060"/>
        <w:gridCol w:w="1280"/>
      </w:tblGrid>
      <w:tr w:rsidR="00384D61" w:rsidRPr="00384D61" w14:paraId="09996ED5" w14:textId="77777777" w:rsidTr="00384D61">
        <w:trPr>
          <w:trHeight w:val="330"/>
        </w:trPr>
        <w:tc>
          <w:tcPr>
            <w:tcW w:w="108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0B69E603" w14:textId="77777777" w:rsidR="00384D61" w:rsidRPr="00384D61" w:rsidRDefault="00384D6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78A9BC0E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  <w:lang w:eastAsia="zh-TW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0</w:t>
            </w:r>
          </w:p>
        </w:tc>
        <w:tc>
          <w:tcPr>
            <w:tcW w:w="106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22A0636B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106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7E12BCEF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6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2FE71E74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6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508804E8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24.3</w:t>
            </w:r>
          </w:p>
        </w:tc>
        <w:tc>
          <w:tcPr>
            <w:tcW w:w="106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0D311E0A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80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305A0C5F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40</w:t>
            </w:r>
          </w:p>
        </w:tc>
      </w:tr>
      <w:tr w:rsidR="00384D61" w:rsidRPr="00384D61" w14:paraId="645A532E" w14:textId="77777777" w:rsidTr="00384D61">
        <w:trPr>
          <w:trHeight w:val="390"/>
        </w:trPr>
        <w:tc>
          <w:tcPr>
            <w:tcW w:w="108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E3D9E72" w14:textId="77777777" w:rsidR="00384D61" w:rsidRPr="00384D61" w:rsidRDefault="00384D61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p1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2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F456AC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1.67</w:t>
            </w:r>
          </w:p>
        </w:tc>
        <w:tc>
          <w:tcPr>
            <w:tcW w:w="106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4AE0DD4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2.40</w:t>
            </w:r>
          </w:p>
        </w:tc>
        <w:tc>
          <w:tcPr>
            <w:tcW w:w="106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45555E8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3.23</w:t>
            </w:r>
          </w:p>
        </w:tc>
        <w:tc>
          <w:tcPr>
            <w:tcW w:w="106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8CD8198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5.13</w:t>
            </w:r>
          </w:p>
        </w:tc>
        <w:tc>
          <w:tcPr>
            <w:tcW w:w="106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EF175AB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6.02</w:t>
            </w:r>
          </w:p>
        </w:tc>
        <w:tc>
          <w:tcPr>
            <w:tcW w:w="106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3BE59B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7.26</w:t>
            </w:r>
          </w:p>
        </w:tc>
        <w:tc>
          <w:tcPr>
            <w:tcW w:w="1280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24E445E6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9.45</w:t>
            </w:r>
          </w:p>
        </w:tc>
      </w:tr>
      <w:tr w:rsidR="009B0D9F" w:rsidRPr="00384D61" w14:paraId="62A493A9" w14:textId="77777777" w:rsidTr="003F6B00">
        <w:trPr>
          <w:trHeight w:val="390"/>
        </w:trPr>
        <w:tc>
          <w:tcPr>
            <w:tcW w:w="1080" w:type="dxa"/>
            <w:noWrap/>
            <w:vAlign w:val="center"/>
            <w:hideMark/>
          </w:tcPr>
          <w:p w14:paraId="7836089D" w14:textId="77777777" w:rsidR="009B0D9F" w:rsidRPr="00384D61" w:rsidRDefault="009B0D9F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p2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20" w:type="dxa"/>
            <w:noWrap/>
            <w:vAlign w:val="bottom"/>
            <w:hideMark/>
          </w:tcPr>
          <w:p w14:paraId="4BF5675F" w14:textId="2195441A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93.58</w:t>
            </w:r>
          </w:p>
        </w:tc>
        <w:tc>
          <w:tcPr>
            <w:tcW w:w="1060" w:type="dxa"/>
            <w:noWrap/>
            <w:vAlign w:val="bottom"/>
            <w:hideMark/>
          </w:tcPr>
          <w:p w14:paraId="208B7690" w14:textId="36DCCC80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93.55</w:t>
            </w:r>
          </w:p>
        </w:tc>
        <w:tc>
          <w:tcPr>
            <w:tcW w:w="1060" w:type="dxa"/>
            <w:noWrap/>
            <w:vAlign w:val="bottom"/>
            <w:hideMark/>
          </w:tcPr>
          <w:p w14:paraId="21503DFE" w14:textId="7CF6DC8A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93.25</w:t>
            </w:r>
          </w:p>
        </w:tc>
        <w:tc>
          <w:tcPr>
            <w:tcW w:w="1060" w:type="dxa"/>
            <w:noWrap/>
            <w:vAlign w:val="bottom"/>
            <w:hideMark/>
          </w:tcPr>
          <w:p w14:paraId="1E66FE49" w14:textId="76074267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92.11</w:t>
            </w:r>
          </w:p>
        </w:tc>
        <w:tc>
          <w:tcPr>
            <w:tcW w:w="1060" w:type="dxa"/>
            <w:noWrap/>
            <w:vAlign w:val="bottom"/>
            <w:hideMark/>
          </w:tcPr>
          <w:p w14:paraId="7035F528" w14:textId="720C6E2E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91.47</w:t>
            </w:r>
          </w:p>
        </w:tc>
        <w:tc>
          <w:tcPr>
            <w:tcW w:w="1060" w:type="dxa"/>
            <w:noWrap/>
            <w:vAlign w:val="bottom"/>
            <w:hideMark/>
          </w:tcPr>
          <w:p w14:paraId="610AFA0A" w14:textId="30D26DD4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90.52</w:t>
            </w:r>
          </w:p>
        </w:tc>
        <w:tc>
          <w:tcPr>
            <w:tcW w:w="1280" w:type="dxa"/>
            <w:noWrap/>
            <w:vAlign w:val="bottom"/>
            <w:hideMark/>
          </w:tcPr>
          <w:p w14:paraId="7D272ADE" w14:textId="1879ECEB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88.70</w:t>
            </w:r>
          </w:p>
        </w:tc>
      </w:tr>
      <w:tr w:rsidR="009B0D9F" w:rsidRPr="00384D61" w14:paraId="027BD1CC" w14:textId="77777777" w:rsidTr="003F6B00">
        <w:trPr>
          <w:trHeight w:val="390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EC1B4E7" w14:textId="77777777" w:rsidR="009B0D9F" w:rsidRPr="00384D61" w:rsidRDefault="009B0D9F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p3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4845DB15" w14:textId="6BB151AD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3AF29450" w14:textId="24162587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0730992F" w14:textId="26527E22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6E714490" w14:textId="16B5567E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0A6033C3" w14:textId="03B479A0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27AE859A" w14:textId="566EDCA4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6D481C8A" w14:textId="6253ED45" w:rsidR="009B0D9F" w:rsidRPr="000547FA" w:rsidRDefault="009B0D9F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1.85</w:t>
            </w:r>
          </w:p>
        </w:tc>
      </w:tr>
    </w:tbl>
    <w:p w14:paraId="632C35BB" w14:textId="77777777" w:rsidR="00384D61" w:rsidRPr="00384D61" w:rsidRDefault="00384D61" w:rsidP="00384D61">
      <w:pPr>
        <w:rPr>
          <w:rFonts w:ascii="Times New Roman" w:hAnsi="Times New Roman" w:cs="Times New Roman"/>
          <w:kern w:val="2"/>
          <w:sz w:val="24"/>
          <w:szCs w:val="24"/>
          <w:lang w:eastAsia="zh-TW"/>
        </w:rPr>
      </w:pPr>
    </w:p>
    <w:p w14:paraId="321630BC" w14:textId="77777777" w:rsidR="00384D61" w:rsidRPr="00384D61" w:rsidRDefault="00384D61" w:rsidP="00384D61">
      <w:pPr>
        <w:rPr>
          <w:rFonts w:ascii="Times New Roman" w:hAnsi="Times New Roman" w:cs="Times New Roman"/>
          <w:b/>
          <w:sz w:val="24"/>
          <w:szCs w:val="24"/>
        </w:rPr>
      </w:pPr>
      <w:r w:rsidRPr="00384D61">
        <w:rPr>
          <w:rFonts w:ascii="Times New Roman" w:hAnsi="Times New Roman" w:cs="Times New Roman"/>
          <w:b/>
          <w:sz w:val="24"/>
          <w:szCs w:val="24"/>
        </w:rPr>
        <w:t>(b)</w:t>
      </w:r>
    </w:p>
    <w:tbl>
      <w:tblPr>
        <w:tblW w:w="8565" w:type="dxa"/>
        <w:tblInd w:w="28" w:type="dxa"/>
        <w:tblBorders>
          <w:top w:val="single" w:sz="12" w:space="0" w:color="008000"/>
          <w:bottom w:val="single" w:sz="12" w:space="0" w:color="008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31"/>
        <w:gridCol w:w="962"/>
        <w:gridCol w:w="962"/>
        <w:gridCol w:w="962"/>
        <w:gridCol w:w="962"/>
        <w:gridCol w:w="962"/>
        <w:gridCol w:w="962"/>
        <w:gridCol w:w="962"/>
      </w:tblGrid>
      <w:tr w:rsidR="00384D61" w:rsidRPr="00384D61" w14:paraId="6D453B08" w14:textId="77777777" w:rsidTr="002272FA">
        <w:trPr>
          <w:trHeight w:val="390"/>
        </w:trPr>
        <w:tc>
          <w:tcPr>
            <w:tcW w:w="1831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</w:tcPr>
          <w:p w14:paraId="18587910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15290959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0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62584717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6FAC1A30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3875A5AA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146138E9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24.3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70D1076D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962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1E16D710" w14:textId="77777777" w:rsidR="00384D61" w:rsidRPr="00384D61" w:rsidRDefault="00384D61">
            <w:pPr>
              <w:jc w:val="center"/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b/>
                <w:color w:val="000000"/>
                <w:sz w:val="24"/>
                <w:szCs w:val="24"/>
              </w:rPr>
              <w:t>40</w:t>
            </w:r>
          </w:p>
        </w:tc>
      </w:tr>
      <w:tr w:rsidR="002272FA" w:rsidRPr="00384D61" w14:paraId="3CB53569" w14:textId="77777777" w:rsidTr="002272FA">
        <w:trPr>
          <w:trHeight w:val="390"/>
        </w:trPr>
        <w:tc>
          <w:tcPr>
            <w:tcW w:w="1831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3F680EB" w14:textId="77777777" w:rsidR="002272FA" w:rsidRPr="00384D61" w:rsidRDefault="002272FA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p1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 xml:space="preserve"> (i2)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2BC7722" w14:textId="323CD4CE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0.98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33434B" w14:textId="51E95826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1.43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A97C79" w14:textId="7FE78237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1.96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18FAD6" w14:textId="1E651732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3.18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5BA527" w14:textId="2737A046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3.74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DBB8F7" w14:textId="135F7CAF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4.54</w:t>
            </w:r>
          </w:p>
        </w:tc>
        <w:tc>
          <w:tcPr>
            <w:tcW w:w="962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538F81" w14:textId="513F009E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5.98</w:t>
            </w:r>
          </w:p>
        </w:tc>
      </w:tr>
      <w:tr w:rsidR="002272FA" w:rsidRPr="00384D61" w14:paraId="031DBA9A" w14:textId="77777777" w:rsidTr="002272FA">
        <w:trPr>
          <w:trHeight w:val="390"/>
        </w:trPr>
        <w:tc>
          <w:tcPr>
            <w:tcW w:w="183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ECEC60E" w14:textId="680337DF" w:rsidR="002272FA" w:rsidRPr="00384D61" w:rsidRDefault="002272FA">
            <w:pPr>
              <w:ind w:firstLineChars="300" w:firstLine="720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trans-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i4)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90B073" w14:textId="62BCBB8D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0.43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CDE972" w14:textId="573CC89F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0.58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8180B2" w14:textId="6F7B8511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0.75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33150B" w14:textId="704B9376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BAFB73" w14:textId="1C0C5F5E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1.28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4D23F4" w14:textId="2A0816CD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1.50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68EB74" w14:textId="79078C54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1.87</w:t>
            </w:r>
          </w:p>
        </w:tc>
      </w:tr>
      <w:tr w:rsidR="002272FA" w:rsidRPr="00384D61" w14:paraId="7598954A" w14:textId="77777777" w:rsidTr="002272FA">
        <w:trPr>
          <w:trHeight w:val="390"/>
        </w:trPr>
        <w:tc>
          <w:tcPr>
            <w:tcW w:w="183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68C6A5B" w14:textId="661C11BA" w:rsidR="002272FA" w:rsidRPr="00384D61" w:rsidRDefault="002272FA">
            <w:pPr>
              <w:ind w:firstLineChars="300" w:firstLine="720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cis-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i4)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D8F8AE" w14:textId="7D73EC75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0.26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C910F6" w14:textId="5537C2E6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0.38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9CA0FB" w14:textId="70ACDE93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0.52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D8A170" w14:textId="493779E1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0.85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B62107" w14:textId="21B36CFF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1.00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1DCD21" w14:textId="0C36B69B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1.22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533EAF" w14:textId="319F780A" w:rsidR="002272FA" w:rsidRPr="00447201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4472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1.60</w:t>
            </w:r>
          </w:p>
        </w:tc>
      </w:tr>
      <w:tr w:rsidR="002272FA" w:rsidRPr="00384D61" w14:paraId="07B1AC84" w14:textId="77777777" w:rsidTr="002272FA">
        <w:trPr>
          <w:trHeight w:val="390"/>
        </w:trPr>
        <w:tc>
          <w:tcPr>
            <w:tcW w:w="183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9A4304A" w14:textId="77777777" w:rsidR="002272FA" w:rsidRPr="00384D61" w:rsidRDefault="002272FA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p2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DD8331" w14:textId="63433558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93.58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FEAF78" w14:textId="4D3DC191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93.55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9E38B4" w14:textId="32E3A1EB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93.25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F22E60" w14:textId="7AC741E2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92.11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EA02AC" w14:textId="7B692FED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91.47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756C9A" w14:textId="5AF88C99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90.52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D45444" w14:textId="4DCCE555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88.70</w:t>
            </w:r>
          </w:p>
        </w:tc>
      </w:tr>
      <w:tr w:rsidR="002272FA" w:rsidRPr="00384D61" w14:paraId="5F1BF4B6" w14:textId="77777777" w:rsidTr="002272FA">
        <w:trPr>
          <w:trHeight w:val="390"/>
        </w:trPr>
        <w:tc>
          <w:tcPr>
            <w:tcW w:w="1831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6340870" w14:textId="77777777" w:rsidR="002272FA" w:rsidRPr="00384D61" w:rsidRDefault="002272FA">
            <w:pPr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  <w:t>p3 + H</w:t>
            </w:r>
            <w:r w:rsidRPr="00384D61">
              <w:rPr>
                <w:rFonts w:ascii="Times New Roman" w:eastAsia="PMingLiU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55348B46" w14:textId="24625FF1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4.75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5BCFED6C" w14:textId="6D075466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4.06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52D41EC7" w14:textId="61C7793A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3.52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2EAD8A44" w14:textId="3C82A380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2.76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529E219A" w14:textId="0D608745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2.50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177BF50D" w14:textId="4B321265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2.22</w:t>
            </w:r>
          </w:p>
        </w:tc>
        <w:tc>
          <w:tcPr>
            <w:tcW w:w="96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bottom"/>
            <w:hideMark/>
          </w:tcPr>
          <w:p w14:paraId="0974C0FA" w14:textId="4886D594" w:rsidR="002272FA" w:rsidRPr="000547FA" w:rsidRDefault="002272FA" w:rsidP="002272FA">
            <w:pPr>
              <w:jc w:val="center"/>
              <w:rPr>
                <w:rFonts w:ascii="Times New Roman" w:eastAsia="PMingLiU" w:hAnsi="Times New Roman" w:cs="Times New Roman"/>
                <w:color w:val="000000"/>
                <w:sz w:val="24"/>
                <w:szCs w:val="24"/>
              </w:rPr>
            </w:pPr>
            <w:r w:rsidRPr="000547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1.85</w:t>
            </w:r>
          </w:p>
        </w:tc>
      </w:tr>
    </w:tbl>
    <w:p w14:paraId="239A0CF1" w14:textId="6CBAB2FE" w:rsidR="000D33F1" w:rsidRDefault="000D33F1">
      <w:pPr>
        <w:rPr>
          <w:rFonts w:ascii="Times New Roman" w:hAnsi="Times New Roman" w:cs="Times New Roman"/>
          <w:sz w:val="32"/>
          <w:szCs w:val="32"/>
        </w:rPr>
      </w:pPr>
    </w:p>
    <w:p w14:paraId="5171B4A1" w14:textId="122B7628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2860A510" w14:textId="403D24C0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04B7C1FB" w14:textId="189977B4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5291ECBC" w14:textId="4333D8EA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37156313" w14:textId="4A86901E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27539BED" w14:textId="4D91A272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6711D6F7" w14:textId="32709C9F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25353FE7" w14:textId="06E146FB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0B6CB84B" w14:textId="64E6D60F" w:rsidR="004A343A" w:rsidRDefault="004A343A">
      <w:pPr>
        <w:rPr>
          <w:rFonts w:ascii="Times New Roman" w:hAnsi="Times New Roman" w:cs="Times New Roman"/>
          <w:sz w:val="32"/>
          <w:szCs w:val="32"/>
        </w:rPr>
      </w:pPr>
    </w:p>
    <w:p w14:paraId="43ECB371" w14:textId="4C9549E9" w:rsidR="004A343A" w:rsidRPr="004A343A" w:rsidRDefault="004A343A" w:rsidP="004A343A">
      <w:pPr>
        <w:jc w:val="both"/>
        <w:rPr>
          <w:rFonts w:ascii="Times New Roman" w:hAnsi="Times New Roman" w:cs="Times New Roman"/>
          <w:sz w:val="24"/>
          <w:szCs w:val="24"/>
        </w:rPr>
      </w:pPr>
      <w:r w:rsidRPr="004A343A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S7.</w:t>
      </w:r>
      <w:r w:rsidRPr="004A343A">
        <w:rPr>
          <w:rFonts w:ascii="Times New Roman" w:hAnsi="Times New Roman" w:cs="Times New Roman"/>
          <w:sz w:val="24"/>
          <w:szCs w:val="24"/>
        </w:rPr>
        <w:t xml:space="preserve">  On singlet PES, the RRKM rate constants (s</w:t>
      </w:r>
      <w:r w:rsidRPr="004A343A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4A343A">
        <w:rPr>
          <w:rFonts w:ascii="Times New Roman" w:hAnsi="Times New Roman" w:cs="Times New Roman"/>
          <w:sz w:val="24"/>
          <w:szCs w:val="24"/>
        </w:rPr>
        <w:t xml:space="preserve">) for secondary reactions of </w:t>
      </w:r>
      <w:r w:rsidRPr="004A343A">
        <w:rPr>
          <w:rFonts w:ascii="Times New Roman" w:hAnsi="Times New Roman" w:cs="Times New Roman"/>
          <w:b/>
          <w:bCs/>
          <w:sz w:val="24"/>
          <w:szCs w:val="24"/>
        </w:rPr>
        <w:t>p1</w:t>
      </w:r>
      <w:r w:rsidRPr="004A343A">
        <w:rPr>
          <w:rFonts w:ascii="Times New Roman" w:hAnsi="Times New Roman" w:cs="Times New Roman"/>
          <w:sz w:val="24"/>
          <w:szCs w:val="24"/>
        </w:rPr>
        <w:t xml:space="preserve">, </w:t>
      </w:r>
      <w:r w:rsidRPr="004A343A">
        <w:rPr>
          <w:rFonts w:ascii="Times New Roman" w:hAnsi="Times New Roman" w:cs="Times New Roman"/>
          <w:b/>
          <w:bCs/>
          <w:sz w:val="24"/>
          <w:szCs w:val="24"/>
        </w:rPr>
        <w:t>p2</w:t>
      </w:r>
      <w:r w:rsidRPr="004A343A">
        <w:rPr>
          <w:rFonts w:ascii="Times New Roman" w:hAnsi="Times New Roman" w:cs="Times New Roman"/>
          <w:sz w:val="24"/>
          <w:szCs w:val="24"/>
        </w:rPr>
        <w:t xml:space="preserve">, </w:t>
      </w:r>
      <w:r w:rsidRPr="004A343A">
        <w:rPr>
          <w:rFonts w:ascii="Times New Roman" w:hAnsi="Times New Roman" w:cs="Times New Roman"/>
          <w:b/>
          <w:bCs/>
          <w:sz w:val="24"/>
          <w:szCs w:val="24"/>
        </w:rPr>
        <w:t>p3</w:t>
      </w:r>
      <w:r w:rsidRPr="004A343A">
        <w:rPr>
          <w:rFonts w:ascii="Times New Roman" w:hAnsi="Times New Roman" w:cs="Times New Roman"/>
          <w:sz w:val="24"/>
          <w:szCs w:val="24"/>
        </w:rPr>
        <w:t xml:space="preserve"> isomerization computed with CCSD/cc-</w:t>
      </w:r>
      <w:proofErr w:type="spellStart"/>
      <w:r w:rsidRPr="004A343A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4A343A">
        <w:rPr>
          <w:rFonts w:ascii="Times New Roman" w:hAnsi="Times New Roman" w:cs="Times New Roman"/>
          <w:sz w:val="24"/>
          <w:szCs w:val="24"/>
        </w:rPr>
        <w:t xml:space="preserve"> zero-point energy corrected CCSD(T)/CBS energies, and CCSD/cc-</w:t>
      </w:r>
      <w:proofErr w:type="spellStart"/>
      <w:r w:rsidRPr="004A343A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4A343A">
        <w:rPr>
          <w:rFonts w:ascii="Times New Roman" w:hAnsi="Times New Roman" w:cs="Times New Roman"/>
          <w:sz w:val="24"/>
          <w:szCs w:val="24"/>
        </w:rPr>
        <w:t xml:space="preserve"> harmonic frequencies at collision energies of 0.0, and 24.3 kJ/mol.  The estimated translational and rotational energy of </w:t>
      </w:r>
      <w:r w:rsidRPr="004A343A">
        <w:rPr>
          <w:rFonts w:ascii="Times New Roman" w:hAnsi="Times New Roman" w:cs="Times New Roman"/>
          <w:b/>
          <w:bCs/>
          <w:sz w:val="24"/>
          <w:szCs w:val="24"/>
        </w:rPr>
        <w:t>p2</w:t>
      </w:r>
      <w:r w:rsidRPr="004A343A">
        <w:rPr>
          <w:rFonts w:ascii="Times New Roman" w:hAnsi="Times New Roman" w:cs="Times New Roman"/>
          <w:sz w:val="24"/>
          <w:szCs w:val="24"/>
        </w:rPr>
        <w:t xml:space="preserve"> + H</w:t>
      </w:r>
      <w:r w:rsidRPr="004A343A">
        <w:rPr>
          <w:rFonts w:ascii="Times New Roman" w:hAnsi="Times New Roman" w:cs="Times New Roman"/>
          <w:sz w:val="24"/>
          <w:szCs w:val="24"/>
        </w:rPr>
        <w:softHyphen/>
      </w:r>
      <w:r w:rsidRPr="004A343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4A343A">
        <w:rPr>
          <w:rFonts w:ascii="Times New Roman" w:hAnsi="Times New Roman" w:cs="Times New Roman"/>
          <w:sz w:val="24"/>
          <w:szCs w:val="24"/>
        </w:rPr>
        <w:t xml:space="preserve"> along with vibrational energy of H</w:t>
      </w:r>
      <w:r w:rsidRPr="004A343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4A343A">
        <w:rPr>
          <w:rFonts w:ascii="Times New Roman" w:hAnsi="Times New Roman" w:cs="Times New Roman"/>
          <w:sz w:val="24"/>
          <w:szCs w:val="24"/>
        </w:rPr>
        <w:t xml:space="preserve">, -45 and -60 kJ/mol, are subtracted from the available energy for </w:t>
      </w:r>
      <w:r w:rsidRPr="004A343A">
        <w:rPr>
          <w:rFonts w:ascii="Times New Roman" w:hAnsi="Times New Roman" w:cs="Times New Roman"/>
          <w:b/>
          <w:bCs/>
          <w:sz w:val="24"/>
          <w:szCs w:val="24"/>
        </w:rPr>
        <w:t>p2</w:t>
      </w:r>
      <w:r w:rsidRPr="004A343A">
        <w:rPr>
          <w:rFonts w:ascii="Times New Roman" w:hAnsi="Times New Roman" w:cs="Times New Roman"/>
          <w:sz w:val="24"/>
          <w:szCs w:val="24"/>
        </w:rPr>
        <w:t xml:space="preserve"> isomerization at 0.0, and 24.3 kJ/mol collision energies, respectively.</w:t>
      </w:r>
    </w:p>
    <w:p w14:paraId="6AACCB77" w14:textId="77777777" w:rsidR="004A343A" w:rsidRPr="004A343A" w:rsidRDefault="004A343A" w:rsidP="004A343A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4568" w:type="dxa"/>
        <w:jc w:val="center"/>
        <w:tblBorders>
          <w:top w:val="single" w:sz="12" w:space="0" w:color="008000"/>
          <w:bottom w:val="single" w:sz="12" w:space="0" w:color="008000"/>
        </w:tblBorders>
        <w:tblLook w:val="01E0" w:firstRow="1" w:lastRow="1" w:firstColumn="1" w:lastColumn="1" w:noHBand="0" w:noVBand="0"/>
      </w:tblPr>
      <w:tblGrid>
        <w:gridCol w:w="1336"/>
        <w:gridCol w:w="1616"/>
        <w:gridCol w:w="1616"/>
      </w:tblGrid>
      <w:tr w:rsidR="004A343A" w:rsidRPr="004A343A" w14:paraId="11B948D6" w14:textId="77777777" w:rsidTr="004A343A">
        <w:trPr>
          <w:trHeight w:val="567"/>
          <w:jc w:val="center"/>
        </w:trPr>
        <w:tc>
          <w:tcPr>
            <w:tcW w:w="1336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</w:tcPr>
          <w:p w14:paraId="02069722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6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51E0B357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  <w:p w14:paraId="344CEF18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</w:t>
            </w:r>
            <w:r w:rsidRPr="004A343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-45 kJ/mol)</w:t>
            </w:r>
          </w:p>
        </w:tc>
        <w:tc>
          <w:tcPr>
            <w:tcW w:w="1616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vAlign w:val="center"/>
            <w:hideMark/>
          </w:tcPr>
          <w:p w14:paraId="067D3813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24.3</w:t>
            </w:r>
          </w:p>
          <w:p w14:paraId="0CDCE7E7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</w:t>
            </w:r>
            <w:r w:rsidRPr="004A343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-60 kJ/mol)</w:t>
            </w:r>
          </w:p>
        </w:tc>
      </w:tr>
      <w:tr w:rsidR="004A343A" w:rsidRPr="004A343A" w14:paraId="72286CFA" w14:textId="77777777" w:rsidTr="004A343A">
        <w:trPr>
          <w:trHeight w:val="851"/>
          <w:jc w:val="center"/>
        </w:trPr>
        <w:tc>
          <w:tcPr>
            <w:tcW w:w="1336" w:type="dxa"/>
            <w:tcBorders>
              <w:top w:val="single" w:sz="6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0C2BEAE6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15</w:t>
            </w:r>
          </w:p>
          <w:p w14:paraId="0BDF3307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(p1</w:t>
            </w:r>
            <w:r w:rsidRPr="004A343A">
              <w:rPr>
                <w:rFonts w:ascii="Times New Roman" w:eastAsia="PMingLiU" w:hAnsi="Times New Roman" w:cs="Times New Roman"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5B853759">
                <v:shape id="_x0000_i1049" type="#_x0000_t75" style="width:15pt;height:12pt" o:ole="">
                  <v:imagedata r:id="rId9" o:title=""/>
                </v:shape>
                <o:OLEObject Type="Embed" ProgID="Equation.3" ShapeID="_x0000_i1049" DrawAspect="Content" ObjectID="_1701156837" r:id="rId36"/>
              </w:object>
            </w: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p2)</w:t>
            </w:r>
          </w:p>
        </w:tc>
        <w:tc>
          <w:tcPr>
            <w:tcW w:w="1616" w:type="dxa"/>
            <w:tcBorders>
              <w:top w:val="single" w:sz="6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0CB5533C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8.90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616" w:type="dxa"/>
            <w:tcBorders>
              <w:top w:val="single" w:sz="6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2346E769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1.67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12</w:t>
            </w:r>
          </w:p>
        </w:tc>
      </w:tr>
      <w:tr w:rsidR="004A343A" w:rsidRPr="004A343A" w14:paraId="7380F67B" w14:textId="77777777" w:rsidTr="004A343A">
        <w:trPr>
          <w:trHeight w:val="851"/>
          <w:jc w:val="center"/>
        </w:trPr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E997C0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-15</w:t>
            </w:r>
          </w:p>
          <w:p w14:paraId="036F6E01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(p2</w:t>
            </w:r>
            <w:r w:rsidRPr="004A343A">
              <w:rPr>
                <w:rFonts w:ascii="Times New Roman" w:eastAsia="PMingLiU" w:hAnsi="Times New Roman" w:cs="Times New Roman"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20A92541">
                <v:shape id="_x0000_i1050" type="#_x0000_t75" style="width:15pt;height:12pt" o:ole="">
                  <v:imagedata r:id="rId9" o:title=""/>
                </v:shape>
                <o:OLEObject Type="Embed" ProgID="Equation.3" ShapeID="_x0000_i1050" DrawAspect="Content" ObjectID="_1701156838" r:id="rId37"/>
              </w:object>
            </w: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p1)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DBDA41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7.64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50CACD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1.03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12</w:t>
            </w:r>
          </w:p>
        </w:tc>
      </w:tr>
      <w:tr w:rsidR="004A343A" w:rsidRPr="004A343A" w14:paraId="146AC78F" w14:textId="77777777" w:rsidTr="004A343A">
        <w:trPr>
          <w:trHeight w:val="851"/>
          <w:jc w:val="center"/>
        </w:trPr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57CCEFC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17</w:t>
            </w:r>
          </w:p>
          <w:p w14:paraId="101D6E98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(p2</w:t>
            </w:r>
            <w:r w:rsidRPr="004A343A">
              <w:rPr>
                <w:rFonts w:ascii="Times New Roman" w:eastAsia="PMingLiU" w:hAnsi="Times New Roman" w:cs="Times New Roman"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1406F2E0">
                <v:shape id="_x0000_i1051" type="#_x0000_t75" style="width:15pt;height:12pt" o:ole="">
                  <v:imagedata r:id="rId9" o:title=""/>
                </v:shape>
                <o:OLEObject Type="Embed" ProgID="Equation.3" ShapeID="_x0000_i1051" DrawAspect="Content" ObjectID="_1701156839" r:id="rId38"/>
              </w:object>
            </w: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p3)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42876EA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7.43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11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66C39A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1.44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12</w:t>
            </w:r>
          </w:p>
        </w:tc>
      </w:tr>
      <w:tr w:rsidR="004A343A" w:rsidRPr="004A343A" w14:paraId="6D1D6A9F" w14:textId="77777777" w:rsidTr="004A343A">
        <w:trPr>
          <w:trHeight w:val="851"/>
          <w:jc w:val="center"/>
        </w:trPr>
        <w:tc>
          <w:tcPr>
            <w:tcW w:w="1336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5F767FE8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</w:pP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k</w:t>
            </w:r>
            <w:r w:rsidRPr="004A343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-17</w:t>
            </w:r>
          </w:p>
          <w:p w14:paraId="6015C1A5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(p3</w:t>
            </w:r>
            <w:r w:rsidRPr="004A343A">
              <w:rPr>
                <w:rFonts w:ascii="Times New Roman" w:eastAsia="PMingLiU" w:hAnsi="Times New Roman" w:cs="Times New Roman"/>
                <w:kern w:val="2"/>
                <w:position w:val="-6"/>
                <w:sz w:val="24"/>
                <w:szCs w:val="24"/>
                <w:lang w:eastAsia="zh-TW"/>
              </w:rPr>
              <w:object w:dxaOrig="300" w:dyaOrig="240" w14:anchorId="69A0410E">
                <v:shape id="_x0000_i1052" type="#_x0000_t75" style="width:15pt;height:12pt" o:ole="">
                  <v:imagedata r:id="rId9" o:title=""/>
                </v:shape>
                <o:OLEObject Type="Embed" ProgID="Equation.3" ShapeID="_x0000_i1052" DrawAspect="Content" ObjectID="_1701156840" r:id="rId39"/>
              </w:object>
            </w: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p2)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3DB2B307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4.27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0B8AF674" w14:textId="77777777" w:rsidR="004A343A" w:rsidRPr="004A343A" w:rsidRDefault="004A3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343A">
              <w:rPr>
                <w:rFonts w:ascii="Times New Roman" w:hAnsi="Times New Roman" w:cs="Times New Roman"/>
                <w:sz w:val="24"/>
                <w:szCs w:val="24"/>
              </w:rPr>
              <w:t>7.03</w:t>
            </w:r>
            <w:r w:rsidRPr="004A34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×10</w:t>
            </w:r>
            <w:r w:rsidRPr="004A343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12</w:t>
            </w:r>
          </w:p>
        </w:tc>
      </w:tr>
    </w:tbl>
    <w:p w14:paraId="06AEDBDD" w14:textId="77777777" w:rsidR="004A343A" w:rsidRPr="004A343A" w:rsidRDefault="004A343A">
      <w:pPr>
        <w:rPr>
          <w:rFonts w:ascii="Times New Roman" w:hAnsi="Times New Roman" w:cs="Times New Roman"/>
          <w:sz w:val="24"/>
          <w:szCs w:val="24"/>
        </w:rPr>
      </w:pPr>
    </w:p>
    <w:p w14:paraId="5ABF53B8" w14:textId="78FBA49D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68E71504" w14:textId="041E2F92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1513A3D9" w14:textId="12D2480F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28232C89" w14:textId="68704960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36BBDE43" w14:textId="604A89E1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269858E7" w14:textId="3D97596E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724E9DAF" w14:textId="4D0442C7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37829E0A" w14:textId="28F5C5FE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77B96B60" w14:textId="1F59345E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3C3AC29B" w14:textId="35488096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0D72281F" w14:textId="657AE03C" w:rsidR="00EC75E6" w:rsidRPr="00EC75E6" w:rsidRDefault="00EC75E6" w:rsidP="00145451">
      <w:pPr>
        <w:jc w:val="both"/>
        <w:rPr>
          <w:rFonts w:ascii="Times New Roman" w:hAnsi="Times New Roman" w:cs="Times New Roman"/>
          <w:position w:val="-4"/>
          <w:sz w:val="24"/>
          <w:szCs w:val="24"/>
        </w:rPr>
      </w:pPr>
      <w:r w:rsidRPr="00EC75E6">
        <w:rPr>
          <w:rFonts w:ascii="Times New Roman" w:hAnsi="Times New Roman" w:cs="Times New Roman"/>
          <w:b/>
          <w:position w:val="-4"/>
          <w:sz w:val="24"/>
          <w:szCs w:val="24"/>
        </w:rPr>
        <w:lastRenderedPageBreak/>
        <w:t>Table S8.</w:t>
      </w:r>
      <w:r w:rsidRPr="00EC75E6">
        <w:rPr>
          <w:rFonts w:ascii="Times New Roman" w:hAnsi="Times New Roman" w:cs="Times New Roman"/>
          <w:position w:val="-4"/>
          <w:sz w:val="24"/>
          <w:szCs w:val="24"/>
        </w:rPr>
        <w:t xml:space="preserve"> The reaction mechanism and rate equations including secondary reactions of p2 </w:t>
      </w:r>
      <w:proofErr w:type="spellStart"/>
      <w:r w:rsidRPr="00EC75E6">
        <w:rPr>
          <w:rFonts w:ascii="Times New Roman" w:hAnsi="Times New Roman" w:cs="Times New Roman"/>
          <w:position w:val="-4"/>
          <w:sz w:val="24"/>
          <w:szCs w:val="24"/>
        </w:rPr>
        <w:t>isomerizations</w:t>
      </w:r>
      <w:proofErr w:type="spellEnd"/>
      <w:r w:rsidRPr="00EC75E6">
        <w:rPr>
          <w:rFonts w:ascii="Times New Roman" w:hAnsi="Times New Roman" w:cs="Times New Roman"/>
          <w:position w:val="-4"/>
          <w:sz w:val="24"/>
          <w:szCs w:val="24"/>
        </w:rPr>
        <w:t xml:space="preserve"> on singlet PES.</w:t>
      </w:r>
    </w:p>
    <w:p w14:paraId="6F79EDFF" w14:textId="77777777" w:rsidR="00EC75E6" w:rsidRPr="000A1547" w:rsidRDefault="00EC75E6" w:rsidP="00EC75E6">
      <w:pPr>
        <w:rPr>
          <w:position w:val="-4"/>
        </w:rPr>
      </w:pPr>
    </w:p>
    <w:p w14:paraId="33AC4D71" w14:textId="75A8C61C" w:rsidR="00EC75E6" w:rsidRDefault="00EC75E6" w:rsidP="00EC75E6">
      <w:r w:rsidRPr="002551AB">
        <w:rPr>
          <w:position w:val="-4"/>
        </w:rPr>
        <w:object w:dxaOrig="180" w:dyaOrig="279" w14:anchorId="114F5881">
          <v:shape id="_x0000_i1053" type="#_x0000_t75" style="width:9.6pt;height:14.4pt" o:ole="">
            <v:imagedata r:id="rId32" o:title=""/>
          </v:shape>
          <o:OLEObject Type="Embed" ProgID="Equation.DSMT4" ShapeID="_x0000_i1053" DrawAspect="Content" ObjectID="_1701156841" r:id="rId40"/>
        </w:object>
      </w:r>
      <w:r w:rsidRPr="004A7683">
        <w:t xml:space="preserve"> </w:t>
      </w:r>
      <w:r>
        <w:object w:dxaOrig="6233" w:dyaOrig="4791" w14:anchorId="2C02FDA5">
          <v:shape id="_x0000_i1054" type="#_x0000_t75" style="width:311.4pt;height:238.8pt" o:ole="">
            <v:imagedata r:id="rId41" o:title=""/>
          </v:shape>
          <o:OLEObject Type="Embed" ProgID="ChemDraw.Document.6.0" ShapeID="_x0000_i1054" DrawAspect="Content" ObjectID="_1701156842" r:id="rId42"/>
        </w:object>
      </w:r>
    </w:p>
    <w:p w14:paraId="66C505EC" w14:textId="2F81225A" w:rsidR="002F1A95" w:rsidRDefault="002F1A95" w:rsidP="00EC75E6"/>
    <w:p w14:paraId="080F9497" w14:textId="58C419AE" w:rsidR="002F1A95" w:rsidRDefault="002F1A95" w:rsidP="00EC75E6"/>
    <w:p w14:paraId="761A0438" w14:textId="5F20DAA4" w:rsidR="002F1A95" w:rsidRDefault="002F1A95" w:rsidP="00EC75E6"/>
    <w:p w14:paraId="0A70C0FD" w14:textId="22A8639B" w:rsidR="002F1A95" w:rsidRDefault="002F1A95" w:rsidP="00EC75E6"/>
    <w:p w14:paraId="310205E7" w14:textId="35A94B88" w:rsidR="002F1A95" w:rsidRDefault="002F1A95" w:rsidP="00EC75E6"/>
    <w:p w14:paraId="3AC3675D" w14:textId="75613525" w:rsidR="002F1A95" w:rsidRDefault="002F1A95" w:rsidP="00EC75E6"/>
    <w:p w14:paraId="2D40CEE5" w14:textId="2A4DE3CF" w:rsidR="002F1A95" w:rsidRDefault="002F1A95" w:rsidP="00EC75E6"/>
    <w:p w14:paraId="09295405" w14:textId="1188F2CD" w:rsidR="002F1A95" w:rsidRDefault="002F1A95" w:rsidP="00EC75E6"/>
    <w:p w14:paraId="4DD751AD" w14:textId="58654452" w:rsidR="002F1A95" w:rsidRDefault="002F1A95" w:rsidP="00EC75E6"/>
    <w:p w14:paraId="3FFADBE6" w14:textId="15D2E5CB" w:rsidR="002F1A95" w:rsidRDefault="002F1A95" w:rsidP="00EC75E6"/>
    <w:p w14:paraId="56C64B0D" w14:textId="103A154E" w:rsidR="002F1A95" w:rsidRDefault="002F1A95" w:rsidP="00EC75E6"/>
    <w:p w14:paraId="1F50142D" w14:textId="5E22B6B9" w:rsidR="002F1A95" w:rsidRDefault="002F1A95" w:rsidP="00EC75E6"/>
    <w:p w14:paraId="74C8AFC5" w14:textId="520C0D3B" w:rsidR="002F1A95" w:rsidRDefault="002F1A95" w:rsidP="00EC75E6"/>
    <w:p w14:paraId="3364633B" w14:textId="2D3F9D42" w:rsidR="002F1A95" w:rsidRDefault="002F1A95" w:rsidP="00EC75E6"/>
    <w:p w14:paraId="7C80CA1C" w14:textId="77777777" w:rsidR="002F1A95" w:rsidRDefault="002F1A95" w:rsidP="00EC75E6"/>
    <w:p w14:paraId="7423C0FD" w14:textId="509FB981" w:rsidR="00EC75E6" w:rsidRPr="00C1661A" w:rsidRDefault="0071436A" w:rsidP="00EC75E6">
      <w:pPr>
        <w:rPr>
          <w:position w:val="-206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d[i1]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1</m:t>
              </m:r>
            </m:sub>
          </m:sSub>
          <m:r>
            <w:rPr>
              <w:rFonts w:ascii="Cambria Math"/>
              <w:noProof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2</m:t>
              </m:r>
            </m:sub>
          </m:sSub>
          <m:r>
            <w:rPr>
              <w:rFonts w:ascii="Cambria Math"/>
              <w:noProof/>
            </w:rPr>
            <m:t>[transi4]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2</m:t>
              </m:r>
            </m:sub>
          </m:sSub>
          <m:r>
            <w:rPr>
              <w:rFonts w:ascii="Cambria Math"/>
              <w:noProof/>
            </w:rPr>
            <m:t>)[i1]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d[i2]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</m:t>
              </m:r>
            </m:sub>
          </m:sSub>
          <m:r>
            <w:rPr>
              <w:rFonts w:ascii="Cambria Math"/>
              <w:noProof/>
            </w:rPr>
            <m:t>[i1]+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3</m:t>
              </m:r>
            </m:sub>
          </m:sSub>
          <m:r>
            <w:rPr>
              <w:rFonts w:ascii="Cambria Math"/>
              <w:noProof/>
            </w:rPr>
            <m:t>[i3]+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4</m:t>
              </m:r>
            </m:sub>
          </m:sSub>
          <m:r>
            <w:rPr>
              <w:rFonts w:ascii="Cambria Math"/>
              <w:noProof/>
            </w:rPr>
            <m:t>[i5]+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7</m:t>
              </m:r>
            </m:sub>
          </m:sSub>
          <m:r>
            <w:rPr>
              <w:rFonts w:ascii="Cambria Math"/>
              <w:noProof/>
            </w:rPr>
            <m:t>[i6]+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5</m:t>
              </m:r>
            </m:sub>
          </m:sSub>
          <m:r>
            <w:rPr>
              <w:rFonts w:ascii="Cambria Math"/>
              <w:noProof/>
            </w:rPr>
            <m:t>[i4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6</m:t>
              </m:r>
            </m:sub>
          </m:sSub>
          <m:r>
            <w:rPr>
              <w:rFonts w:ascii="Cambria Math"/>
              <w:noProof/>
            </w:rPr>
            <m:t>[transi4]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1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3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4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7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9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5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6</m:t>
              </m:r>
            </m:sub>
          </m:sSub>
          <m:r>
            <w:rPr>
              <w:rFonts w:ascii="Cambria Math"/>
              <w:noProof/>
            </w:rPr>
            <m:t>)[i2]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d[i3]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3</m:t>
              </m:r>
            </m:sub>
          </m:sSub>
          <m:r>
            <w:rPr>
              <w:rFonts w:ascii="Cambria Math"/>
              <w:noProof/>
            </w:rPr>
            <m:t>[i2]</m:t>
          </m:r>
          <m:r>
            <w:rPr>
              <w:rFonts w:ascii="Cambria Math"/>
              <w:noProof/>
            </w:rPr>
            <m:t>-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3</m:t>
              </m:r>
            </m:sub>
          </m:sSub>
          <m:r>
            <w:rPr>
              <w:rFonts w:ascii="Cambria Math"/>
              <w:noProof/>
            </w:rPr>
            <m:t>[i3]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d[transi4]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2</m:t>
              </m:r>
            </m:sub>
          </m:sSub>
          <m:r>
            <w:rPr>
              <w:rFonts w:ascii="Cambria Math"/>
              <w:noProof/>
            </w:rPr>
            <m:t>[i1]+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6</m:t>
              </m:r>
            </m:sub>
          </m:sSub>
          <m:r>
            <w:rPr>
              <w:rFonts w:ascii="Cambria Math"/>
              <w:noProof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8</m:t>
              </m:r>
            </m:sub>
          </m:sSub>
          <m:r>
            <w:rPr>
              <w:rFonts w:ascii="Cambria Math"/>
              <w:noProof/>
            </w:rPr>
            <m:t>[cisi4]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2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6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8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10</m:t>
              </m:r>
            </m:sub>
          </m:sSub>
          <m:r>
            <w:rPr>
              <w:rFonts w:ascii="Cambria Math"/>
              <w:noProof/>
            </w:rPr>
            <m:t>)[transi4]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d[cisi4]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5</m:t>
              </m:r>
            </m:sub>
          </m:sSub>
          <m:r>
            <w:rPr>
              <w:rFonts w:ascii="Cambria Math"/>
              <w:noProof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8</m:t>
              </m:r>
            </m:sub>
          </m:sSub>
          <m:r>
            <w:rPr>
              <w:rFonts w:ascii="Cambria Math"/>
              <w:noProof/>
            </w:rPr>
            <m:t>[transi4]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5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8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11</m:t>
              </m:r>
            </m:sub>
          </m:sSub>
          <m:r>
            <w:rPr>
              <w:rFonts w:ascii="Cambria Math"/>
              <w:noProof/>
            </w:rPr>
            <m:t>)[cisi4]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d[i5]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4</m:t>
              </m:r>
            </m:sub>
          </m:sSub>
          <m:r>
            <w:rPr>
              <w:rFonts w:ascii="Cambria Math"/>
              <w:noProof/>
            </w:rPr>
            <m:t>[i2]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4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12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14</m:t>
              </m:r>
            </m:sub>
          </m:sSub>
          <m:r>
            <w:rPr>
              <w:rFonts w:ascii="Cambria Math"/>
              <w:noProof/>
            </w:rPr>
            <m:t>)[i5]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d[i6]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7</m:t>
              </m:r>
            </m:sub>
          </m:sSub>
          <m:r>
            <w:rPr>
              <w:rFonts w:ascii="Cambria Math"/>
              <w:noProof/>
            </w:rPr>
            <m:t>[i2]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7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13</m:t>
              </m:r>
            </m:sub>
          </m:sSub>
          <m:r>
            <w:rPr>
              <w:rFonts w:ascii="Cambria Math"/>
              <w:noProof/>
            </w:rPr>
            <m:t>)[i6]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d[p1</m:t>
              </m:r>
              <m:r>
                <m:rPr>
                  <m:nor/>
                </m:rPr>
                <w:rPr>
                  <w:rFonts w:ascii="Cambria Math"/>
                  <w:noProof/>
                </w:rPr>
                <m:t>''</m:t>
              </m:r>
              <m:r>
                <m:rPr>
                  <m:sty m:val="p"/>
                </m:rPr>
                <w:rPr>
                  <w:rFonts w:ascii="Cambria Math"/>
                  <w:noProof/>
                </w:rPr>
                <m:t>]</m:t>
              </m:r>
              <m:ctrlPr>
                <w:rPr>
                  <w:rFonts w:ascii="Cambria Math" w:hAnsi="Cambria Math"/>
                  <w:noProof/>
                </w:rPr>
              </m:ctrlP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9</m:t>
              </m:r>
            </m:sub>
          </m:sSub>
          <m:r>
            <w:rPr>
              <w:rFonts w:ascii="Cambria Math"/>
              <w:noProof/>
            </w:rPr>
            <m:t>[i2]+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10</m:t>
              </m:r>
            </m:sub>
          </m:sSub>
          <m:r>
            <w:rPr>
              <w:rFonts w:ascii="Cambria Math"/>
              <w:noProof/>
            </w:rPr>
            <m:t>[transi4]+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11</m:t>
              </m:r>
            </m:sub>
          </m:sSub>
          <m:r>
            <w:rPr>
              <w:rFonts w:ascii="Cambria Math"/>
              <w:noProof/>
            </w:rPr>
            <m:t>[cisi4]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d[p2</m:t>
              </m:r>
              <m:r>
                <m:rPr>
                  <m:nor/>
                </m:rPr>
                <w:rPr>
                  <w:rFonts w:ascii="Cambria Math"/>
                  <w:noProof/>
                </w:rPr>
                <m:t>''</m:t>
              </m:r>
              <m:r>
                <m:rPr>
                  <m:sty m:val="p"/>
                </m:rPr>
                <w:rPr>
                  <w:rFonts w:ascii="Cambria Math"/>
                  <w:noProof/>
                </w:rPr>
                <m:t>]</m:t>
              </m:r>
              <m:ctrlPr>
                <w:rPr>
                  <w:rFonts w:ascii="Cambria Math" w:hAnsi="Cambria Math"/>
                  <w:noProof/>
                </w:rPr>
              </m:ctrlP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13</m:t>
              </m:r>
            </m:sub>
          </m:sSub>
          <m:r>
            <w:rPr>
              <w:rFonts w:ascii="Cambria Math"/>
              <w:noProof/>
            </w:rPr>
            <m:t>[i6]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d[p3</m:t>
              </m:r>
              <m:r>
                <m:rPr>
                  <m:nor/>
                </m:rPr>
                <w:rPr>
                  <w:rFonts w:ascii="Cambria Math"/>
                  <w:noProof/>
                </w:rPr>
                <m:t>''</m:t>
              </m:r>
              <m:r>
                <m:rPr>
                  <m:sty m:val="p"/>
                </m:rPr>
                <w:rPr>
                  <w:rFonts w:ascii="Cambria Math"/>
                  <w:noProof/>
                </w:rPr>
                <m:t>]</m:t>
              </m:r>
              <m:ctrlPr>
                <w:rPr>
                  <w:rFonts w:ascii="Cambria Math" w:hAnsi="Cambria Math"/>
                  <w:noProof/>
                </w:rPr>
              </m:ctrlP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14</m:t>
              </m:r>
            </m:sub>
          </m:sSub>
          <m:r>
            <w:rPr>
              <w:rFonts w:ascii="Cambria Math"/>
              <w:noProof/>
            </w:rPr>
            <m:t>[i5]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d[p1</m:t>
              </m:r>
              <m:r>
                <w:rPr>
                  <w:rFonts w:ascii="Cambria Math"/>
                  <w:noProof/>
                </w:rPr>
                <m:t>'</m:t>
              </m:r>
              <m:r>
                <w:rPr>
                  <w:rFonts w:ascii="Cambria Math"/>
                  <w:noProof/>
                </w:rPr>
                <m:t>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m:rPr>
                  <m:nor/>
                </m:rPr>
                <w:rPr>
                  <w:rFonts w:ascii="Cambria Math"/>
                  <w:noProof/>
                </w:rPr>
                <m:t>-15</m:t>
              </m:r>
              <m:ctrlPr>
                <w:rPr>
                  <w:rFonts w:ascii="Cambria Math" w:hAnsi="Cambria Math"/>
                  <w:noProof/>
                </w:rPr>
              </m:ctrlPr>
            </m:sub>
          </m:sSub>
          <m:r>
            <w:rPr>
              <w:rFonts w:ascii="Cambria Math"/>
              <w:noProof/>
            </w:rPr>
            <m:t>[p2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  <m:r>
            <w:rPr>
              <w:rFonts w:ascii="Cambria Math"/>
              <w:noProof/>
            </w:rPr>
            <m:t>-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15</m:t>
              </m:r>
            </m:sub>
          </m:sSub>
          <m:r>
            <w:rPr>
              <w:rFonts w:ascii="Cambria Math"/>
              <w:noProof/>
            </w:rPr>
            <m:t>[p1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d[p2</m:t>
              </m:r>
              <m:r>
                <w:rPr>
                  <w:rFonts w:ascii="Cambria Math"/>
                  <w:noProof/>
                </w:rPr>
                <m:t>'</m:t>
              </m:r>
              <m:r>
                <w:rPr>
                  <w:rFonts w:ascii="Cambria Math"/>
                  <w:noProof/>
                </w:rPr>
                <m:t>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12</m:t>
              </m:r>
            </m:sub>
          </m:sSub>
          <m:r>
            <w:rPr>
              <w:rFonts w:ascii="Cambria Math"/>
              <w:noProof/>
            </w:rPr>
            <m:t>[i5]+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15</m:t>
              </m:r>
            </m:sub>
          </m:sSub>
          <m:r>
            <w:rPr>
              <w:rFonts w:ascii="Cambria Math"/>
              <w:noProof/>
            </w:rPr>
            <m:t>[p1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17</m:t>
              </m:r>
            </m:sub>
          </m:sSub>
          <m:r>
            <w:rPr>
              <w:rFonts w:ascii="Cambria Math"/>
              <w:noProof/>
            </w:rPr>
            <m:t>[p3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  <m:r>
            <w:rPr>
              <w:rFonts w:ascii="Cambria Math"/>
              <w:noProof/>
            </w:rPr>
            <m:t>-</m:t>
          </m:r>
          <m:r>
            <w:rPr>
              <w:rFonts w:ascii="Cambria Math"/>
              <w:noProof/>
            </w:rPr>
            <m:t>(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15</m:t>
              </m:r>
            </m:sub>
          </m:sSub>
          <m:r>
            <w:rPr>
              <w:rFonts w:ascii="Cambria Math"/>
              <w:noProof/>
            </w:rPr>
            <m:t>+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17</m:t>
              </m:r>
            </m:sub>
          </m:sSub>
          <m:r>
            <w:rPr>
              <w:rFonts w:ascii="Cambria Math"/>
              <w:noProof/>
            </w:rPr>
            <m:t>)[p2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  <m:r>
            <m:rPr>
              <m:sty m:val="p"/>
            </m:rPr>
            <w:rPr>
              <w:rFonts w:ascii="Cambria Math"/>
              <w:noProof/>
            </w:rPr>
            <w:br/>
          </m:r>
        </m:oMath>
        <m:oMath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/>
                  <w:noProof/>
                </w:rPr>
                <m:t>d[p3</m:t>
              </m:r>
              <m:r>
                <w:rPr>
                  <w:rFonts w:ascii="Cambria Math"/>
                  <w:noProof/>
                </w:rPr>
                <m:t>'</m:t>
              </m:r>
              <m:r>
                <w:rPr>
                  <w:rFonts w:ascii="Cambria Math"/>
                  <w:noProof/>
                </w:rPr>
                <m:t>]</m:t>
              </m:r>
            </m:num>
            <m:den>
              <m:r>
                <w:rPr>
                  <w:rFonts w:ascii="Cambria Math"/>
                  <w:noProof/>
                </w:rPr>
                <m:t>dt</m:t>
              </m:r>
            </m:den>
          </m:f>
          <m:r>
            <w:rPr>
              <w:rFonts w:ascii="Cambria Math"/>
              <w:noProof/>
            </w:rPr>
            <m:t>=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m:rPr>
                  <m:nor/>
                </m:rPr>
                <w:rPr>
                  <w:rFonts w:ascii="Cambria Math"/>
                  <w:noProof/>
                </w:rPr>
                <m:t>17</m:t>
              </m:r>
              <m:ctrlPr>
                <w:rPr>
                  <w:rFonts w:ascii="Cambria Math" w:hAnsi="Cambria Math"/>
                  <w:noProof/>
                </w:rPr>
              </m:ctrlPr>
            </m:sub>
          </m:sSub>
          <m:r>
            <w:rPr>
              <w:rFonts w:ascii="Cambria Math"/>
              <w:noProof/>
            </w:rPr>
            <m:t>[p2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  <m:r>
            <w:rPr>
              <w:rFonts w:ascii="Cambria Math"/>
              <w:noProof/>
            </w:rPr>
            <m:t>-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/>
                  <w:noProof/>
                </w:rPr>
                <m:t>k</m:t>
              </m:r>
            </m:e>
            <m:sub>
              <m:r>
                <w:rPr>
                  <w:rFonts w:ascii="Cambria Math"/>
                  <w:noProof/>
                </w:rPr>
                <m:t>-</m:t>
              </m:r>
              <m:r>
                <w:rPr>
                  <w:rFonts w:ascii="Cambria Math"/>
                  <w:noProof/>
                </w:rPr>
                <m:t>17</m:t>
              </m:r>
            </m:sub>
          </m:sSub>
          <m:r>
            <w:rPr>
              <w:rFonts w:ascii="Cambria Math"/>
              <w:noProof/>
            </w:rPr>
            <m:t>[p3</m:t>
          </m:r>
          <m:r>
            <w:rPr>
              <w:rFonts w:ascii="Cambria Math"/>
              <w:noProof/>
            </w:rPr>
            <m:t>'</m:t>
          </m:r>
          <m:r>
            <w:rPr>
              <w:rFonts w:ascii="Cambria Math"/>
              <w:noProof/>
            </w:rPr>
            <m:t>]</m:t>
          </m:r>
        </m:oMath>
      </m:oMathPara>
    </w:p>
    <w:p w14:paraId="1F10A3C9" w14:textId="77777777" w:rsidR="00EC75E6" w:rsidRDefault="00EC75E6" w:rsidP="00EC75E6">
      <w:pPr>
        <w:spacing w:line="360" w:lineRule="auto"/>
        <w:jc w:val="both"/>
        <w:rPr>
          <w:b/>
        </w:rPr>
      </w:pPr>
    </w:p>
    <w:p w14:paraId="2018899A" w14:textId="77777777" w:rsidR="00EC75E6" w:rsidRDefault="00EC75E6" w:rsidP="00EC75E6">
      <w:pPr>
        <w:spacing w:line="360" w:lineRule="auto"/>
        <w:jc w:val="both"/>
        <w:rPr>
          <w:b/>
        </w:rPr>
      </w:pPr>
    </w:p>
    <w:p w14:paraId="50310455" w14:textId="77777777" w:rsidR="00EC75E6" w:rsidRDefault="00EC75E6" w:rsidP="00EC75E6">
      <w:pPr>
        <w:spacing w:line="360" w:lineRule="auto"/>
        <w:jc w:val="both"/>
        <w:rPr>
          <w:b/>
        </w:rPr>
      </w:pPr>
    </w:p>
    <w:p w14:paraId="08C22750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70496E36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04A44879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2D3ED214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5C82D5B7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1B857F05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5AEB1E0B" w14:textId="77777777" w:rsidR="002F1A95" w:rsidRDefault="002F1A95" w:rsidP="00EC75E6">
      <w:pPr>
        <w:spacing w:line="360" w:lineRule="auto"/>
        <w:jc w:val="both"/>
        <w:rPr>
          <w:b/>
        </w:rPr>
      </w:pPr>
    </w:p>
    <w:p w14:paraId="1AAF9B0E" w14:textId="74F45840" w:rsidR="00EC75E6" w:rsidRPr="002F1A95" w:rsidRDefault="00EC75E6" w:rsidP="00EC75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1A95">
        <w:rPr>
          <w:rFonts w:ascii="Times New Roman" w:hAnsi="Times New Roman" w:cs="Times New Roman"/>
          <w:b/>
          <w:sz w:val="24"/>
          <w:szCs w:val="24"/>
        </w:rPr>
        <w:lastRenderedPageBreak/>
        <w:t>Table</w:t>
      </w:r>
      <w:r w:rsidR="002F1A95" w:rsidRPr="002F1A95">
        <w:rPr>
          <w:rFonts w:ascii="Times New Roman" w:hAnsi="Times New Roman" w:cs="Times New Roman"/>
          <w:b/>
          <w:sz w:val="24"/>
          <w:szCs w:val="24"/>
        </w:rPr>
        <w:t xml:space="preserve"> S9</w:t>
      </w:r>
      <w:r w:rsidRPr="002F1A95">
        <w:rPr>
          <w:rFonts w:ascii="Times New Roman" w:hAnsi="Times New Roman" w:cs="Times New Roman"/>
          <w:b/>
          <w:sz w:val="24"/>
          <w:szCs w:val="24"/>
        </w:rPr>
        <w:t>.</w:t>
      </w:r>
      <w:r w:rsidRPr="002F1A95">
        <w:rPr>
          <w:rFonts w:ascii="Times New Roman" w:hAnsi="Times New Roman" w:cs="Times New Roman"/>
          <w:sz w:val="24"/>
          <w:szCs w:val="24"/>
        </w:rPr>
        <w:t xml:space="preserve"> Product branching ratios (%) for Ge + GeH</w:t>
      </w:r>
      <w:r w:rsidRPr="002F1A95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2F1A95">
        <w:rPr>
          <w:rFonts w:ascii="Times New Roman" w:hAnsi="Times New Roman" w:cs="Times New Roman"/>
          <w:sz w:val="24"/>
          <w:szCs w:val="24"/>
        </w:rPr>
        <w:t xml:space="preserve">reaction including secondary reactions of p2 </w:t>
      </w:r>
      <w:proofErr w:type="spellStart"/>
      <w:r w:rsidRPr="002F1A95">
        <w:rPr>
          <w:rFonts w:ascii="Times New Roman" w:hAnsi="Times New Roman" w:cs="Times New Roman"/>
          <w:sz w:val="24"/>
          <w:szCs w:val="24"/>
        </w:rPr>
        <w:t>isomerizations</w:t>
      </w:r>
      <w:proofErr w:type="spellEnd"/>
      <w:r w:rsidRPr="002F1A95">
        <w:rPr>
          <w:rFonts w:ascii="Times New Roman" w:hAnsi="Times New Roman" w:cs="Times New Roman"/>
          <w:sz w:val="24"/>
          <w:szCs w:val="24"/>
        </w:rPr>
        <w:t xml:space="preserve"> at collision energies of 0.0, and 24.3 kJ mol</w:t>
      </w:r>
      <w:r w:rsidRPr="002F1A95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2F1A95">
        <w:rPr>
          <w:rFonts w:ascii="Times New Roman" w:hAnsi="Times New Roman" w:cs="Times New Roman"/>
          <w:sz w:val="24"/>
          <w:szCs w:val="24"/>
        </w:rPr>
        <w:t>.</w:t>
      </w:r>
    </w:p>
    <w:p w14:paraId="5DDC265A" w14:textId="77777777" w:rsidR="00EC75E6" w:rsidRPr="00CD7C81" w:rsidRDefault="00EC75E6" w:rsidP="00EC75E6"/>
    <w:tbl>
      <w:tblPr>
        <w:tblW w:w="4783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17"/>
        <w:gridCol w:w="1483"/>
        <w:gridCol w:w="1483"/>
      </w:tblGrid>
      <w:tr w:rsidR="00EC75E6" w:rsidRPr="00384D61" w14:paraId="7A35AF6B" w14:textId="77777777" w:rsidTr="003B4A41">
        <w:trPr>
          <w:trHeight w:val="330"/>
          <w:jc w:val="center"/>
        </w:trPr>
        <w:tc>
          <w:tcPr>
            <w:tcW w:w="1817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61B8225C" w14:textId="77777777" w:rsidR="00EC75E6" w:rsidRPr="002F1A95" w:rsidRDefault="00EC75E6" w:rsidP="003B4A4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83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700B1130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0</w:t>
            </w:r>
          </w:p>
          <w:p w14:paraId="739F629C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(-45 kJ/mol)</w:t>
            </w:r>
          </w:p>
        </w:tc>
        <w:tc>
          <w:tcPr>
            <w:tcW w:w="1483" w:type="dxa"/>
            <w:tcBorders>
              <w:top w:val="single" w:sz="12" w:space="0" w:color="008000"/>
              <w:left w:val="nil"/>
              <w:bottom w:val="single" w:sz="6" w:space="0" w:color="008000"/>
              <w:right w:val="nil"/>
            </w:tcBorders>
            <w:noWrap/>
            <w:vAlign w:val="center"/>
            <w:hideMark/>
          </w:tcPr>
          <w:p w14:paraId="4496E465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24.3</w:t>
            </w:r>
          </w:p>
          <w:p w14:paraId="6BC4DBEB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(-60 kJ/mol)</w:t>
            </w:r>
          </w:p>
        </w:tc>
      </w:tr>
      <w:tr w:rsidR="00EC75E6" w:rsidRPr="00384D61" w14:paraId="61BE86DB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78978F2F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p1''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695CECE4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1.67</w:t>
            </w:r>
          </w:p>
        </w:tc>
        <w:tc>
          <w:tcPr>
            <w:tcW w:w="1483" w:type="dxa"/>
            <w:tcBorders>
              <w:top w:val="single" w:sz="6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2CF8D98B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6.02</w:t>
            </w:r>
          </w:p>
        </w:tc>
      </w:tr>
      <w:tr w:rsidR="00EC75E6" w:rsidRPr="00384D61" w14:paraId="70FCAC40" w14:textId="77777777" w:rsidTr="003B4A41">
        <w:trPr>
          <w:trHeight w:val="390"/>
          <w:jc w:val="center"/>
        </w:trPr>
        <w:tc>
          <w:tcPr>
            <w:tcW w:w="1817" w:type="dxa"/>
            <w:noWrap/>
            <w:vAlign w:val="center"/>
          </w:tcPr>
          <w:p w14:paraId="654865D5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p2''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noWrap/>
            <w:vAlign w:val="center"/>
          </w:tcPr>
          <w:p w14:paraId="25779A43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0.24</w:t>
            </w:r>
          </w:p>
        </w:tc>
        <w:tc>
          <w:tcPr>
            <w:tcW w:w="1483" w:type="dxa"/>
            <w:noWrap/>
            <w:vAlign w:val="center"/>
          </w:tcPr>
          <w:p w14:paraId="7865B5CF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1.43</w:t>
            </w:r>
          </w:p>
        </w:tc>
      </w:tr>
      <w:tr w:rsidR="00EC75E6" w:rsidRPr="00384D61" w14:paraId="267F284E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68FC60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p3''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EA6C2B8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4.75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E88F080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2.50</w:t>
            </w:r>
          </w:p>
        </w:tc>
      </w:tr>
      <w:tr w:rsidR="00EC75E6" w:rsidRPr="00384D61" w14:paraId="11CB25A2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3A0EF3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p1'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5C7F96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39.42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9741FC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30.49</w:t>
            </w:r>
          </w:p>
        </w:tc>
      </w:tr>
      <w:tr w:rsidR="00EC75E6" w:rsidRPr="00384D61" w14:paraId="0593C550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6F7D76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p2'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2CE7E5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45.92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C8EF5F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49.43</w:t>
            </w:r>
          </w:p>
        </w:tc>
      </w:tr>
      <w:tr w:rsidR="00EC75E6" w:rsidRPr="00384D61" w14:paraId="05045EB1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dotDash" w:sz="12" w:space="0" w:color="008000"/>
              <w:right w:val="nil"/>
            </w:tcBorders>
            <w:noWrap/>
            <w:vAlign w:val="center"/>
          </w:tcPr>
          <w:p w14:paraId="11055193" w14:textId="77777777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p3' + H</w:t>
            </w: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83" w:type="dxa"/>
            <w:tcBorders>
              <w:top w:val="nil"/>
              <w:left w:val="nil"/>
              <w:bottom w:val="dotDash" w:sz="12" w:space="0" w:color="008000"/>
              <w:right w:val="nil"/>
            </w:tcBorders>
            <w:noWrap/>
            <w:vAlign w:val="center"/>
          </w:tcPr>
          <w:p w14:paraId="14174122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7.99</w:t>
            </w:r>
          </w:p>
        </w:tc>
        <w:tc>
          <w:tcPr>
            <w:tcW w:w="1483" w:type="dxa"/>
            <w:tcBorders>
              <w:top w:val="nil"/>
              <w:left w:val="nil"/>
              <w:bottom w:val="dotDash" w:sz="12" w:space="0" w:color="008000"/>
              <w:right w:val="nil"/>
            </w:tcBorders>
            <w:noWrap/>
            <w:vAlign w:val="center"/>
          </w:tcPr>
          <w:p w14:paraId="5B2A68D3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10.13</w:t>
            </w:r>
          </w:p>
        </w:tc>
      </w:tr>
      <w:tr w:rsidR="00EC75E6" w:rsidRPr="00384D61" w14:paraId="7CB2B144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dotDash" w:sz="12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13B15F54" w14:textId="02D36E3E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p1 (p1' + p1'') </w:t>
            </w:r>
          </w:p>
        </w:tc>
        <w:tc>
          <w:tcPr>
            <w:tcW w:w="1483" w:type="dxa"/>
            <w:tcBorders>
              <w:top w:val="dotDash" w:sz="12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16A2E7BE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41.09</w:t>
            </w:r>
          </w:p>
        </w:tc>
        <w:tc>
          <w:tcPr>
            <w:tcW w:w="1483" w:type="dxa"/>
            <w:tcBorders>
              <w:top w:val="dotDash" w:sz="12" w:space="0" w:color="008000"/>
              <w:left w:val="nil"/>
              <w:bottom w:val="nil"/>
              <w:right w:val="nil"/>
            </w:tcBorders>
            <w:noWrap/>
            <w:vAlign w:val="center"/>
          </w:tcPr>
          <w:p w14:paraId="02A12FC8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36.51</w:t>
            </w:r>
          </w:p>
        </w:tc>
      </w:tr>
      <w:tr w:rsidR="00EC75E6" w:rsidRPr="00384D61" w14:paraId="72A1407E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4784F3" w14:textId="0438EB3D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p2 (p2' + p2'')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8C449CD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46.17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500A20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50.86</w:t>
            </w:r>
          </w:p>
        </w:tc>
      </w:tr>
      <w:tr w:rsidR="00EC75E6" w:rsidRPr="00384D61" w14:paraId="71F8B46C" w14:textId="77777777" w:rsidTr="003B4A41">
        <w:trPr>
          <w:trHeight w:val="390"/>
          <w:jc w:val="center"/>
        </w:trPr>
        <w:tc>
          <w:tcPr>
            <w:tcW w:w="1817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</w:tcPr>
          <w:p w14:paraId="2F341DEE" w14:textId="16A524CF" w:rsidR="00EC75E6" w:rsidRPr="002F1A95" w:rsidRDefault="00EC75E6" w:rsidP="003B4A4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p3 (p3' + p3'')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</w:tcPr>
          <w:p w14:paraId="7D6D0C8C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12.74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</w:tcPr>
          <w:p w14:paraId="5B8755F0" w14:textId="77777777" w:rsidR="00EC75E6" w:rsidRPr="002F1A95" w:rsidRDefault="00EC75E6" w:rsidP="003B4A4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F1A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12.63</w:t>
            </w:r>
          </w:p>
        </w:tc>
      </w:tr>
    </w:tbl>
    <w:p w14:paraId="3979D0E3" w14:textId="77777777" w:rsidR="00EC75E6" w:rsidRDefault="00EC75E6">
      <w:pPr>
        <w:rPr>
          <w:rFonts w:ascii="Times New Roman" w:hAnsi="Times New Roman" w:cs="Times New Roman"/>
          <w:sz w:val="32"/>
          <w:szCs w:val="32"/>
        </w:rPr>
      </w:pPr>
    </w:p>
    <w:p w14:paraId="58F142DF" w14:textId="3A9F473E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0B7CF463" w14:textId="53B82BCB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5B74DC91" w14:textId="2D3E8E01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53DA8258" w14:textId="7707C385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4D64B899" w14:textId="77777777" w:rsidR="004A343A" w:rsidRDefault="004A343A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90916DF" w14:textId="77777777" w:rsidR="00EC75E6" w:rsidRDefault="00EC75E6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28B1ED0" w14:textId="77777777" w:rsidR="00EC75E6" w:rsidRDefault="00EC75E6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441F92" w14:textId="77777777" w:rsidR="00EC75E6" w:rsidRDefault="00EC75E6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3FD8D7F" w14:textId="77777777" w:rsidR="00EC75E6" w:rsidRDefault="00EC75E6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EBFCE0" w14:textId="77777777" w:rsidR="00EC75E6" w:rsidRDefault="00EC75E6" w:rsidP="0095569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FF19686" w14:textId="66E24346" w:rsidR="00955695" w:rsidRPr="00955695" w:rsidRDefault="00955695" w:rsidP="00955695">
      <w:pPr>
        <w:spacing w:line="360" w:lineRule="auto"/>
        <w:jc w:val="both"/>
        <w:rPr>
          <w:rFonts w:ascii="Times New Roman" w:eastAsia="PMingLiU" w:hAnsi="Times New Roman" w:cs="Times New Roman"/>
          <w:sz w:val="24"/>
          <w:szCs w:val="24"/>
        </w:rPr>
      </w:pPr>
      <w:r w:rsidRPr="0095569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597087">
        <w:rPr>
          <w:rFonts w:ascii="Times New Roman" w:hAnsi="Times New Roman" w:cs="Times New Roman"/>
          <w:b/>
          <w:sz w:val="24"/>
          <w:szCs w:val="24"/>
        </w:rPr>
        <w:t>S</w:t>
      </w:r>
      <w:r w:rsidR="00B47EF6">
        <w:rPr>
          <w:rFonts w:ascii="Times New Roman" w:hAnsi="Times New Roman" w:cs="Times New Roman"/>
          <w:b/>
          <w:sz w:val="24"/>
          <w:szCs w:val="24"/>
        </w:rPr>
        <w:t>10</w:t>
      </w:r>
      <w:r w:rsidRPr="00955695">
        <w:rPr>
          <w:rFonts w:ascii="Times New Roman" w:hAnsi="Times New Roman" w:cs="Times New Roman"/>
          <w:b/>
          <w:sz w:val="24"/>
          <w:szCs w:val="24"/>
        </w:rPr>
        <w:t>.</w:t>
      </w:r>
      <w:r w:rsidRPr="00955695">
        <w:rPr>
          <w:rFonts w:ascii="Times New Roman" w:hAnsi="Times New Roman" w:cs="Times New Roman"/>
          <w:sz w:val="24"/>
          <w:szCs w:val="24"/>
        </w:rPr>
        <w:t xml:space="preserve"> Vibrational frequencies and infrared intensities on the Ge</w:t>
      </w:r>
      <w:r w:rsidRPr="0095569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55695">
        <w:rPr>
          <w:rFonts w:ascii="Times New Roman" w:hAnsi="Times New Roman" w:cs="Times New Roman"/>
          <w:sz w:val="24"/>
          <w:szCs w:val="24"/>
        </w:rPr>
        <w:t>H</w:t>
      </w:r>
      <w:r w:rsidRPr="00955695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955695">
        <w:rPr>
          <w:rFonts w:ascii="Times New Roman" w:hAnsi="Times New Roman" w:cs="Times New Roman"/>
          <w:sz w:val="24"/>
          <w:szCs w:val="24"/>
        </w:rPr>
        <w:t>adiabatic triplet and singlet ground state potential energy surface</w:t>
      </w:r>
      <w:r w:rsidRPr="00955695">
        <w:rPr>
          <w:rFonts w:ascii="Times New Roman" w:eastAsia="PMingLiU" w:hAnsi="Times New Roman" w:cs="Times New Roman"/>
          <w:sz w:val="24"/>
          <w:szCs w:val="24"/>
        </w:rPr>
        <w:t>. (</w:t>
      </w:r>
      <w:r w:rsidRPr="0095569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955695">
        <w:rPr>
          <w:rFonts w:ascii="Times New Roman" w:eastAsia="PMingLiU" w:hAnsi="Times New Roman" w:cs="Times New Roman"/>
          <w:sz w:val="24"/>
          <w:szCs w:val="24"/>
        </w:rPr>
        <w:t xml:space="preserve">i6, </w:t>
      </w:r>
      <w:r w:rsidRPr="0095569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955695">
        <w:rPr>
          <w:rFonts w:ascii="Times New Roman" w:eastAsia="PMingLiU" w:hAnsi="Times New Roman" w:cs="Times New Roman"/>
          <w:sz w:val="24"/>
          <w:szCs w:val="24"/>
        </w:rPr>
        <w:t xml:space="preserve">tsi2i6 and </w:t>
      </w:r>
      <w:r w:rsidRPr="00955695">
        <w:rPr>
          <w:rFonts w:ascii="Times New Roman" w:eastAsia="PMingLiU" w:hAnsi="Times New Roman" w:cs="Times New Roman"/>
          <w:sz w:val="24"/>
          <w:szCs w:val="24"/>
          <w:vertAlign w:val="superscript"/>
        </w:rPr>
        <w:t>1</w:t>
      </w:r>
      <w:r w:rsidRPr="00955695">
        <w:rPr>
          <w:rFonts w:ascii="Times New Roman" w:eastAsia="PMingLiU" w:hAnsi="Times New Roman" w:cs="Times New Roman"/>
          <w:sz w:val="24"/>
          <w:szCs w:val="24"/>
        </w:rPr>
        <w:t>tsi6p2 are optimized at MP2/cc-pVTZ level)</w:t>
      </w:r>
    </w:p>
    <w:tbl>
      <w:tblPr>
        <w:tblW w:w="686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80"/>
        <w:gridCol w:w="60"/>
        <w:gridCol w:w="1761"/>
        <w:gridCol w:w="60"/>
        <w:gridCol w:w="979"/>
        <w:gridCol w:w="60"/>
        <w:gridCol w:w="1761"/>
        <w:gridCol w:w="60"/>
        <w:gridCol w:w="979"/>
        <w:gridCol w:w="60"/>
      </w:tblGrid>
      <w:tr w:rsidR="00955695" w:rsidRPr="00940336" w14:paraId="04EC9193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2286660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2EC46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c1</w:t>
            </w:r>
          </w:p>
        </w:tc>
        <w:tc>
          <w:tcPr>
            <w:tcW w:w="2860" w:type="dxa"/>
            <w:gridSpan w:val="4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5D074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i1</w:t>
            </w:r>
          </w:p>
        </w:tc>
      </w:tr>
      <w:tr w:rsidR="00955695" w:rsidRPr="00940336" w14:paraId="18CAC712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2996E0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31EA9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A65249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538D29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FF518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02B379B2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3643B8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EFBCB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73.52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CC7C8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0.1999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76893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99.63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2005B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0.0108</w:t>
            </w:r>
          </w:p>
        </w:tc>
      </w:tr>
      <w:tr w:rsidR="00955695" w:rsidRPr="00940336" w14:paraId="04EB3D3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A504A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53B6A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103.53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376AD1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0.1027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DBBFF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262.9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B6175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2.6471</w:t>
            </w:r>
          </w:p>
        </w:tc>
      </w:tr>
      <w:tr w:rsidR="00955695" w:rsidRPr="00940336" w14:paraId="7357E35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F9948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67EE2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331.33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CD211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35.4758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1E3093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413.7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DE633A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14.7667</w:t>
            </w:r>
          </w:p>
        </w:tc>
      </w:tr>
      <w:tr w:rsidR="00955695" w:rsidRPr="00940336" w14:paraId="145E623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DB91C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17524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800.54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17EB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49.325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EA6EA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495.72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486D9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6.4466</w:t>
            </w:r>
          </w:p>
        </w:tc>
      </w:tr>
      <w:tr w:rsidR="00955695" w:rsidRPr="00940336" w14:paraId="1809148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3EAC2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359A1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818.14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6672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358.1966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C3EA1E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592.49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D694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13.818</w:t>
            </w:r>
          </w:p>
        </w:tc>
      </w:tr>
      <w:tr w:rsidR="00955695" w:rsidRPr="00940336" w14:paraId="0581927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F6668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6B833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884.47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9BF6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83.0634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148F63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825.8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71B185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299.8227</w:t>
            </w:r>
          </w:p>
        </w:tc>
      </w:tr>
      <w:tr w:rsidR="00955695" w:rsidRPr="00940336" w14:paraId="6C47C3D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6DC45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B6720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915.39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E56BC7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22.5705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08A20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904.28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E0D38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38.933</w:t>
            </w:r>
          </w:p>
        </w:tc>
      </w:tr>
      <w:tr w:rsidR="00955695" w:rsidRPr="00940336" w14:paraId="4813DF3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831187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E83CB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994.83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293B7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56.8726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D9E2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909.18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DD8A6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41.111</w:t>
            </w:r>
          </w:p>
        </w:tc>
      </w:tr>
      <w:tr w:rsidR="00955695" w:rsidRPr="00940336" w14:paraId="0FA210C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684C7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549CC7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1961.43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34DD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454.909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62CBCC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2143.92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D534C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111.1527</w:t>
            </w:r>
          </w:p>
        </w:tc>
      </w:tr>
      <w:tr w:rsidR="00955695" w:rsidRPr="00940336" w14:paraId="151776B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76AFCC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7077F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2245.01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BB753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78.4748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318246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2205.26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39D11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87.2642</w:t>
            </w:r>
          </w:p>
        </w:tc>
      </w:tr>
      <w:tr w:rsidR="00955695" w:rsidRPr="00940336" w14:paraId="62167CF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031FAA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869F75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2267.49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443A00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47.5629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15FD07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2210.85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3CD327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96.4515</w:t>
            </w:r>
          </w:p>
        </w:tc>
      </w:tr>
      <w:tr w:rsidR="00955695" w:rsidRPr="00940336" w14:paraId="18F36CE1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3C3DE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C36E4E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2276.17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0F7B4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69.7227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9D0A8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2233.91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4D8B70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93.5736</w:t>
            </w:r>
          </w:p>
        </w:tc>
      </w:tr>
      <w:tr w:rsidR="00955695" w:rsidRPr="00940336" w14:paraId="7F9FA104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A4B094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2170A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8FA266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</w:tr>
      <w:tr w:rsidR="00955695" w:rsidRPr="00940336" w14:paraId="34BC79F5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29F11C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1E7D23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78DFE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9334D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0298A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75820C54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3D9F8B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CAA97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191.07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79479B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0.815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60DD73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C06373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0.0558</w:t>
            </w:r>
          </w:p>
        </w:tc>
      </w:tr>
      <w:tr w:rsidR="00955695" w:rsidRPr="00940336" w14:paraId="044AD4E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91FE5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7ACC5A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270.83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27EC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0.0064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8B8A50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248.31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EA0A7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0.0309</w:t>
            </w:r>
          </w:p>
        </w:tc>
      </w:tr>
      <w:tr w:rsidR="00955695" w:rsidRPr="00940336" w14:paraId="56AE3FB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5D580F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AC1A4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399.51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1BD822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13.7831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369F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405.05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09A9E0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37.4538</w:t>
            </w:r>
          </w:p>
        </w:tc>
      </w:tr>
      <w:tr w:rsidR="00955695" w:rsidRPr="00940336" w14:paraId="524B63B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5D0793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9C75C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440.83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03BDC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10.3483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7A77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451.5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C36ED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1.4269</w:t>
            </w:r>
          </w:p>
        </w:tc>
      </w:tr>
      <w:tr w:rsidR="00955695" w:rsidRPr="00940336" w14:paraId="2915BA0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13C7D0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89650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550.11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993D8D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40.8457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7F195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469.17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A137FA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34.1758</w:t>
            </w:r>
          </w:p>
        </w:tc>
      </w:tr>
      <w:tr w:rsidR="00955695" w:rsidRPr="00940336" w14:paraId="5DBB581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18EA8D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8F0E5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576.01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CA50B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1.097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2A6D8B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704.51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5D454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7.4243</w:t>
            </w:r>
          </w:p>
        </w:tc>
      </w:tr>
      <w:tr w:rsidR="00955695" w:rsidRPr="00940336" w14:paraId="63A950C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72E77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CB0A4E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850.21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FB2C89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252.5386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8C757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814.11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26264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84.6193</w:t>
            </w:r>
          </w:p>
        </w:tc>
      </w:tr>
      <w:tr w:rsidR="00955695" w:rsidRPr="00940336" w14:paraId="4971A8C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18D0B5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AF88D5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895.92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C5294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20.1182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7077E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1078.21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58B3B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70.557</w:t>
            </w:r>
          </w:p>
        </w:tc>
      </w:tr>
      <w:tr w:rsidR="00955695" w:rsidRPr="00940336" w14:paraId="7D5B371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86542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FA958D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2152.59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EC1564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170.8286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A1750B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1297.42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B80201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166.0677</w:t>
            </w:r>
          </w:p>
        </w:tc>
      </w:tr>
      <w:tr w:rsidR="00955695" w:rsidRPr="00940336" w14:paraId="3032E0F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F5D64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CE7E8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2157.67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7C462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64.6261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F5E8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1517.52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BF6A55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2.4977</w:t>
            </w:r>
          </w:p>
        </w:tc>
      </w:tr>
      <w:tr w:rsidR="00955695" w:rsidRPr="00940336" w14:paraId="370990F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AEE1B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A4FC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2190.05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378488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29.9092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883C84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1981.93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2A60B3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151.6532</w:t>
            </w:r>
          </w:p>
        </w:tc>
      </w:tr>
      <w:tr w:rsidR="00955695" w:rsidRPr="00940336" w14:paraId="425CA4CD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50AB5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6D4D28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2193.87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D9DE0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201.1334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CBAB6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2044.15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1E67D2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139.723</w:t>
            </w:r>
          </w:p>
        </w:tc>
      </w:tr>
      <w:tr w:rsidR="00955695" w:rsidRPr="00940336" w14:paraId="0B0F48EB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72B1F91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C66E86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MSX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2ED778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i1</w:t>
            </w:r>
          </w:p>
        </w:tc>
      </w:tr>
      <w:tr w:rsidR="00955695" w:rsidRPr="00940336" w14:paraId="1319A6F4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646D0E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DDA7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06F382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5CA36E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9A892E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449C7095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5A26A7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7E5365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-492.58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F633DD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D473E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96.27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1473A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3.5275</w:t>
            </w:r>
          </w:p>
        </w:tc>
      </w:tr>
      <w:tr w:rsidR="00955695" w:rsidRPr="00940336" w14:paraId="19F73C8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097D8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C568E5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250.23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9F50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DE7227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242.52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7210C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3.4276</w:t>
            </w:r>
          </w:p>
        </w:tc>
      </w:tr>
      <w:tr w:rsidR="00955695" w:rsidRPr="00940336" w14:paraId="6B6BCEB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CD9AA0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55CEE7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321.92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34305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22.64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2FDB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353.72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10803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23.6363</w:t>
            </w:r>
          </w:p>
        </w:tc>
      </w:tr>
      <w:tr w:rsidR="00955695" w:rsidRPr="00940336" w14:paraId="3ED72D0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1E62D4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662EA5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339.08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BC3AE6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13.47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D0710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387.16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20DD5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15.1643</w:t>
            </w:r>
          </w:p>
        </w:tc>
      </w:tr>
      <w:tr w:rsidR="00955695" w:rsidRPr="00940336" w14:paraId="62F347D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FE6BB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C587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552.88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1DD26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16.75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C1E84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663.17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DBDE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40.1148</w:t>
            </w:r>
          </w:p>
        </w:tc>
      </w:tr>
      <w:tr w:rsidR="00955695" w:rsidRPr="00940336" w14:paraId="0395EB7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A17C23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81CFC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862.89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B0C05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356.98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74BC3F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815.19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A8B78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259.0599</w:t>
            </w:r>
          </w:p>
        </w:tc>
      </w:tr>
      <w:tr w:rsidR="00955695" w:rsidRPr="00940336" w14:paraId="67CCF20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97644B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937D5B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934.25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E0E72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51.81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B56C1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904.01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A3B80E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36.8478</w:t>
            </w:r>
          </w:p>
        </w:tc>
      </w:tr>
      <w:tr w:rsidR="00955695" w:rsidRPr="00940336" w14:paraId="1DC5CE7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C6F28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F83DE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952.37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0FBD2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53.37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7D9B20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916.27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58FEE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30.9037</w:t>
            </w:r>
          </w:p>
        </w:tc>
      </w:tr>
      <w:tr w:rsidR="00955695" w:rsidRPr="00940336" w14:paraId="455CB1A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88E08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DC0CC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2203.39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3E3CA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132.78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4D3A2F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1991.57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61EC4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240.1421</w:t>
            </w:r>
          </w:p>
        </w:tc>
      </w:tr>
      <w:tr w:rsidR="00955695" w:rsidRPr="00940336" w14:paraId="235E011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017658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9E9F1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2210.08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C4943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154.15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1B981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2175.87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4BB5F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98.4278</w:t>
            </w:r>
          </w:p>
        </w:tc>
      </w:tr>
      <w:tr w:rsidR="00955695" w:rsidRPr="00940336" w14:paraId="59E1F85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85BBD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2892B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2215.82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4F40C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139.67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274EC4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2186.05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A9965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120.3072</w:t>
            </w:r>
          </w:p>
        </w:tc>
      </w:tr>
      <w:tr w:rsidR="00955695" w:rsidRPr="00940336" w14:paraId="3143F090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0180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BD6F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2231.68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7703C8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147.78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7CF7E2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2202.4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E27A07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140.7084</w:t>
            </w:r>
          </w:p>
        </w:tc>
      </w:tr>
      <w:tr w:rsidR="00955695" w:rsidRPr="00940336" w14:paraId="4F18A869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6709D68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95351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i2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C5C61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i3</w:t>
            </w:r>
          </w:p>
        </w:tc>
      </w:tr>
      <w:tr w:rsidR="00955695" w:rsidRPr="00940336" w14:paraId="5E50FEE4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00193B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78CCFE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011F8B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C7F53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BB733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2E57E8E8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644F56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2AAFFE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285.36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5271F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4.7443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8E888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289.97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BBCA0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4BDF143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D8EDA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6A18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352.24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D3E3E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30.9175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80313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324.95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9047A9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14.9891</w:t>
            </w:r>
          </w:p>
        </w:tc>
      </w:tr>
      <w:tr w:rsidR="00955695" w:rsidRPr="00940336" w14:paraId="69E8B7B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81798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C4B4FD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363.38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41F7D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6.1705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DCECB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413.07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163BA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30.733</w:t>
            </w:r>
          </w:p>
        </w:tc>
      </w:tr>
      <w:tr w:rsidR="00955695" w:rsidRPr="00940336" w14:paraId="6649E2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FDDC4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9C824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610.94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E3070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6.2929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35008D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455.63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70110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7140FFE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B8CDC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5E8B7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654.28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BCAA5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19.4481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82DDA7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503.7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2242F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0.0912</w:t>
            </w:r>
          </w:p>
        </w:tc>
      </w:tr>
      <w:tr w:rsidR="00955695" w:rsidRPr="00940336" w14:paraId="5E05E7C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5A606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D43F9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823.51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D77F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77.0408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D39435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559.37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8D8537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1203A4D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39A5D7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4008EB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902.4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46F352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64.822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95707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882.87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ADA413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188.1866</w:t>
            </w:r>
          </w:p>
        </w:tc>
      </w:tr>
      <w:tr w:rsidR="00955695" w:rsidRPr="00940336" w14:paraId="4A13800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0D7436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D4210A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929.03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A8593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315.7046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17E8EB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901.83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F34DD1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2751167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9231B8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2E3F07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1611.38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8D11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137.2761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7D3D0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2202.66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403F81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160.5899</w:t>
            </w:r>
          </w:p>
        </w:tc>
      </w:tr>
      <w:tr w:rsidR="00955695" w:rsidRPr="00940336" w14:paraId="771A110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CD8C9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3C831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1998.34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205E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222.4699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ECECFD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2203.71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F09695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4E73D12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E0C3A1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61E85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2189.46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BF0F8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166.9608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672257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2216.24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415413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5DC80B23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C2B3D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1D2EA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2206.24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378405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133.8602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7496D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2227.12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6FF5E0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199.4993</w:t>
            </w:r>
          </w:p>
        </w:tc>
      </w:tr>
      <w:tr w:rsidR="00955695" w:rsidRPr="00940336" w14:paraId="3B3D374B" w14:textId="77777777" w:rsidTr="00F85207">
        <w:trPr>
          <w:gridAfter w:val="1"/>
          <w:wAfter w:w="60" w:type="dxa"/>
          <w:trHeight w:val="294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E602590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98DFC13" w14:textId="501C302A" w:rsidR="00955695" w:rsidRPr="00940336" w:rsidRDefault="00E62850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trans-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70C3AEB" w14:textId="1FC988D5" w:rsidR="00955695" w:rsidRPr="00940336" w:rsidRDefault="00E62850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cis-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</w:tr>
      <w:tr w:rsidR="00955695" w:rsidRPr="00940336" w14:paraId="4E2E81EA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367EFDA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0D4EA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34711F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88A3EA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A9340E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2C12BAEB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693AC2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E3A0B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237.8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CCA57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CF42BA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236.37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E3AAD2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0.3059</w:t>
            </w:r>
          </w:p>
        </w:tc>
      </w:tr>
      <w:tr w:rsidR="00955695" w:rsidRPr="00940336" w14:paraId="63AFF0D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59990E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F59BFD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270.3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121A2F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1.2465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752A2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351.61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E001C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0.2694</w:t>
            </w:r>
          </w:p>
        </w:tc>
      </w:tr>
      <w:tr w:rsidR="00955695" w:rsidRPr="00940336" w14:paraId="77F68AB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FB6B2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EF769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659.05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49AF2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16.2848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75E32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598.82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B2A8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3A87D4B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83571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55E19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772.13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5F9CB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B060D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691.11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2484B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71.1302</w:t>
            </w:r>
          </w:p>
        </w:tc>
      </w:tr>
      <w:tr w:rsidR="00955695" w:rsidRPr="00940336" w14:paraId="03D1F29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7F83E8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984B1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805.58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2A480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DF8F5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817.89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A8BE4B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19.3112</w:t>
            </w:r>
          </w:p>
        </w:tc>
      </w:tr>
      <w:tr w:rsidR="00955695" w:rsidRPr="00940336" w14:paraId="745E686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85512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2A087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818.22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36FC3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161.7812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B4E8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851.45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43806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28.1181</w:t>
            </w:r>
          </w:p>
        </w:tc>
      </w:tr>
      <w:tr w:rsidR="00955695" w:rsidRPr="00940336" w14:paraId="5BC71CA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4D7A2E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F90C1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1255.56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F544A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56.7769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FBA7AF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1236.53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00D5D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59.4887</w:t>
            </w:r>
          </w:p>
        </w:tc>
      </w:tr>
      <w:tr w:rsidR="00955695" w:rsidRPr="00940336" w14:paraId="7D8B23D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0A339F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0F47A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1349.07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E086C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43A40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1282.68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9D1B7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34C2CFF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DEA05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EE8E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1412.17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DAC17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1299.149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23CD25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1361.76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25F155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1585.864</w:t>
            </w:r>
          </w:p>
        </w:tc>
      </w:tr>
      <w:tr w:rsidR="00955695" w:rsidRPr="00940336" w14:paraId="275D331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0B158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EA5A6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1563.44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3E4AE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6FC51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1556.58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8D7BC3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0.0558</w:t>
            </w:r>
          </w:p>
        </w:tc>
      </w:tr>
      <w:tr w:rsidR="00955695" w:rsidRPr="00940336" w14:paraId="234192F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7D1B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38B145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2001.63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997CF8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00249C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2018.05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2D57D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17.8684</w:t>
            </w:r>
          </w:p>
        </w:tc>
      </w:tr>
      <w:tr w:rsidR="00955695" w:rsidRPr="00940336" w14:paraId="11D499D6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5B08CF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11BA04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2019.35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BE10D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493.0976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3C440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2042.51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AFCDD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438.9959</w:t>
            </w:r>
          </w:p>
        </w:tc>
      </w:tr>
      <w:tr w:rsidR="00955695" w:rsidRPr="00940336" w14:paraId="78262A6F" w14:textId="77777777" w:rsidTr="00F85207">
        <w:trPr>
          <w:gridAfter w:val="1"/>
          <w:wAfter w:w="60" w:type="dxa"/>
          <w:trHeight w:val="312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41E58A5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B3B8A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i5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6460B2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i6</w:t>
            </w:r>
          </w:p>
        </w:tc>
      </w:tr>
      <w:tr w:rsidR="00955695" w:rsidRPr="00940336" w14:paraId="3A354684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6B36D3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165FDC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0C4DE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B9146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F4D795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5C256E46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28DF011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E3A49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233.71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2CBFB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0.1342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8C2BAD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167.35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85FC1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14.3984</w:t>
            </w:r>
          </w:p>
        </w:tc>
      </w:tr>
      <w:tr w:rsidR="00955695" w:rsidRPr="00940336" w14:paraId="36B0A46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30464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A9BB9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295.63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31A0A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7.9248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91A05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247.16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5930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8.7533</w:t>
            </w:r>
          </w:p>
        </w:tc>
      </w:tr>
      <w:tr w:rsidR="00955695" w:rsidRPr="00940336" w14:paraId="541FD0B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19FA4B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47DC04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324.75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746B4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5.4208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E7D94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300.85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2C2541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3.861</w:t>
            </w:r>
          </w:p>
        </w:tc>
      </w:tr>
      <w:tr w:rsidR="00955695" w:rsidRPr="00940336" w14:paraId="13C26E6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395D8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6AC6EF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373.07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2A092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25.7082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7AD9D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403.09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A76345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11.4703</w:t>
            </w:r>
          </w:p>
        </w:tc>
      </w:tr>
      <w:tr w:rsidR="00955695" w:rsidRPr="00940336" w14:paraId="25D36AE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5134B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04CE94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377.1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19DFFF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1.4687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5708E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544.92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13D4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7.0916</w:t>
            </w:r>
          </w:p>
        </w:tc>
      </w:tr>
      <w:tr w:rsidR="00955695" w:rsidRPr="00940336" w14:paraId="1AD49DA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AB83F1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959FB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430.32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C0A828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2.3658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A3F43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661.98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8059F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23.947</w:t>
            </w:r>
          </w:p>
        </w:tc>
      </w:tr>
      <w:tr w:rsidR="00955695" w:rsidRPr="00940336" w14:paraId="7C13311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9B14B7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1A7E8D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482.54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19D7D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1.4052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1D2D42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674.17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21CF1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9.5209</w:t>
            </w:r>
          </w:p>
        </w:tc>
      </w:tr>
      <w:tr w:rsidR="00955695" w:rsidRPr="00940336" w14:paraId="5631EA3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74E96D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FCC5E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877.88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842654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80.7523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63312C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837.75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06538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37.3408</w:t>
            </w:r>
          </w:p>
        </w:tc>
      </w:tr>
      <w:tr w:rsidR="00955695" w:rsidRPr="00940336" w14:paraId="11EE7E2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3F3F4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0FEC5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930.89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8E017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1.4716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7EDEC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1397.69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A945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20.0555</w:t>
            </w:r>
          </w:p>
        </w:tc>
      </w:tr>
      <w:tr w:rsidR="00955695" w:rsidRPr="00940336" w14:paraId="7F745F5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569B10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B80DE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2190.85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9F9A2D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95.5956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8E9091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2033.55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F0EA2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233.051</w:t>
            </w:r>
          </w:p>
        </w:tc>
      </w:tr>
      <w:tr w:rsidR="00955695" w:rsidRPr="00940336" w14:paraId="50875E5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E7AC6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7128FE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2210.98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E26A68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97.4174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CF18D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2145.52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2F9498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149.5774</w:t>
            </w:r>
          </w:p>
        </w:tc>
      </w:tr>
      <w:tr w:rsidR="00955695" w:rsidRPr="00940336" w14:paraId="123E1482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43B31A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DEDC6A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3889.18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5EA40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39.1952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C297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3230.78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23E11D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302.3669</w:t>
            </w:r>
          </w:p>
        </w:tc>
      </w:tr>
      <w:tr w:rsidR="00955695" w:rsidRPr="00940336" w14:paraId="5F18F94C" w14:textId="77777777" w:rsidTr="00F85207">
        <w:trPr>
          <w:gridAfter w:val="1"/>
          <w:wAfter w:w="60" w:type="dxa"/>
          <w:trHeight w:val="303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2A57EB0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1FA205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tsc1i1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3B8AE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tsi1i3</w:t>
            </w:r>
          </w:p>
        </w:tc>
      </w:tr>
      <w:tr w:rsidR="00955695" w:rsidRPr="00940336" w14:paraId="5B83C684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5C20CE7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19DC7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CEB43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880BBC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DAFC7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1AE0ECA5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6963AF4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0477A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-783.74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1240C5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21.6824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EFA37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-591.46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38B7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10.8647</w:t>
            </w:r>
          </w:p>
        </w:tc>
      </w:tr>
      <w:tr w:rsidR="00955695" w:rsidRPr="00940336" w14:paraId="16D7ECC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1E343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6B260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168.43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41F655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3.8734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37FF5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214.55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EF923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12.0379</w:t>
            </w:r>
          </w:p>
        </w:tc>
      </w:tr>
      <w:tr w:rsidR="00955695" w:rsidRPr="00940336" w14:paraId="74B064B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4A3E8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F17D49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228.68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0448E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0.1114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11CEF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251.28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E0F1B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2.1541</w:t>
            </w:r>
          </w:p>
        </w:tc>
      </w:tr>
      <w:tr w:rsidR="00955695" w:rsidRPr="00940336" w14:paraId="110985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E148A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51B28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453.37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DEB17D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6.484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EFF8E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394.03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D1A9D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6.5059</w:t>
            </w:r>
          </w:p>
        </w:tc>
      </w:tr>
      <w:tr w:rsidR="00955695" w:rsidRPr="00940336" w14:paraId="12755E3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55CDD0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698644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472.67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F4BF8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1.3242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09B21A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536.79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A65E7A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51.4452</w:t>
            </w:r>
          </w:p>
        </w:tc>
      </w:tr>
      <w:tr w:rsidR="00955695" w:rsidRPr="00940336" w14:paraId="56F2330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BAC5A2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E0B02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800.18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75B7B6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262.7868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B9AED5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579.59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19046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4.249</w:t>
            </w:r>
          </w:p>
        </w:tc>
      </w:tr>
      <w:tr w:rsidR="00955695" w:rsidRPr="00940336" w14:paraId="6B45CAA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49D6C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64A62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885.89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EB425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43.9435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FFF1F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810.62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978684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6.0524</w:t>
            </w:r>
          </w:p>
        </w:tc>
      </w:tr>
      <w:tr w:rsidR="00955695" w:rsidRPr="00940336" w14:paraId="106858B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F7B63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BB7071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888.1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7971F9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47.8031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BA4E7C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846.29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05BE4E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91.4153</w:t>
            </w:r>
          </w:p>
        </w:tc>
      </w:tr>
      <w:tr w:rsidR="00955695" w:rsidRPr="00940336" w14:paraId="64E65C1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E1F46C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EA4CC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1764.29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78F5E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272.1746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229654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1630.97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91E92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231.8283</w:t>
            </w:r>
          </w:p>
        </w:tc>
      </w:tr>
      <w:tr w:rsidR="00955695" w:rsidRPr="00940336" w14:paraId="4CEEC53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4689F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C7381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2196.85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1BFA2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59.437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FC027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2060.22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9AF80D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80.8718</w:t>
            </w:r>
          </w:p>
        </w:tc>
      </w:tr>
      <w:tr w:rsidR="00955695" w:rsidRPr="00940336" w14:paraId="0F2BA2B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F0FEA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095BB1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2240.58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B3770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63.4147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8D4238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2061.35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D63F7F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165.2793</w:t>
            </w:r>
          </w:p>
        </w:tc>
      </w:tr>
      <w:tr w:rsidR="00955695" w:rsidRPr="00940336" w14:paraId="0A0BD3BC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80EB3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6F6FE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2251.01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C845D2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73.6654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CF75A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2191.1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84CEC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103.3873</w:t>
            </w:r>
          </w:p>
        </w:tc>
      </w:tr>
      <w:tr w:rsidR="00955695" w:rsidRPr="00940336" w14:paraId="7658CE92" w14:textId="77777777" w:rsidTr="00F85207">
        <w:trPr>
          <w:gridAfter w:val="1"/>
          <w:wAfter w:w="60" w:type="dxa"/>
          <w:trHeight w:val="303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2C67EAF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3F6B99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tsi1p3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B39E024" w14:textId="6C912C9B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</w:t>
            </w:r>
            <w:r w:rsidR="00AC0762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p4</w:t>
            </w:r>
          </w:p>
        </w:tc>
      </w:tr>
      <w:tr w:rsidR="00955695" w:rsidRPr="00940336" w14:paraId="26450535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47F99CD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E03C4C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1A178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AA8625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8D108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75F6F299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40E595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B7D0E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-1402.45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D71D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728.1866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799EF7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-1350.71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7850AA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568.9818</w:t>
            </w:r>
          </w:p>
        </w:tc>
      </w:tr>
      <w:tr w:rsidR="00955695" w:rsidRPr="00940336" w14:paraId="2EFDFC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DC5C5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733CB8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913C7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0.1618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6CE8C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243.09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CF5DBC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0.0248</w:t>
            </w:r>
          </w:p>
        </w:tc>
      </w:tr>
      <w:tr w:rsidR="00955695" w:rsidRPr="00940336" w14:paraId="751D40A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0D60A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E6DC9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334.6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4E7E91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5.4625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FE675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270.08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728D91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0.2478</w:t>
            </w:r>
          </w:p>
        </w:tc>
      </w:tr>
      <w:tr w:rsidR="00955695" w:rsidRPr="00940336" w14:paraId="0C45DB3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E4696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0C212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341.26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60D09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2.7841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62E778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343.85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FAC9E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3.6209</w:t>
            </w:r>
          </w:p>
        </w:tc>
      </w:tr>
      <w:tr w:rsidR="00955695" w:rsidRPr="00940336" w14:paraId="5AE5605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EF89C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2A1AF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443.73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FD71E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3.3069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AC9C72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467.66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9EB173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4.1087</w:t>
            </w:r>
          </w:p>
        </w:tc>
      </w:tr>
      <w:tr w:rsidR="00955695" w:rsidRPr="00940336" w14:paraId="2ACF68F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CAE6D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B2984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794.29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087F2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54.6558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A80E9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605.89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E8B23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4.46</w:t>
            </w:r>
          </w:p>
        </w:tc>
      </w:tr>
      <w:tr w:rsidR="00955695" w:rsidRPr="00940336" w14:paraId="7D9019A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1FB1D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9A0150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810.53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D5453C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0.9149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71F2B7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752.81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D3988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21.2995</w:t>
            </w:r>
          </w:p>
        </w:tc>
      </w:tr>
      <w:tr w:rsidR="00955695" w:rsidRPr="00940336" w14:paraId="69DB67D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C354A5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3713B9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926.6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A0766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58.603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8E2A69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916.15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A1CB1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118.7214</w:t>
            </w:r>
          </w:p>
        </w:tc>
      </w:tr>
      <w:tr w:rsidR="00955695" w:rsidRPr="00940336" w14:paraId="7D5BA12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12A93B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970D42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1306.22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888AB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34.8205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E1E751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1607.99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17FC2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183.005</w:t>
            </w:r>
          </w:p>
        </w:tc>
      </w:tr>
      <w:tr w:rsidR="00955695" w:rsidRPr="00940336" w14:paraId="28E607D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F42A4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ABEA5E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1753.57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EEFDF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123.6864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3533F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2025.91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BBEFC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12.1893</w:t>
            </w:r>
          </w:p>
        </w:tc>
      </w:tr>
      <w:tr w:rsidR="00955695" w:rsidRPr="00940336" w14:paraId="528B240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BC75F5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AA1EB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2187.42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0E36EC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88.0742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01CD5A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2113.97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D3D44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127.1861</w:t>
            </w:r>
          </w:p>
        </w:tc>
      </w:tr>
      <w:tr w:rsidR="00955695" w:rsidRPr="00940336" w14:paraId="32165DA2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EF1DCC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FAFE65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2205.08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A251B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100.8506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C89EF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2183.6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2B2D80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93.6441</w:t>
            </w:r>
          </w:p>
        </w:tc>
      </w:tr>
      <w:tr w:rsidR="00955695" w:rsidRPr="00940336" w14:paraId="6F886103" w14:textId="77777777" w:rsidTr="00F85207">
        <w:trPr>
          <w:gridAfter w:val="1"/>
          <w:wAfter w:w="60" w:type="dxa"/>
          <w:trHeight w:val="339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F12E892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370DE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tsi3p3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C24817D" w14:textId="78025933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tsi3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p4</w:t>
            </w:r>
          </w:p>
        </w:tc>
      </w:tr>
      <w:tr w:rsidR="00955695" w:rsidRPr="00940336" w14:paraId="33958CF9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5DFEB0A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ECC5E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14968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82FD6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E349DC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57D505ED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0B4DF05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80A29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-1282.24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8DA68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373.7738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DEAEFA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-1309.37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8F987A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861.0131</w:t>
            </w:r>
          </w:p>
        </w:tc>
      </w:tr>
      <w:tr w:rsidR="00955695" w:rsidRPr="00940336" w14:paraId="613ECED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251382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0E40E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76.71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81E77D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0.1009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E92F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205.72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3C5AB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0.1069</w:t>
            </w:r>
          </w:p>
        </w:tc>
      </w:tr>
      <w:tr w:rsidR="00955695" w:rsidRPr="00940336" w14:paraId="4041BE5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191B0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D2A00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220.96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F5ED2E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0.8026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3CDAD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312.86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475A4D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2.8708</w:t>
            </w:r>
          </w:p>
        </w:tc>
      </w:tr>
      <w:tr w:rsidR="00955695" w:rsidRPr="00940336" w14:paraId="14378F3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5311C6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81C5A3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326.25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2BEAB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3.5441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7C3698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395.03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EB5818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3.5772</w:t>
            </w:r>
          </w:p>
        </w:tc>
      </w:tr>
      <w:tr w:rsidR="00955695" w:rsidRPr="00940336" w14:paraId="7AC0CEA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27EAD4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0C9D3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444.64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9C6D8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3.9998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C74B9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625.97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4F58A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1.3988</w:t>
            </w:r>
          </w:p>
        </w:tc>
      </w:tr>
      <w:tr w:rsidR="00955695" w:rsidRPr="00940336" w14:paraId="7493F06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1C4E57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9A4B9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558.18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F7EEC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26.465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3359F0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722.28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B23B9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40.8683</w:t>
            </w:r>
          </w:p>
        </w:tc>
      </w:tr>
      <w:tr w:rsidR="00955695" w:rsidRPr="00940336" w14:paraId="1FC404D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A7BA1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F34B5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741.35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79D290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34.0465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3B0F9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834.21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BD2C45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25.2703</w:t>
            </w:r>
          </w:p>
        </w:tc>
      </w:tr>
      <w:tr w:rsidR="00955695" w:rsidRPr="00940336" w14:paraId="6FF0DBB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F9A8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DBD85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865.15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AA4433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118.0397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AB281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950.48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D2859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46.8664</w:t>
            </w:r>
          </w:p>
        </w:tc>
      </w:tr>
      <w:tr w:rsidR="00955695" w:rsidRPr="00940336" w14:paraId="23CB51F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629342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C272A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1577.19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B4D97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153.8602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80692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1248.54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F2399A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50.3075</w:t>
            </w:r>
          </w:p>
        </w:tc>
      </w:tr>
      <w:tr w:rsidR="00955695" w:rsidRPr="00940336" w14:paraId="23A13C2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A1391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BBEB44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1848.48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E16CBA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51.0241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B909B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1659.08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5ACDCD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90.7894</w:t>
            </w:r>
          </w:p>
        </w:tc>
      </w:tr>
      <w:tr w:rsidR="00955695" w:rsidRPr="00940336" w14:paraId="4C2DC54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B8CD3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490EB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2100.37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69949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123.0481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1AD23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2032.19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A341C4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188.885</w:t>
            </w:r>
          </w:p>
        </w:tc>
      </w:tr>
      <w:tr w:rsidR="00955695" w:rsidRPr="00940336" w14:paraId="582F3222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2F62D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947F8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2144.91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91DB69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148.4104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3F269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2108.44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5B768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142.077</w:t>
            </w:r>
          </w:p>
        </w:tc>
      </w:tr>
      <w:tr w:rsidR="00955695" w:rsidRPr="00940336" w14:paraId="0136C6EC" w14:textId="77777777" w:rsidTr="00F85207">
        <w:trPr>
          <w:gridAfter w:val="1"/>
          <w:wAfter w:w="60" w:type="dxa"/>
          <w:trHeight w:val="312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5A33631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162C8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tsi1i2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5B66468" w14:textId="1B8F6B7F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</w:tr>
      <w:tr w:rsidR="00955695" w:rsidRPr="00940336" w14:paraId="7CCCA265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2D7A02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CB3871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E53636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0192BF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0B7F8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4F17E97C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517F05C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10EBF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-282.75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DA26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41.9396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5002F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-743.67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3DA6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248.6808</w:t>
            </w:r>
          </w:p>
        </w:tc>
      </w:tr>
      <w:tr w:rsidR="00955695" w:rsidRPr="00940336" w14:paraId="1D7AFB2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3650C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6A4C98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291.68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AD50B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3.7258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A2AE39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103.31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A691C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6.0365</w:t>
            </w:r>
          </w:p>
        </w:tc>
      </w:tr>
      <w:tr w:rsidR="00955695" w:rsidRPr="00940336" w14:paraId="7F179D7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2015A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8FD03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370.41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78A1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8.1432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7DC24E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185.52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37F8B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2.3624</w:t>
            </w:r>
          </w:p>
        </w:tc>
      </w:tr>
      <w:tr w:rsidR="00955695" w:rsidRPr="00940336" w14:paraId="43A29A5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7FFE0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4BD0B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540.6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93F7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2.1826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09505E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436.53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00F3C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1.4742</w:t>
            </w:r>
          </w:p>
        </w:tc>
      </w:tr>
      <w:tr w:rsidR="00955695" w:rsidRPr="00940336" w14:paraId="3628420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00891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D482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652.2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A7024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26.5409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40FB51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459.77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A1FB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2.645</w:t>
            </w:r>
          </w:p>
        </w:tc>
      </w:tr>
      <w:tr w:rsidR="00955695" w:rsidRPr="00940336" w14:paraId="47561B0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17A553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D2337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796.88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B1AEF5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224.9014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5D99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649.99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8DB7C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14.2348</w:t>
            </w:r>
          </w:p>
        </w:tc>
      </w:tr>
      <w:tr w:rsidR="00955695" w:rsidRPr="00940336" w14:paraId="7356DD7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D57825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30BA5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848.23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569A1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28.4651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05CFC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845.44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A4CE7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55.1872</w:t>
            </w:r>
          </w:p>
        </w:tc>
      </w:tr>
      <w:tr w:rsidR="00955695" w:rsidRPr="00940336" w14:paraId="240BB9B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67A35B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96B2BC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903.5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F7A84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75.6009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39DFD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867.31 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4E18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50.6548</w:t>
            </w:r>
          </w:p>
        </w:tc>
      </w:tr>
      <w:tr w:rsidR="00955695" w:rsidRPr="00940336" w14:paraId="1617D3E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0E114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5D2A2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1835.32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CB125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104.6023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2EC01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1981.22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1274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273.1058</w:t>
            </w:r>
          </w:p>
        </w:tc>
      </w:tr>
      <w:tr w:rsidR="00955695" w:rsidRPr="00940336" w14:paraId="671FBCF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B2959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61247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1995.35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5C20B4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227.8083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36A4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2165.22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B5E98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5.2040</w:t>
            </w:r>
          </w:p>
        </w:tc>
      </w:tr>
      <w:tr w:rsidR="00955695" w:rsidRPr="00940336" w14:paraId="1F519C9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7A0F2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48F564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2207.98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9EC9C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142.1898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3A17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2178.07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09A022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47.7022</w:t>
            </w:r>
          </w:p>
        </w:tc>
      </w:tr>
      <w:tr w:rsidR="00955695" w:rsidRPr="00940336" w14:paraId="241898AE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8F006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B39DD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2221.53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5F6EB0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123.8547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CA3717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2237.53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43C63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70.4064</w:t>
            </w:r>
          </w:p>
        </w:tc>
      </w:tr>
      <w:tr w:rsidR="00955695" w:rsidRPr="00940336" w14:paraId="54F97860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EA61D7B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5C5E2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tsi1p3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38D76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tsi2i3</w:t>
            </w:r>
          </w:p>
        </w:tc>
      </w:tr>
      <w:tr w:rsidR="00955695" w:rsidRPr="00940336" w14:paraId="02340B0B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18BD10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BDF68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4B866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1510CC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D640C2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4E79FE4B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21985F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D9ADF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-332.86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97225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99.8001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B1109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-593.89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7AEF85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2.2741</w:t>
            </w:r>
          </w:p>
        </w:tc>
      </w:tr>
      <w:tr w:rsidR="00955695" w:rsidRPr="00940336" w14:paraId="3157BC4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91D51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4BFDB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99.5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4A1C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0.0748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9356CC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267.98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19B63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2.0398</w:t>
            </w:r>
          </w:p>
        </w:tc>
      </w:tr>
      <w:tr w:rsidR="00955695" w:rsidRPr="00940336" w14:paraId="687F483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DDDA6D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56337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124.12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50025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0.556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1A7D8D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300.8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F3612E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5.5753</w:t>
            </w:r>
          </w:p>
        </w:tc>
      </w:tr>
      <w:tr w:rsidR="00955695" w:rsidRPr="00940336" w14:paraId="686B0FD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603015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C57FEE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241.91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6DB1E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24.8821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F2AA66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452.42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3E3B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10.0942</w:t>
            </w:r>
          </w:p>
        </w:tc>
      </w:tr>
      <w:tr w:rsidR="00955695" w:rsidRPr="00940336" w14:paraId="4DF2299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E4BDA4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F02164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254.95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E1DBA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4.2298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5859B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614.67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1A0B95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5.2518</w:t>
            </w:r>
          </w:p>
        </w:tc>
      </w:tr>
      <w:tr w:rsidR="00955695" w:rsidRPr="00940336" w14:paraId="193E1F1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E31BB6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4EE3CF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418.6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2A4FF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13.3602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EE71D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638.62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601CD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15.6223</w:t>
            </w:r>
          </w:p>
        </w:tc>
      </w:tr>
      <w:tr w:rsidR="00955695" w:rsidRPr="00940336" w14:paraId="1D11B5E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F3CADA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DE74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817.87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225393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316.7675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910AE9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876.7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07FA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76.709</w:t>
            </w:r>
          </w:p>
        </w:tc>
      </w:tr>
      <w:tr w:rsidR="00955695" w:rsidRPr="00940336" w14:paraId="0245C42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B7BE9D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BC7645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893.8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60C85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62.9431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AF201E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937.61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13ED3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198.8877</w:t>
            </w:r>
          </w:p>
        </w:tc>
      </w:tr>
      <w:tr w:rsidR="00955695" w:rsidRPr="00940336" w14:paraId="1922C08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981D0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42A6B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912.11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63045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29.8354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3A9A31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1829.74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DE2996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110.9703</w:t>
            </w:r>
          </w:p>
        </w:tc>
      </w:tr>
      <w:tr w:rsidR="00955695" w:rsidRPr="00940336" w14:paraId="192166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541E8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C8B97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2002.24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2438DB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422.8273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4A17E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2030.53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282A5D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178.1774</w:t>
            </w:r>
          </w:p>
        </w:tc>
      </w:tr>
      <w:tr w:rsidR="00955695" w:rsidRPr="00940336" w14:paraId="0289029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16FA36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2DC5D1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2178.25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AED12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91.8809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E3FB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2135.07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C465D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202.2991</w:t>
            </w:r>
          </w:p>
        </w:tc>
      </w:tr>
      <w:tr w:rsidR="00955695" w:rsidRPr="00940336" w14:paraId="6A8F2A2B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D3576D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71D90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2187.86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42FAB1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115.6326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3C36E6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2172.29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B6FC9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152.6731</w:t>
            </w:r>
          </w:p>
        </w:tc>
      </w:tr>
      <w:tr w:rsidR="00955695" w:rsidRPr="00940336" w14:paraId="7743EC94" w14:textId="77777777" w:rsidTr="00F85207">
        <w:trPr>
          <w:gridAfter w:val="1"/>
          <w:wAfter w:w="60" w:type="dxa"/>
          <w:trHeight w:val="294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151B015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5DCBDCB" w14:textId="4AFC9C6F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069D603" w14:textId="4C87E8A4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cis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</w:tr>
      <w:tr w:rsidR="00955695" w:rsidRPr="00940336" w14:paraId="376DD926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3D7F28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E7F60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7A5472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AA819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DE5795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7C3E5C8C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0C3064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779C5C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-485.72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5A5DC8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26.8866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7091F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-529.52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41B740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3.2479</w:t>
            </w:r>
          </w:p>
        </w:tc>
      </w:tr>
      <w:tr w:rsidR="00955695" w:rsidRPr="00940336" w14:paraId="27D5446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F714F4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8FC6BA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120.19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6B9E8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5.3185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529224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6153D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7.8968</w:t>
            </w:r>
          </w:p>
        </w:tc>
      </w:tr>
      <w:tr w:rsidR="00955695" w:rsidRPr="00940336" w14:paraId="3C19759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BAE850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32345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405.17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E0DA19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2.8555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BFC6D4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393.2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DFA08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7.055</w:t>
            </w:r>
          </w:p>
        </w:tc>
      </w:tr>
      <w:tr w:rsidR="00955695" w:rsidRPr="00940336" w14:paraId="4C0B30D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7C07B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E514A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553.57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A344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3.1732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8B7B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543.4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0AAFE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3.1016</w:t>
            </w:r>
          </w:p>
        </w:tc>
      </w:tr>
      <w:tr w:rsidR="00955695" w:rsidRPr="00940336" w14:paraId="708409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45CC47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E970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650.72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793A0B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4.3127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8880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608.41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C855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47.416</w:t>
            </w:r>
          </w:p>
        </w:tc>
      </w:tr>
      <w:tr w:rsidR="00955695" w:rsidRPr="00940336" w14:paraId="17F9639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477023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49BB3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766.54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445A4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84.0021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ED73E6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810.16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2829E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42.0856</w:t>
            </w:r>
          </w:p>
        </w:tc>
      </w:tr>
      <w:tr w:rsidR="00955695" w:rsidRPr="00940336" w14:paraId="434B192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56E0D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A17B7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898.1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AEB454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147.9299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ECD361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893.15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A0077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227.5781</w:t>
            </w:r>
          </w:p>
        </w:tc>
      </w:tr>
      <w:tr w:rsidR="00955695" w:rsidRPr="00940336" w14:paraId="501ED04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311AE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872D9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1204.96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8FBE4E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91.6571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28AA2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1373.94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B8533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39.9266</w:t>
            </w:r>
          </w:p>
        </w:tc>
      </w:tr>
      <w:tr w:rsidR="00955695" w:rsidRPr="00940336" w14:paraId="514ACB0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928D5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93D26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1860.65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7FB0A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604.2944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4E067E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1661.66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FFE7E9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337.253</w:t>
            </w:r>
          </w:p>
        </w:tc>
      </w:tr>
      <w:tr w:rsidR="00955695" w:rsidRPr="00940336" w14:paraId="5FF4872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5CC9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BA65A4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1965.03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7E2B0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193.0096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A2ECB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1908.11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B5F3E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111.1043</w:t>
            </w:r>
          </w:p>
        </w:tc>
      </w:tr>
      <w:tr w:rsidR="00955695" w:rsidRPr="00940336" w14:paraId="23A6FDE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2F0E8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F1D55C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2006.04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37099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217.4132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1B1EE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1947.31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20C0E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304.7144</w:t>
            </w:r>
          </w:p>
        </w:tc>
      </w:tr>
      <w:tr w:rsidR="00955695" w:rsidRPr="00940336" w14:paraId="7BF34D19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867A7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B9FC0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2085.65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AA5C1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173.1008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405FC4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2017.72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4AAEA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269.3057</w:t>
            </w:r>
          </w:p>
        </w:tc>
      </w:tr>
      <w:tr w:rsidR="00955695" w:rsidRPr="00940336" w14:paraId="395CC064" w14:textId="77777777" w:rsidTr="00F85207">
        <w:trPr>
          <w:gridAfter w:val="1"/>
          <w:wAfter w:w="60" w:type="dxa"/>
          <w:trHeight w:val="294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FE1AA0C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F4572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tsi2i5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6536B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tsi2i6</w:t>
            </w:r>
          </w:p>
        </w:tc>
      </w:tr>
      <w:tr w:rsidR="00955695" w:rsidRPr="00940336" w14:paraId="42DECBCA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364D996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A025B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785FCF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A453B2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CFB61A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69DDC17C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783CE9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3C6CF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-1295.71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D1816D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316.5997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03167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-648.25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26F10A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249.4191</w:t>
            </w:r>
          </w:p>
        </w:tc>
      </w:tr>
      <w:tr w:rsidR="00955695" w:rsidRPr="00940336" w14:paraId="7A86325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B54997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78F9D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300.61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A2D76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3.0475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12DE3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204.73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884679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8.3539</w:t>
            </w:r>
          </w:p>
        </w:tc>
      </w:tr>
      <w:tr w:rsidR="00955695" w:rsidRPr="00940336" w14:paraId="6B1004B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94524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CA711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350.38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052C2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14.0077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20269A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330.15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19BA4D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6.9163</w:t>
            </w:r>
          </w:p>
        </w:tc>
      </w:tr>
      <w:tr w:rsidR="00955695" w:rsidRPr="00940336" w14:paraId="1E1337A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09242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620C1A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464.86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B1B9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10.6951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A2DCAF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454.28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9CF3A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15.0668</w:t>
            </w:r>
          </w:p>
        </w:tc>
      </w:tr>
      <w:tr w:rsidR="00955695" w:rsidRPr="00940336" w14:paraId="7D02B5E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24A36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42B77E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487.99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2A3880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12.3724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6A717D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480.54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4B5B8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10.3735</w:t>
            </w:r>
          </w:p>
        </w:tc>
      </w:tr>
      <w:tr w:rsidR="00955695" w:rsidRPr="00940336" w14:paraId="5C84C2D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C08A4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2A072E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687.97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64ED9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77.5117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FBCCB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718.81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8E962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45.9166</w:t>
            </w:r>
          </w:p>
        </w:tc>
      </w:tr>
      <w:tr w:rsidR="00955695" w:rsidRPr="00940336" w14:paraId="6D7FD0E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C327F8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85423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845.86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EEF73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6.3845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32FD10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853.68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C7271A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87.4717</w:t>
            </w:r>
          </w:p>
        </w:tc>
      </w:tr>
      <w:tr w:rsidR="00955695" w:rsidRPr="00940336" w14:paraId="305EC61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B7E7D6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E9D642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929.41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719266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181.9666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E33AA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938.68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4CD3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67.5466</w:t>
            </w:r>
          </w:p>
        </w:tc>
      </w:tr>
      <w:tr w:rsidR="00955695" w:rsidRPr="00940336" w14:paraId="11B5C58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EE21F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3E2EFC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1619.6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41450F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103.6871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A72369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1767.15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AA547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96.6983</w:t>
            </w:r>
          </w:p>
        </w:tc>
      </w:tr>
      <w:tr w:rsidR="00955695" w:rsidRPr="00940336" w14:paraId="585F4EF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566E0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6B795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1759.24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FAE3A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112.2305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FBE25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2000.95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42632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212.2138</w:t>
            </w:r>
          </w:p>
        </w:tc>
      </w:tr>
      <w:tr w:rsidR="00955695" w:rsidRPr="00940336" w14:paraId="4B39916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B64840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2948B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2171.28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CD7AEA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130.676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955425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2034.92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6E0055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305.234</w:t>
            </w:r>
          </w:p>
        </w:tc>
      </w:tr>
      <w:tr w:rsidR="00955695" w:rsidRPr="00940336" w14:paraId="7FA94F4B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A8B07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2AFCF8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2186.96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DBA33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125.7352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B43A4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2175.35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D1BD4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146.7102</w:t>
            </w:r>
          </w:p>
        </w:tc>
      </w:tr>
      <w:tr w:rsidR="00955695" w:rsidRPr="00940336" w14:paraId="2EBDE389" w14:textId="77777777" w:rsidTr="00F85207">
        <w:trPr>
          <w:gridAfter w:val="1"/>
          <w:wAfter w:w="60" w:type="dxa"/>
          <w:trHeight w:val="312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D53E01E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5C999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tsi2p1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21AF1E0" w14:textId="51AB0874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cis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</w:t>
            </w:r>
          </w:p>
        </w:tc>
      </w:tr>
      <w:tr w:rsidR="00955695" w:rsidRPr="00940336" w14:paraId="2C40CAFD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45CECB5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95BE13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4DC94B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D41E2C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3A501B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12307CBF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4CB814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CE986D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-1149.82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5E5BC5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461.79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97658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-597.53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C35AC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15.7664</w:t>
            </w:r>
          </w:p>
        </w:tc>
      </w:tr>
      <w:tr w:rsidR="00955695" w:rsidRPr="00940336" w14:paraId="3EA5228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92E53B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4DC93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208.61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2D8FB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5.895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EE0FB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196.78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DDD522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10.7285</w:t>
            </w:r>
          </w:p>
        </w:tc>
      </w:tr>
      <w:tr w:rsidR="00955695" w:rsidRPr="00940336" w14:paraId="118C5FC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02B04D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D6482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332.62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402258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9.6234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166DBE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582.23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20EEC5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12.9839</w:t>
            </w:r>
          </w:p>
        </w:tc>
      </w:tr>
      <w:tr w:rsidR="00955695" w:rsidRPr="00940336" w14:paraId="0D866DC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14411C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B6B6CD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425.24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3A60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10.6445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186691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605.28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C7988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130.1714</w:t>
            </w:r>
          </w:p>
        </w:tc>
      </w:tr>
      <w:tr w:rsidR="00955695" w:rsidRPr="00940336" w14:paraId="4982CCD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92D12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1210CB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447.66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BF2AE8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10.3086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81FA67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689.3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14259F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13.7511</w:t>
            </w:r>
          </w:p>
        </w:tc>
      </w:tr>
      <w:tr w:rsidR="00955695" w:rsidRPr="00940336" w14:paraId="3060168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9F972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1A7B8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709.88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A5959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44.4548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0DC8A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902.67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7C01E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60.7683</w:t>
            </w:r>
          </w:p>
        </w:tc>
      </w:tr>
      <w:tr w:rsidR="00955695" w:rsidRPr="00940336" w14:paraId="3FF5C1B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14D320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98603F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822.68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5534C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59.319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7BD3E1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944.59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0474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31.5823</w:t>
            </w:r>
          </w:p>
        </w:tc>
      </w:tr>
      <w:tr w:rsidR="00955695" w:rsidRPr="00940336" w14:paraId="23BEF0F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2156F4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B5BFDC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950.25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32340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60.5075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A785CA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1256.59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686FD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366.6139</w:t>
            </w:r>
          </w:p>
        </w:tc>
      </w:tr>
      <w:tr w:rsidR="00955695" w:rsidRPr="00940336" w14:paraId="623AF6F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F2E73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423B4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1728.24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8DD0AA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169.2998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2EE4FC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1430.75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B777E7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73.1433</w:t>
            </w:r>
          </w:p>
        </w:tc>
      </w:tr>
      <w:tr w:rsidR="00955695" w:rsidRPr="00940336" w14:paraId="13AED30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B213ED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5759C0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1874.94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BEF4FB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101.5367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6D13E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1918.91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452B3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110.2969</w:t>
            </w:r>
          </w:p>
        </w:tc>
      </w:tr>
      <w:tr w:rsidR="00955695" w:rsidRPr="00940336" w14:paraId="0C941F6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4E380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6BDD70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1985.17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BEDEA5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244.2972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1443FE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1978.41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2539B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152.3871</w:t>
            </w:r>
          </w:p>
        </w:tc>
      </w:tr>
      <w:tr w:rsidR="00955695" w:rsidRPr="00940336" w14:paraId="33F7B71A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985EB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1AAED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2119.07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5588B9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168.894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0F10AD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2005.15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A387BF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302.5566</w:t>
            </w:r>
          </w:p>
        </w:tc>
      </w:tr>
      <w:tr w:rsidR="00955695" w:rsidRPr="00940336" w14:paraId="5610FDA0" w14:textId="77777777" w:rsidTr="00F85207">
        <w:trPr>
          <w:gridAfter w:val="1"/>
          <w:wAfter w:w="60" w:type="dxa"/>
          <w:trHeight w:val="303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1381F29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1104302" w14:textId="42F2529F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i4p1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7E778C6" w14:textId="38A5EBBA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</w:t>
            </w:r>
            <w:r w:rsidR="003914B3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cis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i4p1</w:t>
            </w:r>
          </w:p>
        </w:tc>
      </w:tr>
      <w:tr w:rsidR="00955695" w:rsidRPr="00940336" w14:paraId="2D41FE39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64DEB7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F3AEA7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241517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EDEF63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A9911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190B4BD8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57C2A18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BC9E0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-1227.94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082D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276.3292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7D658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-1177.18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4FAEAB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439.6241</w:t>
            </w:r>
          </w:p>
        </w:tc>
      </w:tr>
      <w:tr w:rsidR="00955695" w:rsidRPr="00940336" w14:paraId="4C18FF8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1695D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230501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27E6E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0.4985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76AE1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225.91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A6C69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0.7889</w:t>
            </w:r>
          </w:p>
        </w:tc>
      </w:tr>
      <w:tr w:rsidR="00955695" w:rsidRPr="00940336" w14:paraId="422F376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60F298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B8A0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512.35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BF1DF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32.7636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90CE18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549.88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E33BEE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7.8377</w:t>
            </w:r>
          </w:p>
        </w:tc>
      </w:tr>
      <w:tr w:rsidR="00955695" w:rsidRPr="00940336" w14:paraId="1F97890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86D269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E6E1CD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622.29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15611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8.6592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DFD10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581.46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075505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8.763</w:t>
            </w:r>
          </w:p>
        </w:tc>
      </w:tr>
      <w:tr w:rsidR="00955695" w:rsidRPr="00940336" w14:paraId="54BE7A3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37165B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0587EA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731.68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DFF2CE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6.0416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16A4CC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674.19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610FCC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27.9223</w:t>
            </w:r>
          </w:p>
        </w:tc>
      </w:tr>
      <w:tr w:rsidR="00955695" w:rsidRPr="00940336" w14:paraId="4F2A2BC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A638F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8968D2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811.64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2B137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39.7917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9BD3E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801.04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C1D67F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52.7951</w:t>
            </w:r>
          </w:p>
        </w:tc>
      </w:tr>
      <w:tr w:rsidR="00955695" w:rsidRPr="00940336" w14:paraId="2EA4833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FDF0C6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AEA7B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957.54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90689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20.7523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F093E3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875.34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A400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224.6189</w:t>
            </w:r>
          </w:p>
        </w:tc>
      </w:tr>
      <w:tr w:rsidR="00955695" w:rsidRPr="00940336" w14:paraId="49A3A5F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849CCE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246F1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1118.61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6A6F9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364.9517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EC4F06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1014.04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446C29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248.0471</w:t>
            </w:r>
          </w:p>
        </w:tc>
      </w:tr>
      <w:tr w:rsidR="00955695" w:rsidRPr="00940336" w14:paraId="4162239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6220A4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2F05B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1489.99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9F4CD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67.6018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F8E81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1500.14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8FF9E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125.0714</w:t>
            </w:r>
          </w:p>
        </w:tc>
      </w:tr>
      <w:tr w:rsidR="00955695" w:rsidRPr="00940336" w14:paraId="53EFD8CE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CFC3C4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A099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1741.29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1E4E4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89.0703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CAE508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1718.17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65487E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55.3443</w:t>
            </w:r>
          </w:p>
        </w:tc>
      </w:tr>
      <w:tr w:rsidR="00955695" w:rsidRPr="00940336" w14:paraId="782BEE4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35D2FC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8FEB0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1769.91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B5870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154.6512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80994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1774.3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2948E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253.5251</w:t>
            </w:r>
          </w:p>
        </w:tc>
      </w:tr>
      <w:tr w:rsidR="00955695" w:rsidRPr="00940336" w14:paraId="760CEB10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861574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95E73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1990.2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78573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246.67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5ADA55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1966.37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1AC9CE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240.7512</w:t>
            </w:r>
          </w:p>
        </w:tc>
      </w:tr>
      <w:tr w:rsidR="00955695" w:rsidRPr="00940336" w14:paraId="27AB3364" w14:textId="77777777" w:rsidTr="00F85207">
        <w:trPr>
          <w:gridAfter w:val="1"/>
          <w:wAfter w:w="60" w:type="dxa"/>
          <w:trHeight w:val="339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8A2C324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7251F8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tsi5p2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636997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tsi6p2</w:t>
            </w:r>
          </w:p>
        </w:tc>
      </w:tr>
      <w:tr w:rsidR="00955695" w:rsidRPr="00940336" w14:paraId="0167FE53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6DDF5B3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CBB4F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8EBB1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50480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8B5CC3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2F96E08F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0D946D4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231F0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-337.43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F0A9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14.959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BA0A9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-140.52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A009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24.7763</w:t>
            </w:r>
          </w:p>
        </w:tc>
      </w:tr>
      <w:tr w:rsidR="00955695" w:rsidRPr="00940336" w14:paraId="135C55A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A31A3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D6948C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B19EA2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0.0085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C3908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268.79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2F7B15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6.3634</w:t>
            </w:r>
          </w:p>
        </w:tc>
      </w:tr>
      <w:tr w:rsidR="00955695" w:rsidRPr="00940336" w14:paraId="7A7E7FC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84E3D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C884E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103.99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43A274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0.3486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600ACA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286.9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EC337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5.5014</w:t>
            </w:r>
          </w:p>
        </w:tc>
      </w:tr>
      <w:tr w:rsidR="00955695" w:rsidRPr="00940336" w14:paraId="33F28F9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1F87CD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4DAEB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176.84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D79FC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1.8311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BD8428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340.92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27CAC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6.1503</w:t>
            </w:r>
          </w:p>
        </w:tc>
      </w:tr>
      <w:tr w:rsidR="00955695" w:rsidRPr="00940336" w14:paraId="45CA7ED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B7AFBF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8209B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201.42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00319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14.5326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7BDC4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483.16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ABE68E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0.3233</w:t>
            </w:r>
          </w:p>
        </w:tc>
      </w:tr>
      <w:tr w:rsidR="00955695" w:rsidRPr="00940336" w14:paraId="528B147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46FF42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F6B9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222.29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540504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11.6192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F541AE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538.03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899778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19.2947</w:t>
            </w:r>
          </w:p>
        </w:tc>
      </w:tr>
      <w:tr w:rsidR="00955695" w:rsidRPr="00940336" w14:paraId="4178465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C9CE95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AB01C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355.09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12FEA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6.828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63950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573.78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FD5A0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16.4562</w:t>
            </w:r>
          </w:p>
        </w:tc>
      </w:tr>
      <w:tr w:rsidR="00955695" w:rsidRPr="00940336" w14:paraId="1027B8DF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E2F0D1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E16CA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361.11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B516D1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0.2708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DD329E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789.95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8FB6A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8.8646</w:t>
            </w:r>
          </w:p>
        </w:tc>
      </w:tr>
      <w:tr w:rsidR="00955695" w:rsidRPr="00940336" w14:paraId="42343D7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EEC0F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11BFF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784.34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A3485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54.0167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BF257C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1176.9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B1DD2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7.1961</w:t>
            </w:r>
          </w:p>
        </w:tc>
      </w:tr>
      <w:tr w:rsidR="00955695" w:rsidRPr="00940336" w14:paraId="5576826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9275E0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64F94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1935.72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1311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61.1949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493AE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2021.38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09A2B2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188.0934</w:t>
            </w:r>
          </w:p>
        </w:tc>
      </w:tr>
      <w:tr w:rsidR="00955695" w:rsidRPr="00940336" w14:paraId="2AA7373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E74D62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49376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ADED64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87.8877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1CEA77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2216.87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FFCA7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113.557</w:t>
            </w:r>
          </w:p>
        </w:tc>
      </w:tr>
      <w:tr w:rsidR="00955695" w:rsidRPr="00940336" w14:paraId="062FEF69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BFE94E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0A2F37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4365.99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662701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4.8505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973497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3651.6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D5768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179.602</w:t>
            </w:r>
          </w:p>
        </w:tc>
      </w:tr>
      <w:tr w:rsidR="00955695" w:rsidRPr="00940336" w14:paraId="3387E81E" w14:textId="77777777" w:rsidTr="00F85207">
        <w:trPr>
          <w:gridAfter w:val="1"/>
          <w:wAfter w:w="60" w:type="dxa"/>
          <w:trHeight w:val="312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80039A0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BAFAEF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p1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DD79BF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p2</w:t>
            </w:r>
          </w:p>
        </w:tc>
      </w:tr>
      <w:tr w:rsidR="00955695" w:rsidRPr="00940336" w14:paraId="6FF9C52F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7FE08B0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441A9D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1D55F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E782C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34F9AF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765467D0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5C0E7DC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2FC361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125.41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0B452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4.1997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0BF3E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213.4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3CC0E7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0.7333</w:t>
            </w:r>
          </w:p>
        </w:tc>
      </w:tr>
      <w:tr w:rsidR="00955695" w:rsidRPr="00940336" w14:paraId="178F50C3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F1F7C6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5F3DC7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191.81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75DE71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46.8226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8786FF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389.02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F6B6F0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2.7673</w:t>
            </w:r>
          </w:p>
        </w:tc>
      </w:tr>
      <w:tr w:rsidR="00955695" w:rsidRPr="00940336" w14:paraId="43EFC33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01A0DE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29502B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434.8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995A9D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0.2118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DA1F0B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669.21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89C016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39.0096</w:t>
            </w:r>
          </w:p>
        </w:tc>
      </w:tr>
      <w:tr w:rsidR="00955695" w:rsidRPr="00940336" w14:paraId="1AC3701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020B7D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238DEE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831.51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CB7E0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0.0021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BAE00D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1028.27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D6445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340.3396</w:t>
            </w:r>
          </w:p>
        </w:tc>
      </w:tr>
      <w:tr w:rsidR="00955695" w:rsidRPr="00940336" w14:paraId="3DC726E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6B0096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64C51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1323.18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6E946E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62.7616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E515C4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1383.41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24D627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115.704</w:t>
            </w:r>
          </w:p>
        </w:tc>
      </w:tr>
      <w:tr w:rsidR="00955695" w:rsidRPr="00940336" w14:paraId="310E6471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C2C443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94097D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1573.34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E0EDC7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0.0161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B2D94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1985.36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E98A56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258.0191</w:t>
            </w:r>
          </w:p>
        </w:tc>
      </w:tr>
      <w:tr w:rsidR="00955695" w:rsidRPr="00940336" w14:paraId="135C1154" w14:textId="77777777" w:rsidTr="00F85207">
        <w:trPr>
          <w:gridAfter w:val="1"/>
          <w:wAfter w:w="60" w:type="dxa"/>
          <w:trHeight w:val="294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0301ED7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11BE5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32510C" w14:textId="70F9547F" w:rsidR="00955695" w:rsidRPr="00940336" w:rsidRDefault="003914B3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trans-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p4</w:t>
            </w:r>
          </w:p>
        </w:tc>
      </w:tr>
      <w:tr w:rsidR="00955695" w:rsidRPr="00940336" w14:paraId="77E2945D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4E1180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078EFA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A8E9E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C6478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60A68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28B05D68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4A629A8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3CE6EA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272.86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176E49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1.6763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92B4C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263.52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D2251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751969F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0FC3A6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759FA5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279.59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1E552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5.6856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58B139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331.55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7AB25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6.9855</w:t>
            </w:r>
          </w:p>
        </w:tc>
      </w:tr>
      <w:tr w:rsidR="00955695" w:rsidRPr="00940336" w14:paraId="5FD9A684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B02C37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41219A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365.89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56FF38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7.2002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2DDD77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426.19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A0834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10.115</w:t>
            </w:r>
          </w:p>
        </w:tc>
      </w:tr>
      <w:tr w:rsidR="00955695" w:rsidRPr="00940336" w14:paraId="4FCAD88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BD600B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BE6B33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903.43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C752D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100.1509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661506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663.39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E55E1F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445BEA48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3E1D9C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A6BC7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2150.26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3C1682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134.1411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DC4FC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2031.06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90949A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6365A3A3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53798B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0EB303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2161.55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9A4EE7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136.2414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75C3DB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2037.46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8B7849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423.4986</w:t>
            </w:r>
          </w:p>
        </w:tc>
      </w:tr>
      <w:tr w:rsidR="00955695" w:rsidRPr="00940336" w14:paraId="32166A0B" w14:textId="77777777" w:rsidTr="00F85207">
        <w:trPr>
          <w:gridAfter w:val="1"/>
          <w:wAfter w:w="60" w:type="dxa"/>
          <w:trHeight w:val="303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4392CF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463ECEF" w14:textId="0B130765" w:rsidR="00955695" w:rsidRPr="00940336" w:rsidRDefault="003914B3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cis-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="00955695"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p4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8856F9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p1</w:t>
            </w:r>
          </w:p>
        </w:tc>
      </w:tr>
      <w:tr w:rsidR="00955695" w:rsidRPr="00940336" w14:paraId="233FB41C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20EEE36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79734E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ED60C4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4A2427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FDC589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40B98C5C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5DED57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5401F2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249.38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7F90A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5.1925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805013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306.59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30CE4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0.3879</w:t>
            </w:r>
          </w:p>
        </w:tc>
      </w:tr>
      <w:tr w:rsidR="00955695" w:rsidRPr="00940336" w14:paraId="0BACC286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94A861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B06933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324.38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64B93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2.1312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C67925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846.2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C66B7F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37.7283</w:t>
            </w:r>
          </w:p>
        </w:tc>
      </w:tr>
      <w:tr w:rsidR="00955695" w:rsidRPr="00940336" w14:paraId="507BEBD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7DAF33E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567A2C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387.04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3DC6F0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4.2089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A9D3FD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1020.51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A7913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955695" w:rsidRPr="00940336" w14:paraId="3AF400DA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1260C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5189B4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584.03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C0A91F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22.0511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C8F9FE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1110.65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CF5561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458.1158</w:t>
            </w:r>
          </w:p>
        </w:tc>
      </w:tr>
      <w:tr w:rsidR="00955695" w:rsidRPr="00940336" w14:paraId="7A634C01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3DD17EE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8FDC68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1949.39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AB6BAE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205.1258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F2D2C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1486.36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3038DC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35.8855</w:t>
            </w:r>
          </w:p>
        </w:tc>
      </w:tr>
      <w:tr w:rsidR="00955695" w:rsidRPr="00940336" w14:paraId="1DC947CA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E67C9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EA87A8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2048.53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0714B8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194.5562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56B8D2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1561.91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A11F3F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10.0911</w:t>
            </w:r>
          </w:p>
        </w:tc>
      </w:tr>
      <w:tr w:rsidR="00955695" w:rsidRPr="00940336" w14:paraId="19199F87" w14:textId="77777777" w:rsidTr="00F85207">
        <w:trPr>
          <w:gridAfter w:val="1"/>
          <w:wAfter w:w="60" w:type="dxa"/>
          <w:trHeight w:val="276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DD3CA01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0F955F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p2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864ABA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p3</w:t>
            </w:r>
          </w:p>
        </w:tc>
      </w:tr>
      <w:tr w:rsidR="00955695" w:rsidRPr="00940336" w14:paraId="32AB1615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709B59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A87460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295756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AC586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6B82D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955695" w:rsidRPr="00940336" w14:paraId="242CB1B5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687AF69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052422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146.13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EC11A2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41.8162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1151C4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251.73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1EB1FB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21.284</w:t>
            </w:r>
          </w:p>
        </w:tc>
      </w:tr>
      <w:tr w:rsidR="00955695" w:rsidRPr="00940336" w14:paraId="3809A482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1AA3AC1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A9CDB5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336.3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E96D7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6.7852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BD5DC89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322.04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67A2C7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4.645</w:t>
            </w:r>
          </w:p>
        </w:tc>
      </w:tr>
      <w:tr w:rsidR="00955695" w:rsidRPr="00940336" w14:paraId="70DB1F30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64F8D4A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904260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472.67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F3395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4.5376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90CD9C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326.43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D0B983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5.3091</w:t>
            </w:r>
          </w:p>
        </w:tc>
      </w:tr>
      <w:tr w:rsidR="00955695" w:rsidRPr="00940336" w14:paraId="1E91977B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148710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3258F8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1019.09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3003AC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139.6876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DB03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850.76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F1332D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64.0203</w:t>
            </w:r>
          </w:p>
        </w:tc>
      </w:tr>
      <w:tr w:rsidR="00955695" w:rsidRPr="00940336" w14:paraId="229DEFD9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526D007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AB759E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1593.93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6FFCA42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84.0702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DFEFE5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2188.89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A6F8067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70.3001</w:t>
            </w:r>
          </w:p>
        </w:tc>
      </w:tr>
      <w:tr w:rsidR="00955695" w:rsidRPr="00940336" w14:paraId="1396650D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007183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B38112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2161.98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0F5E61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119.8511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4890F0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2210.9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91206AA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82.8437</w:t>
            </w:r>
          </w:p>
        </w:tc>
      </w:tr>
      <w:tr w:rsidR="00955695" w:rsidRPr="00940336" w14:paraId="26982406" w14:textId="77777777" w:rsidTr="00F85207">
        <w:trPr>
          <w:gridAfter w:val="1"/>
          <w:wAfter w:w="60" w:type="dxa"/>
          <w:trHeight w:val="294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BAF6D88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409AAA8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p4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1E4EE55" w14:textId="2CC93279" w:rsidR="00955695" w:rsidRPr="002C213F" w:rsidRDefault="002C213F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highlight w:val="yellow"/>
              </w:rPr>
            </w:pPr>
            <w:r w:rsidRPr="002F5180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2F5180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GeH</w:t>
            </w:r>
            <w:r w:rsidRPr="002F5180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2</w:t>
            </w:r>
            <w:r w:rsidR="00955695" w:rsidRPr="002C213F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highlight w:val="yellow"/>
              </w:rPr>
              <w:t xml:space="preserve">　</w:t>
            </w:r>
          </w:p>
        </w:tc>
      </w:tr>
      <w:tr w:rsidR="00955695" w:rsidRPr="00940336" w14:paraId="2B188003" w14:textId="77777777" w:rsidTr="00F85207">
        <w:trPr>
          <w:gridAfter w:val="1"/>
          <w:wAfter w:w="60" w:type="dxa"/>
          <w:trHeight w:val="660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35AAB84C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16D055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E72AA40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FFA5CC1" w14:textId="77777777" w:rsidR="00955695" w:rsidRPr="002F5180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</w:t>
            </w:r>
            <w:proofErr w:type="gramStart"/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cm</w:t>
            </w: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proofErr w:type="gramEnd"/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2C50333" w14:textId="77777777" w:rsidR="00955695" w:rsidRPr="002F5180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2C213F" w:rsidRPr="00940336" w14:paraId="5652127B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noWrap/>
            <w:vAlign w:val="center"/>
            <w:hideMark/>
          </w:tcPr>
          <w:p w14:paraId="65F3CDAD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2656D7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233.41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ADE4CA6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35.8088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D2F4E46" w14:textId="091123B7" w:rsidR="002C213F" w:rsidRPr="002F5180" w:rsidRDefault="002C213F" w:rsidP="001E62F4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954.73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ADAC8B2" w14:textId="7193D0F6" w:rsidR="002C213F" w:rsidRPr="002F5180" w:rsidRDefault="002C213F" w:rsidP="001E62F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72.999</w:t>
            </w:r>
          </w:p>
        </w:tc>
      </w:tr>
      <w:tr w:rsidR="002C213F" w:rsidRPr="00940336" w14:paraId="0456A915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259BCCE8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lang w:eastAsia="zh-TW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5109A0D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260.48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8F2C049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45.3567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3C78903" w14:textId="4EC45105" w:rsidR="002C213F" w:rsidRPr="002F5180" w:rsidRDefault="002C213F" w:rsidP="001E62F4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1998.59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8DFFF6C" w14:textId="5C651D22" w:rsidR="002C213F" w:rsidRPr="002F5180" w:rsidRDefault="002C213F" w:rsidP="001E62F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277.8718</w:t>
            </w:r>
          </w:p>
        </w:tc>
      </w:tr>
      <w:tr w:rsidR="002C213F" w:rsidRPr="00940336" w14:paraId="52BA3FEC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0BA12BC0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lang w:eastAsia="zh-TW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118232A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341.39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09E7DC" w14:textId="77777777" w:rsidR="002C213F" w:rsidRPr="00940336" w:rsidRDefault="002C213F" w:rsidP="002C213F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510C873" w14:textId="2E1B85E8" w:rsidR="002C213F" w:rsidRPr="002F5180" w:rsidRDefault="002C213F" w:rsidP="001E62F4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2008.99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FE6C255" w14:textId="70ECE5FA" w:rsidR="002C213F" w:rsidRPr="002F5180" w:rsidRDefault="002C213F" w:rsidP="001E62F4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5180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344.5842</w:t>
            </w:r>
          </w:p>
        </w:tc>
      </w:tr>
      <w:tr w:rsidR="00955695" w:rsidRPr="00940336" w14:paraId="6AA34E6D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4E33231D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lang w:eastAsia="zh-TW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AD6FC5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584.98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49B18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D144F97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F3E0DC6" w14:textId="77777777" w:rsidR="00955695" w:rsidRPr="00940336" w:rsidRDefault="00955695" w:rsidP="00955695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55695" w:rsidRPr="00940336" w14:paraId="4D0E19D7" w14:textId="77777777" w:rsidTr="00F85207">
        <w:trPr>
          <w:gridAfter w:val="1"/>
          <w:wAfter w:w="60" w:type="dxa"/>
          <w:trHeight w:val="330"/>
          <w:jc w:val="center"/>
        </w:trPr>
        <w:tc>
          <w:tcPr>
            <w:tcW w:w="1080" w:type="dxa"/>
            <w:noWrap/>
            <w:vAlign w:val="center"/>
            <w:hideMark/>
          </w:tcPr>
          <w:p w14:paraId="1604A236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lang w:eastAsia="zh-TW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ACFB9B3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2144.91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E13D7D4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A4BA4A6" w14:textId="77777777" w:rsidR="00955695" w:rsidRPr="00940336" w:rsidRDefault="00955695" w:rsidP="00955695">
            <w:pPr>
              <w:spacing w:after="0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2F85CD4" w14:textId="77777777" w:rsidR="00955695" w:rsidRPr="00940336" w:rsidRDefault="00955695" w:rsidP="00955695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55695" w:rsidRPr="00940336" w14:paraId="6B012685" w14:textId="77777777" w:rsidTr="00F85207">
        <w:trPr>
          <w:gridAfter w:val="1"/>
          <w:wAfter w:w="60" w:type="dxa"/>
          <w:trHeight w:val="345"/>
          <w:jc w:val="center"/>
        </w:trPr>
        <w:tc>
          <w:tcPr>
            <w:tcW w:w="1080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1022B5E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lang w:eastAsia="zh-TW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B467BF5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2154.82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A0E326F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174.8482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DB18A4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F131B0B" w14:textId="77777777" w:rsidR="00955695" w:rsidRPr="00940336" w:rsidRDefault="00955695" w:rsidP="00955695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940336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</w:tr>
      <w:tr w:rsidR="00F85207" w:rsidRPr="00F85207" w14:paraId="52003F8B" w14:textId="77777777" w:rsidTr="00F85207">
        <w:trPr>
          <w:trHeight w:val="312"/>
          <w:jc w:val="center"/>
        </w:trPr>
        <w:tc>
          <w:tcPr>
            <w:tcW w:w="1140" w:type="dxa"/>
            <w:gridSpan w:val="2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2773D2C" w14:textId="77777777" w:rsidR="00F85207" w:rsidRPr="00F85207" w:rsidRDefault="00F85207" w:rsidP="004C6595">
            <w:pPr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3728386" w14:textId="77777777" w:rsidR="00F85207" w:rsidRPr="00F85207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tsp1p2</w:t>
            </w:r>
          </w:p>
        </w:tc>
        <w:tc>
          <w:tcPr>
            <w:tcW w:w="2860" w:type="dxa"/>
            <w:gridSpan w:val="4"/>
            <w:tcBorders>
              <w:top w:val="single" w:sz="12" w:space="0" w:color="009900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B2C6A8B" w14:textId="77777777" w:rsidR="00F85207" w:rsidRPr="00F85207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tsp1p4</w:t>
            </w:r>
          </w:p>
        </w:tc>
      </w:tr>
      <w:tr w:rsidR="00F85207" w:rsidRPr="00F85207" w14:paraId="13400000" w14:textId="77777777" w:rsidTr="00F85207">
        <w:trPr>
          <w:trHeight w:val="660"/>
          <w:jc w:val="center"/>
        </w:trPr>
        <w:tc>
          <w:tcPr>
            <w:tcW w:w="1140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6E92AAA9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BA9F63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256F67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D3926D1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492EAA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F85207" w:rsidRPr="00F85207" w14:paraId="20B3B418" w14:textId="77777777" w:rsidTr="00F85207">
        <w:trPr>
          <w:trHeight w:val="345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194CCDDA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3281F378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-254.57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E66232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52.2092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F60545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-262.26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D910D2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0.2532</w:t>
            </w:r>
          </w:p>
        </w:tc>
      </w:tr>
      <w:tr w:rsidR="00F85207" w:rsidRPr="00F85207" w14:paraId="203BC1D2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2910C567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371BB3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310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D28DD31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0.5686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3BA65F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148.33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0E65AF3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53.8314</w:t>
            </w:r>
          </w:p>
        </w:tc>
      </w:tr>
      <w:tr w:rsidR="00F85207" w:rsidRPr="00F85207" w14:paraId="693CDD73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2F8748D8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402443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728.66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60108C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32.4165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0BB95E3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345.71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771F124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0.0001</w:t>
            </w:r>
          </w:p>
        </w:tc>
      </w:tr>
      <w:tr w:rsidR="00F85207" w:rsidRPr="00F85207" w14:paraId="56EC88FC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5F0869D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0D1D1A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972.58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C658887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138.7537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0E33831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548.06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9395130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1.8569</w:t>
            </w:r>
          </w:p>
        </w:tc>
      </w:tr>
      <w:tr w:rsidR="00F85207" w:rsidRPr="00F85207" w14:paraId="129AD9A0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4B5010A0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99AA53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1489.82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1CC1EA3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91.6642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642ACF3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2076.17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56F1BAD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29.4407</w:t>
            </w:r>
          </w:p>
        </w:tc>
      </w:tr>
      <w:tr w:rsidR="00F85207" w:rsidRPr="00F85207" w14:paraId="6CC4E93F" w14:textId="77777777" w:rsidTr="00F85207">
        <w:trPr>
          <w:trHeight w:val="345"/>
          <w:jc w:val="center"/>
        </w:trPr>
        <w:tc>
          <w:tcPr>
            <w:tcW w:w="1140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99B961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0D97DF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2053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2C3555C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124.4454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AAE8D54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2082.17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570A05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212.5136</w:t>
            </w:r>
          </w:p>
        </w:tc>
      </w:tr>
      <w:tr w:rsidR="00F85207" w:rsidRPr="00F85207" w14:paraId="78389F5E" w14:textId="77777777" w:rsidTr="00F85207">
        <w:trPr>
          <w:trHeight w:val="405"/>
          <w:jc w:val="center"/>
        </w:trPr>
        <w:tc>
          <w:tcPr>
            <w:tcW w:w="1140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9351171" w14:textId="77777777" w:rsidR="00F85207" w:rsidRPr="00F85207" w:rsidRDefault="00F85207" w:rsidP="004C6595">
            <w:pPr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3EB0A1E" w14:textId="77777777" w:rsidR="00F85207" w:rsidRPr="00F85207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tsp2p3</w:t>
            </w:r>
          </w:p>
        </w:tc>
        <w:tc>
          <w:tcPr>
            <w:tcW w:w="2860" w:type="dxa"/>
            <w:gridSpan w:val="4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AF01A95" w14:textId="77777777" w:rsidR="00F85207" w:rsidRPr="00F85207" w:rsidRDefault="00F85207" w:rsidP="004C6595">
            <w:pPr>
              <w:spacing w:after="0"/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F85207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tsp2p4</w:t>
            </w:r>
          </w:p>
        </w:tc>
      </w:tr>
      <w:tr w:rsidR="00F85207" w:rsidRPr="00F85207" w14:paraId="5BC7D4F7" w14:textId="77777777" w:rsidTr="00F85207">
        <w:trPr>
          <w:trHeight w:val="660"/>
          <w:jc w:val="center"/>
        </w:trPr>
        <w:tc>
          <w:tcPr>
            <w:tcW w:w="1140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2F46BFC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Normal modes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838EF9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B4D5990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171C8F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Frequency(cm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538B6C1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IR Inten</w:t>
            </w:r>
          </w:p>
        </w:tc>
      </w:tr>
      <w:tr w:rsidR="00F85207" w:rsidRPr="00F85207" w14:paraId="411C6C2F" w14:textId="77777777" w:rsidTr="00F85207">
        <w:trPr>
          <w:trHeight w:val="345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1C41F32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ν1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91AF15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-331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9A8A6D1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6.6966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614531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-404.41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74C4E89B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17.4665</w:t>
            </w:r>
          </w:p>
        </w:tc>
      </w:tr>
      <w:tr w:rsidR="00F85207" w:rsidRPr="00F85207" w14:paraId="65F3CBEA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7A6F13D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lastRenderedPageBreak/>
              <w:t>ν2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25A592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207.3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F1C2DA0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20.0179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670F2CE3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348.63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4C39F188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0.0047</w:t>
            </w:r>
          </w:p>
        </w:tc>
      </w:tr>
      <w:tr w:rsidR="00F85207" w:rsidRPr="00F85207" w14:paraId="7F088DF6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54E2C438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ν3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1A8E8DFC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353.33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9E9B6C4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6.8136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46155C36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351.2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C7F69B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17.7096</w:t>
            </w:r>
          </w:p>
        </w:tc>
      </w:tr>
      <w:tr w:rsidR="00F85207" w:rsidRPr="00F85207" w14:paraId="326591EA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063B24C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ν4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25FFD837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781.8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6316869A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49.4719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236ACD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598.11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3692A23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16.7517</w:t>
            </w:r>
          </w:p>
        </w:tc>
      </w:tr>
      <w:tr w:rsidR="00F85207" w:rsidRPr="00F85207" w14:paraId="01E7D055" w14:textId="77777777" w:rsidTr="00F85207">
        <w:trPr>
          <w:trHeight w:val="330"/>
          <w:jc w:val="center"/>
        </w:trPr>
        <w:tc>
          <w:tcPr>
            <w:tcW w:w="1140" w:type="dxa"/>
            <w:gridSpan w:val="2"/>
            <w:noWrap/>
            <w:vAlign w:val="center"/>
            <w:hideMark/>
          </w:tcPr>
          <w:p w14:paraId="7D9B7C7F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ν5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510400B5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1970.3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219C013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55.3648</w:t>
            </w:r>
          </w:p>
        </w:tc>
        <w:tc>
          <w:tcPr>
            <w:tcW w:w="1821" w:type="dxa"/>
            <w:gridSpan w:val="2"/>
            <w:noWrap/>
            <w:vAlign w:val="center"/>
            <w:hideMark/>
          </w:tcPr>
          <w:p w14:paraId="78E840B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2021.7</w:t>
            </w:r>
          </w:p>
        </w:tc>
        <w:tc>
          <w:tcPr>
            <w:tcW w:w="1039" w:type="dxa"/>
            <w:gridSpan w:val="2"/>
            <w:noWrap/>
            <w:vAlign w:val="center"/>
            <w:hideMark/>
          </w:tcPr>
          <w:p w14:paraId="0106EE1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84.4179</w:t>
            </w:r>
          </w:p>
        </w:tc>
      </w:tr>
      <w:tr w:rsidR="00F85207" w:rsidRPr="00F85207" w14:paraId="4096A18C" w14:textId="77777777" w:rsidTr="00F85207">
        <w:trPr>
          <w:trHeight w:val="345"/>
          <w:jc w:val="center"/>
        </w:trPr>
        <w:tc>
          <w:tcPr>
            <w:tcW w:w="1140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52FEB4D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ν6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A62C493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2225.74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A1BED32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82.1813</w:t>
            </w:r>
          </w:p>
        </w:tc>
        <w:tc>
          <w:tcPr>
            <w:tcW w:w="1821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C675251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2164.35</w:t>
            </w:r>
          </w:p>
        </w:tc>
        <w:tc>
          <w:tcPr>
            <w:tcW w:w="1039" w:type="dxa"/>
            <w:gridSpan w:val="2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2CDE9FE" w14:textId="77777777" w:rsidR="00F85207" w:rsidRPr="00F85207" w:rsidRDefault="00F85207" w:rsidP="004C6595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F85207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>153.1724</w:t>
            </w:r>
          </w:p>
        </w:tc>
      </w:tr>
    </w:tbl>
    <w:p w14:paraId="262FBEFE" w14:textId="77777777" w:rsidR="00955695" w:rsidRDefault="00955695" w:rsidP="00955695">
      <w:pPr>
        <w:rPr>
          <w:rFonts w:eastAsia="PMingLiU" w:cs="Times New Roman"/>
          <w:kern w:val="2"/>
          <w:lang w:eastAsia="zh-TW"/>
        </w:rPr>
      </w:pPr>
    </w:p>
    <w:p w14:paraId="7FE4BCC0" w14:textId="523C39A1" w:rsidR="00955695" w:rsidRDefault="00955695">
      <w:pPr>
        <w:rPr>
          <w:rFonts w:ascii="Times New Roman" w:hAnsi="Times New Roman" w:cs="Times New Roman"/>
          <w:sz w:val="32"/>
          <w:szCs w:val="32"/>
        </w:rPr>
      </w:pPr>
    </w:p>
    <w:p w14:paraId="6B7BBDDD" w14:textId="052FB91B" w:rsidR="00940336" w:rsidRDefault="00940336">
      <w:pPr>
        <w:rPr>
          <w:rFonts w:ascii="Times New Roman" w:hAnsi="Times New Roman" w:cs="Times New Roman"/>
          <w:sz w:val="32"/>
          <w:szCs w:val="32"/>
        </w:rPr>
      </w:pPr>
    </w:p>
    <w:p w14:paraId="12DCF0FE" w14:textId="6175A644" w:rsidR="00940336" w:rsidRDefault="00940336">
      <w:pPr>
        <w:rPr>
          <w:rFonts w:ascii="Times New Roman" w:hAnsi="Times New Roman" w:cs="Times New Roman"/>
          <w:sz w:val="32"/>
          <w:szCs w:val="32"/>
        </w:rPr>
      </w:pPr>
    </w:p>
    <w:p w14:paraId="79785684" w14:textId="189C01AA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33F8860A" w14:textId="603AF8B6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5164381B" w14:textId="0CC9436C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202C3105" w14:textId="5A615BCA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640B3F74" w14:textId="1E8E34A3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50860F7B" w14:textId="420CB95A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7D2F7919" w14:textId="2145B842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0ABA7F57" w14:textId="2FB3EB66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245A63C6" w14:textId="3AB273DA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6B1352A0" w14:textId="5F55BB8F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77094B77" w14:textId="3AA1115D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5023DD73" w14:textId="0AF35541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341A553D" w14:textId="7144C898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76D05B56" w14:textId="324CF6A4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4D9EC9EB" w14:textId="5FB51C21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4204FD13" w14:textId="77777777" w:rsidR="007B2101" w:rsidRDefault="007B2101">
      <w:pPr>
        <w:rPr>
          <w:rFonts w:ascii="Times New Roman" w:hAnsi="Times New Roman" w:cs="Times New Roman"/>
          <w:sz w:val="32"/>
          <w:szCs w:val="32"/>
        </w:rPr>
      </w:pPr>
    </w:p>
    <w:p w14:paraId="629F0545" w14:textId="74417BD1" w:rsidR="00685874" w:rsidRDefault="007B2101">
      <w:pPr>
        <w:rPr>
          <w:rFonts w:ascii="Times New Roman" w:hAnsi="Times New Roman" w:cs="Times New Roman"/>
          <w:sz w:val="24"/>
          <w:szCs w:val="24"/>
        </w:rPr>
      </w:pPr>
      <w:r w:rsidRPr="007B2101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</w:t>
      </w:r>
      <w:r w:rsidR="00B47EF6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Pr="007B210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7B21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Reaction path of </w:t>
      </w:r>
      <w:r w:rsidRPr="007B2101">
        <w:rPr>
          <w:rFonts w:ascii="Times New Roman" w:hAnsi="Times New Roman" w:cs="Times New Roman"/>
          <w:b/>
          <w:bCs/>
          <w:sz w:val="24"/>
          <w:szCs w:val="24"/>
        </w:rPr>
        <w:t>i5</w:t>
      </w:r>
      <w:r>
        <w:rPr>
          <w:rFonts w:ascii="Times New Roman" w:hAnsi="Times New Roman" w:cs="Times New Roman"/>
          <w:sz w:val="24"/>
          <w:szCs w:val="24"/>
        </w:rPr>
        <w:t xml:space="preserve"> to </w:t>
      </w:r>
      <w:r w:rsidRPr="007B2101">
        <w:rPr>
          <w:rFonts w:ascii="Times New Roman" w:hAnsi="Times New Roman" w:cs="Times New Roman"/>
          <w:b/>
          <w:bCs/>
          <w:sz w:val="24"/>
          <w:szCs w:val="24"/>
        </w:rPr>
        <w:t>p3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47515ED" w14:textId="77777777" w:rsidR="007B2101" w:rsidRPr="007B2101" w:rsidRDefault="007B2101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753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10"/>
        <w:gridCol w:w="943"/>
      </w:tblGrid>
      <w:tr w:rsidR="007B2101" w:rsidRPr="007B2101" w14:paraId="1487F11C" w14:textId="77777777" w:rsidTr="007B2101">
        <w:trPr>
          <w:trHeight w:val="390"/>
          <w:jc w:val="center"/>
        </w:trPr>
        <w:tc>
          <w:tcPr>
            <w:tcW w:w="17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1C556ECA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B2101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tsi5p3</w:t>
            </w:r>
          </w:p>
        </w:tc>
      </w:tr>
      <w:tr w:rsidR="007B2101" w:rsidRPr="007B2101" w14:paraId="01B62BFC" w14:textId="77777777" w:rsidTr="007B2101">
        <w:trPr>
          <w:trHeight w:val="345"/>
          <w:jc w:val="center"/>
        </w:trPr>
        <w:tc>
          <w:tcPr>
            <w:tcW w:w="810" w:type="dxa"/>
            <w:tcBorders>
              <w:top w:val="nil"/>
              <w:left w:val="nil"/>
              <w:bottom w:val="single" w:sz="12" w:space="0" w:color="auto"/>
              <w:right w:val="nil"/>
            </w:tcBorders>
            <w:noWrap/>
            <w:vAlign w:val="center"/>
            <w:hideMark/>
          </w:tcPr>
          <w:p w14:paraId="3E397BB7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B2101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Å</w:t>
            </w:r>
          </w:p>
        </w:tc>
        <w:tc>
          <w:tcPr>
            <w:tcW w:w="943" w:type="dxa"/>
            <w:tcBorders>
              <w:top w:val="nil"/>
              <w:left w:val="nil"/>
              <w:bottom w:val="single" w:sz="12" w:space="0" w:color="auto"/>
              <w:right w:val="nil"/>
            </w:tcBorders>
            <w:noWrap/>
            <w:vAlign w:val="center"/>
            <w:hideMark/>
          </w:tcPr>
          <w:p w14:paraId="3E4BEC54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B2101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kJ/mol</w:t>
            </w:r>
          </w:p>
        </w:tc>
      </w:tr>
      <w:tr w:rsidR="007B2101" w:rsidRPr="007B2101" w14:paraId="73E6B75D" w14:textId="77777777" w:rsidTr="007B2101">
        <w:trPr>
          <w:trHeight w:val="345"/>
          <w:jc w:val="center"/>
        </w:trPr>
        <w:tc>
          <w:tcPr>
            <w:tcW w:w="810" w:type="dxa"/>
            <w:noWrap/>
            <w:hideMark/>
          </w:tcPr>
          <w:p w14:paraId="44C21161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2.4</w:t>
            </w:r>
          </w:p>
        </w:tc>
        <w:tc>
          <w:tcPr>
            <w:tcW w:w="943" w:type="dxa"/>
            <w:noWrap/>
            <w:hideMark/>
          </w:tcPr>
          <w:p w14:paraId="64217DDF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-73.7</w:t>
            </w:r>
          </w:p>
        </w:tc>
      </w:tr>
      <w:tr w:rsidR="007B2101" w:rsidRPr="007B2101" w14:paraId="770D9A8D" w14:textId="77777777" w:rsidTr="007B2101">
        <w:trPr>
          <w:trHeight w:val="345"/>
          <w:jc w:val="center"/>
        </w:trPr>
        <w:tc>
          <w:tcPr>
            <w:tcW w:w="810" w:type="dxa"/>
            <w:noWrap/>
            <w:hideMark/>
          </w:tcPr>
          <w:p w14:paraId="75156571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2.5</w:t>
            </w:r>
          </w:p>
        </w:tc>
        <w:tc>
          <w:tcPr>
            <w:tcW w:w="943" w:type="dxa"/>
            <w:noWrap/>
            <w:hideMark/>
          </w:tcPr>
          <w:p w14:paraId="50E1873A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-71.8</w:t>
            </w:r>
          </w:p>
        </w:tc>
      </w:tr>
      <w:tr w:rsidR="007B2101" w:rsidRPr="007B2101" w14:paraId="0E159DBA" w14:textId="77777777" w:rsidTr="007B2101">
        <w:trPr>
          <w:trHeight w:val="345"/>
          <w:jc w:val="center"/>
        </w:trPr>
        <w:tc>
          <w:tcPr>
            <w:tcW w:w="810" w:type="dxa"/>
            <w:noWrap/>
            <w:hideMark/>
          </w:tcPr>
          <w:p w14:paraId="5FEF154C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2.6</w:t>
            </w:r>
          </w:p>
        </w:tc>
        <w:tc>
          <w:tcPr>
            <w:tcW w:w="943" w:type="dxa"/>
            <w:noWrap/>
            <w:hideMark/>
          </w:tcPr>
          <w:p w14:paraId="7210EB09" w14:textId="77777777" w:rsidR="007B2101" w:rsidRPr="007B2101" w:rsidRDefault="007B21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-70.1</w:t>
            </w:r>
          </w:p>
        </w:tc>
      </w:tr>
      <w:tr w:rsidR="007B2101" w:rsidRPr="007B2101" w14:paraId="0F945983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6E5099F2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2.7</w:t>
            </w:r>
          </w:p>
        </w:tc>
        <w:tc>
          <w:tcPr>
            <w:tcW w:w="943" w:type="dxa"/>
            <w:noWrap/>
            <w:vAlign w:val="bottom"/>
            <w:hideMark/>
          </w:tcPr>
          <w:p w14:paraId="252ECDA8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-68.7</w:t>
            </w:r>
          </w:p>
        </w:tc>
      </w:tr>
      <w:tr w:rsidR="007B2101" w:rsidRPr="007B2101" w14:paraId="68268B23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493AA1E6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2.8</w:t>
            </w:r>
          </w:p>
        </w:tc>
        <w:tc>
          <w:tcPr>
            <w:tcW w:w="943" w:type="dxa"/>
            <w:noWrap/>
            <w:vAlign w:val="bottom"/>
            <w:hideMark/>
          </w:tcPr>
          <w:p w14:paraId="6961CDF1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-67.5</w:t>
            </w:r>
          </w:p>
        </w:tc>
      </w:tr>
      <w:tr w:rsidR="007B2101" w:rsidRPr="007B2101" w14:paraId="529365F1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29B4AFD5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2.9</w:t>
            </w:r>
          </w:p>
        </w:tc>
        <w:tc>
          <w:tcPr>
            <w:tcW w:w="943" w:type="dxa"/>
            <w:noWrap/>
            <w:vAlign w:val="bottom"/>
            <w:hideMark/>
          </w:tcPr>
          <w:p w14:paraId="13CA4A5C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-66.6</w:t>
            </w:r>
          </w:p>
        </w:tc>
      </w:tr>
      <w:tr w:rsidR="007B2101" w:rsidRPr="007B2101" w14:paraId="4AC9393A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7BBAA311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943" w:type="dxa"/>
            <w:noWrap/>
            <w:vAlign w:val="bottom"/>
            <w:hideMark/>
          </w:tcPr>
          <w:p w14:paraId="420EBF2F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-65.8</w:t>
            </w:r>
          </w:p>
        </w:tc>
      </w:tr>
      <w:tr w:rsidR="007B2101" w:rsidRPr="007B2101" w14:paraId="43BB0B6E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24A54708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3.1</w:t>
            </w:r>
          </w:p>
        </w:tc>
        <w:tc>
          <w:tcPr>
            <w:tcW w:w="943" w:type="dxa"/>
            <w:noWrap/>
            <w:vAlign w:val="bottom"/>
            <w:hideMark/>
          </w:tcPr>
          <w:p w14:paraId="73A2B307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-65.1</w:t>
            </w:r>
          </w:p>
        </w:tc>
      </w:tr>
      <w:tr w:rsidR="007B2101" w:rsidRPr="007B2101" w14:paraId="1C980FFA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79B24669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3.2</w:t>
            </w:r>
          </w:p>
        </w:tc>
        <w:tc>
          <w:tcPr>
            <w:tcW w:w="943" w:type="dxa"/>
            <w:noWrap/>
            <w:vAlign w:val="bottom"/>
            <w:hideMark/>
          </w:tcPr>
          <w:p w14:paraId="474426FA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-64.6</w:t>
            </w:r>
          </w:p>
        </w:tc>
      </w:tr>
      <w:tr w:rsidR="007B2101" w:rsidRPr="007B2101" w14:paraId="67F77528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10A9A46B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3.3</w:t>
            </w:r>
          </w:p>
        </w:tc>
        <w:tc>
          <w:tcPr>
            <w:tcW w:w="943" w:type="dxa"/>
            <w:noWrap/>
            <w:vAlign w:val="bottom"/>
            <w:hideMark/>
          </w:tcPr>
          <w:p w14:paraId="571551FF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-64.1</w:t>
            </w:r>
          </w:p>
        </w:tc>
      </w:tr>
      <w:tr w:rsidR="007B2101" w:rsidRPr="007B2101" w14:paraId="6D813879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1B56715A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3.4</w:t>
            </w:r>
          </w:p>
        </w:tc>
        <w:tc>
          <w:tcPr>
            <w:tcW w:w="943" w:type="dxa"/>
            <w:noWrap/>
            <w:vAlign w:val="bottom"/>
            <w:hideMark/>
          </w:tcPr>
          <w:p w14:paraId="5E4739CC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-63.6</w:t>
            </w:r>
          </w:p>
        </w:tc>
      </w:tr>
      <w:tr w:rsidR="007B2101" w:rsidRPr="007B2101" w14:paraId="73541803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11607358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3.5</w:t>
            </w:r>
          </w:p>
        </w:tc>
        <w:tc>
          <w:tcPr>
            <w:tcW w:w="943" w:type="dxa"/>
            <w:noWrap/>
            <w:vAlign w:val="bottom"/>
            <w:hideMark/>
          </w:tcPr>
          <w:p w14:paraId="3C35B456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-63.3</w:t>
            </w:r>
          </w:p>
        </w:tc>
      </w:tr>
      <w:tr w:rsidR="007B2101" w:rsidRPr="007B2101" w14:paraId="01EA406D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7C2A23F2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3.6</w:t>
            </w:r>
          </w:p>
        </w:tc>
        <w:tc>
          <w:tcPr>
            <w:tcW w:w="943" w:type="dxa"/>
            <w:noWrap/>
            <w:vAlign w:val="bottom"/>
            <w:hideMark/>
          </w:tcPr>
          <w:p w14:paraId="77B1FAAA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-63.0</w:t>
            </w:r>
          </w:p>
        </w:tc>
      </w:tr>
      <w:tr w:rsidR="007B2101" w:rsidRPr="007B2101" w14:paraId="01392914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12B64209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3.7</w:t>
            </w:r>
          </w:p>
        </w:tc>
        <w:tc>
          <w:tcPr>
            <w:tcW w:w="943" w:type="dxa"/>
            <w:noWrap/>
            <w:vAlign w:val="bottom"/>
            <w:hideMark/>
          </w:tcPr>
          <w:p w14:paraId="750FFBBB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-62.8</w:t>
            </w:r>
          </w:p>
        </w:tc>
      </w:tr>
      <w:tr w:rsidR="007B2101" w:rsidRPr="007B2101" w14:paraId="47360BEC" w14:textId="77777777" w:rsidTr="007B2101">
        <w:trPr>
          <w:trHeight w:val="345"/>
          <w:jc w:val="center"/>
        </w:trPr>
        <w:tc>
          <w:tcPr>
            <w:tcW w:w="810" w:type="dxa"/>
            <w:noWrap/>
            <w:vAlign w:val="bottom"/>
            <w:hideMark/>
          </w:tcPr>
          <w:p w14:paraId="08E9865D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3.8</w:t>
            </w:r>
          </w:p>
        </w:tc>
        <w:tc>
          <w:tcPr>
            <w:tcW w:w="943" w:type="dxa"/>
            <w:noWrap/>
            <w:vAlign w:val="bottom"/>
            <w:hideMark/>
          </w:tcPr>
          <w:p w14:paraId="01D443B4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-62.6</w:t>
            </w:r>
          </w:p>
        </w:tc>
      </w:tr>
      <w:tr w:rsidR="007B2101" w:rsidRPr="007B2101" w14:paraId="2B37752C" w14:textId="77777777" w:rsidTr="007B2101">
        <w:trPr>
          <w:trHeight w:val="330"/>
          <w:jc w:val="center"/>
        </w:trPr>
        <w:tc>
          <w:tcPr>
            <w:tcW w:w="810" w:type="dxa"/>
            <w:noWrap/>
            <w:vAlign w:val="bottom"/>
            <w:hideMark/>
          </w:tcPr>
          <w:p w14:paraId="7F742F6B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3.9</w:t>
            </w:r>
          </w:p>
        </w:tc>
        <w:tc>
          <w:tcPr>
            <w:tcW w:w="943" w:type="dxa"/>
            <w:noWrap/>
            <w:vAlign w:val="bottom"/>
            <w:hideMark/>
          </w:tcPr>
          <w:p w14:paraId="274C0A64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-62.3</w:t>
            </w:r>
          </w:p>
        </w:tc>
      </w:tr>
      <w:tr w:rsidR="007B2101" w:rsidRPr="007B2101" w14:paraId="0FA8A455" w14:textId="77777777" w:rsidTr="007B2101">
        <w:trPr>
          <w:trHeight w:val="330"/>
          <w:jc w:val="center"/>
        </w:trPr>
        <w:tc>
          <w:tcPr>
            <w:tcW w:w="810" w:type="dxa"/>
            <w:noWrap/>
            <w:vAlign w:val="bottom"/>
            <w:hideMark/>
          </w:tcPr>
          <w:p w14:paraId="0996E078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43" w:type="dxa"/>
            <w:noWrap/>
            <w:vAlign w:val="bottom"/>
            <w:hideMark/>
          </w:tcPr>
          <w:p w14:paraId="7C2E1A01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-62.2</w:t>
            </w:r>
          </w:p>
        </w:tc>
      </w:tr>
      <w:tr w:rsidR="007B2101" w:rsidRPr="007B2101" w14:paraId="6CF9AE44" w14:textId="77777777" w:rsidTr="007B2101">
        <w:trPr>
          <w:trHeight w:val="330"/>
          <w:jc w:val="center"/>
        </w:trPr>
        <w:tc>
          <w:tcPr>
            <w:tcW w:w="810" w:type="dxa"/>
            <w:noWrap/>
            <w:vAlign w:val="bottom"/>
            <w:hideMark/>
          </w:tcPr>
          <w:p w14:paraId="53B5100B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4.1</w:t>
            </w:r>
          </w:p>
        </w:tc>
        <w:tc>
          <w:tcPr>
            <w:tcW w:w="943" w:type="dxa"/>
            <w:noWrap/>
            <w:vAlign w:val="bottom"/>
            <w:hideMark/>
          </w:tcPr>
          <w:p w14:paraId="6435548E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-62.1</w:t>
            </w:r>
          </w:p>
        </w:tc>
      </w:tr>
      <w:tr w:rsidR="007B2101" w:rsidRPr="007B2101" w14:paraId="7A4E96A7" w14:textId="77777777" w:rsidTr="007B2101">
        <w:trPr>
          <w:trHeight w:val="330"/>
          <w:jc w:val="center"/>
        </w:trPr>
        <w:tc>
          <w:tcPr>
            <w:tcW w:w="810" w:type="dxa"/>
            <w:noWrap/>
            <w:vAlign w:val="bottom"/>
            <w:hideMark/>
          </w:tcPr>
          <w:p w14:paraId="419F4902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4.2</w:t>
            </w:r>
          </w:p>
        </w:tc>
        <w:tc>
          <w:tcPr>
            <w:tcW w:w="943" w:type="dxa"/>
            <w:noWrap/>
            <w:vAlign w:val="bottom"/>
            <w:hideMark/>
          </w:tcPr>
          <w:p w14:paraId="16C0B78F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-62.0</w:t>
            </w:r>
          </w:p>
        </w:tc>
      </w:tr>
      <w:tr w:rsidR="007B2101" w:rsidRPr="007B2101" w14:paraId="2FD131FD" w14:textId="77777777" w:rsidTr="007B2101">
        <w:trPr>
          <w:trHeight w:val="330"/>
          <w:jc w:val="center"/>
        </w:trPr>
        <w:tc>
          <w:tcPr>
            <w:tcW w:w="810" w:type="dxa"/>
            <w:tcBorders>
              <w:top w:val="nil"/>
              <w:left w:val="nil"/>
              <w:bottom w:val="single" w:sz="12" w:space="0" w:color="auto"/>
              <w:right w:val="nil"/>
            </w:tcBorders>
            <w:noWrap/>
            <w:vAlign w:val="bottom"/>
            <w:hideMark/>
          </w:tcPr>
          <w:p w14:paraId="33F67D3B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4.3</w:t>
            </w:r>
          </w:p>
        </w:tc>
        <w:tc>
          <w:tcPr>
            <w:tcW w:w="943" w:type="dxa"/>
            <w:tcBorders>
              <w:top w:val="nil"/>
              <w:left w:val="nil"/>
              <w:bottom w:val="single" w:sz="12" w:space="0" w:color="auto"/>
              <w:right w:val="nil"/>
            </w:tcBorders>
            <w:noWrap/>
            <w:vAlign w:val="bottom"/>
            <w:hideMark/>
          </w:tcPr>
          <w:p w14:paraId="122EFDF4" w14:textId="77777777" w:rsidR="007B2101" w:rsidRPr="007B2101" w:rsidRDefault="007B2101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7B2101">
              <w:rPr>
                <w:rFonts w:ascii="Times New Roman" w:hAnsi="Times New Roman" w:cs="Times New Roman"/>
                <w:sz w:val="20"/>
                <w:szCs w:val="20"/>
              </w:rPr>
              <w:t>-62.0</w:t>
            </w:r>
          </w:p>
        </w:tc>
      </w:tr>
    </w:tbl>
    <w:p w14:paraId="76D195B9" w14:textId="6169CF51" w:rsidR="00685874" w:rsidRPr="007B2101" w:rsidRDefault="00685874">
      <w:pPr>
        <w:rPr>
          <w:rFonts w:ascii="Times New Roman" w:hAnsi="Times New Roman" w:cs="Times New Roman"/>
          <w:sz w:val="20"/>
          <w:szCs w:val="20"/>
        </w:rPr>
      </w:pPr>
    </w:p>
    <w:p w14:paraId="33435308" w14:textId="38D5365E" w:rsidR="00685874" w:rsidRPr="007B2101" w:rsidRDefault="00685874">
      <w:pPr>
        <w:rPr>
          <w:rFonts w:ascii="Times New Roman" w:hAnsi="Times New Roman" w:cs="Times New Roman"/>
          <w:sz w:val="20"/>
          <w:szCs w:val="20"/>
        </w:rPr>
      </w:pPr>
    </w:p>
    <w:p w14:paraId="66939388" w14:textId="468FAB03" w:rsidR="00685874" w:rsidRPr="007B2101" w:rsidRDefault="00685874">
      <w:pPr>
        <w:rPr>
          <w:rFonts w:ascii="Times New Roman" w:hAnsi="Times New Roman" w:cs="Times New Roman"/>
          <w:sz w:val="20"/>
          <w:szCs w:val="20"/>
        </w:rPr>
      </w:pPr>
    </w:p>
    <w:p w14:paraId="10A06D6E" w14:textId="7592D88B" w:rsidR="00685874" w:rsidRPr="007B2101" w:rsidRDefault="00685874">
      <w:pPr>
        <w:rPr>
          <w:rFonts w:ascii="Times New Roman" w:hAnsi="Times New Roman" w:cs="Times New Roman"/>
          <w:sz w:val="20"/>
          <w:szCs w:val="20"/>
        </w:rPr>
      </w:pPr>
    </w:p>
    <w:p w14:paraId="01070C01" w14:textId="0664401C" w:rsidR="00940336" w:rsidRPr="007B2101" w:rsidRDefault="00940336">
      <w:pPr>
        <w:rPr>
          <w:rFonts w:ascii="Times New Roman" w:hAnsi="Times New Roman" w:cs="Times New Roman"/>
          <w:sz w:val="20"/>
          <w:szCs w:val="20"/>
        </w:rPr>
      </w:pPr>
    </w:p>
    <w:p w14:paraId="4EFC190F" w14:textId="385A4433" w:rsidR="00940336" w:rsidRPr="007B2101" w:rsidRDefault="00940336">
      <w:pPr>
        <w:rPr>
          <w:rFonts w:ascii="Times New Roman" w:hAnsi="Times New Roman" w:cs="Times New Roman"/>
          <w:sz w:val="20"/>
          <w:szCs w:val="20"/>
        </w:rPr>
      </w:pPr>
    </w:p>
    <w:p w14:paraId="79F73AC1" w14:textId="1C960357" w:rsidR="00940336" w:rsidRPr="007B2101" w:rsidRDefault="00940336">
      <w:pPr>
        <w:rPr>
          <w:rFonts w:ascii="Times New Roman" w:hAnsi="Times New Roman" w:cs="Times New Roman"/>
          <w:sz w:val="20"/>
          <w:szCs w:val="20"/>
        </w:rPr>
      </w:pPr>
    </w:p>
    <w:p w14:paraId="21998FA6" w14:textId="77777777" w:rsidR="00EB1903" w:rsidRDefault="00EB1903">
      <w:pPr>
        <w:rPr>
          <w:rFonts w:ascii="Times New Roman" w:hAnsi="Times New Roman" w:cs="Times New Roman"/>
          <w:sz w:val="32"/>
          <w:szCs w:val="32"/>
        </w:rPr>
        <w:sectPr w:rsidR="00EB1903" w:rsidSect="00522D53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14:paraId="435E93EB" w14:textId="6FEC9F0D" w:rsidR="00EB1903" w:rsidRDefault="00EB1903" w:rsidP="00EB190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903">
        <w:rPr>
          <w:rFonts w:ascii="Times New Roman" w:hAnsi="Times New Roman" w:cs="Times New Roman"/>
          <w:b/>
          <w:sz w:val="24"/>
          <w:szCs w:val="24"/>
        </w:rPr>
        <w:lastRenderedPageBreak/>
        <w:t>Table</w:t>
      </w:r>
      <w:r w:rsidR="00597087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714078">
        <w:rPr>
          <w:rFonts w:ascii="Times New Roman" w:hAnsi="Times New Roman" w:cs="Times New Roman"/>
          <w:b/>
          <w:sz w:val="24"/>
          <w:szCs w:val="24"/>
        </w:rPr>
        <w:t>1</w:t>
      </w:r>
      <w:r w:rsidR="00B47EF6">
        <w:rPr>
          <w:rFonts w:ascii="Times New Roman" w:hAnsi="Times New Roman" w:cs="Times New Roman"/>
          <w:b/>
          <w:sz w:val="24"/>
          <w:szCs w:val="24"/>
        </w:rPr>
        <w:t>2</w:t>
      </w:r>
      <w:r w:rsidRPr="00EB1903">
        <w:rPr>
          <w:rFonts w:ascii="Times New Roman" w:hAnsi="Times New Roman" w:cs="Times New Roman"/>
          <w:b/>
          <w:sz w:val="24"/>
          <w:szCs w:val="24"/>
        </w:rPr>
        <w:t>.</w:t>
      </w:r>
      <w:r w:rsidRPr="00EB1903">
        <w:rPr>
          <w:rFonts w:ascii="Times New Roman" w:hAnsi="Times New Roman" w:cs="Times New Roman"/>
          <w:sz w:val="24"/>
          <w:szCs w:val="24"/>
        </w:rPr>
        <w:t xml:space="preserve"> Structures and energies of species participating on the adiabatic triplet and singlet ground state potential energy surfaces for Ge + GeH</w:t>
      </w:r>
      <w:r w:rsidRPr="00EB1903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EB1903">
        <w:rPr>
          <w:rFonts w:ascii="Times New Roman" w:hAnsi="Times New Roman" w:cs="Times New Roman"/>
          <w:sz w:val="24"/>
          <w:szCs w:val="24"/>
        </w:rPr>
        <w:t>reaction. Energies are determined at the CCSD(T)/CBS//CCSD/cc-pVTZ level of theory with CCSD/cc-</w:t>
      </w:r>
      <w:proofErr w:type="spellStart"/>
      <w:r w:rsidRPr="00EB1903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Pr="00EB1903">
        <w:rPr>
          <w:rFonts w:ascii="Times New Roman" w:hAnsi="Times New Roman" w:cs="Times New Roman"/>
          <w:sz w:val="24"/>
          <w:szCs w:val="24"/>
        </w:rPr>
        <w:t xml:space="preserve"> ZPE corrections.</w:t>
      </w:r>
    </w:p>
    <w:p w14:paraId="39ECB042" w14:textId="77777777" w:rsidR="00714078" w:rsidRPr="00EB1903" w:rsidRDefault="00714078" w:rsidP="00EB190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472"/>
        <w:gridCol w:w="1943"/>
        <w:gridCol w:w="1572"/>
        <w:gridCol w:w="881"/>
        <w:gridCol w:w="1582"/>
        <w:gridCol w:w="1573"/>
        <w:gridCol w:w="1582"/>
        <w:gridCol w:w="1435"/>
        <w:gridCol w:w="976"/>
      </w:tblGrid>
      <w:tr w:rsidR="00714078" w14:paraId="6EACDE10" w14:textId="77777777" w:rsidTr="00714078">
        <w:trPr>
          <w:trHeight w:val="750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</w:tcPr>
          <w:p w14:paraId="01B449C1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7C7E27E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 w:hint="eastAsia"/>
                <w:kern w:val="2"/>
                <w:sz w:val="20"/>
                <w:szCs w:val="20"/>
              </w:rPr>
              <w:t xml:space="preserve">　</w:t>
            </w:r>
          </w:p>
        </w:tc>
        <w:tc>
          <w:tcPr>
            <w:tcW w:w="1572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0ECD00D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CCSD/                          cc-</w:t>
            </w: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pVTZ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 + </w:t>
            </w: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E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bscript"/>
                <w:lang w:eastAsia="zh-TW"/>
              </w:rPr>
              <w:t>zpc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bscript"/>
                <w:lang w:eastAsia="zh-TW"/>
              </w:rPr>
              <w:t xml:space="preserve"> 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perscript"/>
                <w:lang w:eastAsia="zh-TW"/>
              </w:rPr>
              <w:t>a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noWrap/>
            <w:vAlign w:val="center"/>
            <w:hideMark/>
          </w:tcPr>
          <w:p w14:paraId="69A60CB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E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bscript"/>
                <w:lang w:eastAsia="zh-TW"/>
              </w:rPr>
              <w:t>zpc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bscript"/>
                <w:lang w:eastAsia="zh-TW"/>
              </w:rPr>
              <w:t xml:space="preserve"> 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perscript"/>
                <w:lang w:eastAsia="zh-TW"/>
              </w:rPr>
              <w:t>b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22420BA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CCSD(T)/        cc-</w:t>
            </w: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pVDZ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5AC5598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CCSD(T)/        cc-</w:t>
            </w: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pVTZ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6008B72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CCSD(T)/        cc-</w:t>
            </w: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pVQZ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49666F7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CCSD(T)/        CBS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79CDFE9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proofErr w:type="spell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E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perscript"/>
                <w:lang w:eastAsia="zh-TW"/>
              </w:rPr>
              <w:t>c</w:t>
            </w:r>
            <w:proofErr w:type="spell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perscript"/>
                <w:lang w:eastAsia="zh-TW"/>
              </w:rPr>
              <w:t xml:space="preserve">          </w:t>
            </w:r>
            <w:proofErr w:type="gramStart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vertAlign w:val="superscript"/>
                <w:lang w:eastAsia="zh-TW"/>
              </w:rPr>
              <w:t xml:space="preserve">  </w:t>
            </w: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 (</w:t>
            </w:r>
            <w:proofErr w:type="gramEnd"/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kJ/mol)</w:t>
            </w:r>
          </w:p>
        </w:tc>
      </w:tr>
      <w:tr w:rsidR="00714078" w14:paraId="71FFF372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78D00BB6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605E47B7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Ge(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P)</w:t>
            </w:r>
          </w:p>
        </w:tc>
        <w:tc>
          <w:tcPr>
            <w:tcW w:w="1572" w:type="dxa"/>
            <w:noWrap/>
            <w:vAlign w:val="center"/>
            <w:hideMark/>
          </w:tcPr>
          <w:p w14:paraId="1BF22866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-2075.493248 </w:t>
            </w:r>
          </w:p>
        </w:tc>
        <w:tc>
          <w:tcPr>
            <w:tcW w:w="0" w:type="auto"/>
            <w:noWrap/>
            <w:vAlign w:val="center"/>
            <w:hideMark/>
          </w:tcPr>
          <w:p w14:paraId="3404A0A1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0.000000 </w:t>
            </w:r>
          </w:p>
        </w:tc>
        <w:tc>
          <w:tcPr>
            <w:tcW w:w="0" w:type="auto"/>
            <w:noWrap/>
            <w:vAlign w:val="center"/>
            <w:hideMark/>
          </w:tcPr>
          <w:p w14:paraId="30931695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-2075.364439 </w:t>
            </w:r>
          </w:p>
        </w:tc>
        <w:tc>
          <w:tcPr>
            <w:tcW w:w="0" w:type="auto"/>
            <w:noWrap/>
            <w:vAlign w:val="center"/>
            <w:hideMark/>
          </w:tcPr>
          <w:p w14:paraId="15D620A8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-2075.499140 </w:t>
            </w:r>
          </w:p>
        </w:tc>
        <w:tc>
          <w:tcPr>
            <w:tcW w:w="0" w:type="auto"/>
            <w:noWrap/>
            <w:vAlign w:val="center"/>
            <w:hideMark/>
          </w:tcPr>
          <w:p w14:paraId="52AF8E4B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-2075.560244 </w:t>
            </w:r>
          </w:p>
        </w:tc>
        <w:tc>
          <w:tcPr>
            <w:tcW w:w="0" w:type="auto"/>
            <w:noWrap/>
            <w:vAlign w:val="center"/>
            <w:hideMark/>
          </w:tcPr>
          <w:p w14:paraId="33F2B51A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-2075.596899 </w:t>
            </w:r>
          </w:p>
        </w:tc>
        <w:tc>
          <w:tcPr>
            <w:tcW w:w="0" w:type="auto"/>
            <w:noWrap/>
            <w:vAlign w:val="center"/>
            <w:hideMark/>
          </w:tcPr>
          <w:p w14:paraId="011A88D5" w14:textId="77777777" w:rsidR="00714078" w:rsidRPr="00714078" w:rsidRDefault="00714078">
            <w:pP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755E8126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032B52BB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vAlign w:val="center"/>
            <w:hideMark/>
          </w:tcPr>
          <w:p w14:paraId="301187C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GeH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4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(T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d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2B91DD52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-2077.936132 </w:t>
            </w:r>
          </w:p>
        </w:tc>
        <w:tc>
          <w:tcPr>
            <w:tcW w:w="0" w:type="auto"/>
            <w:noWrap/>
            <w:vAlign w:val="center"/>
            <w:hideMark/>
          </w:tcPr>
          <w:p w14:paraId="15E453FB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0.030660 </w:t>
            </w:r>
          </w:p>
        </w:tc>
        <w:tc>
          <w:tcPr>
            <w:tcW w:w="0" w:type="auto"/>
            <w:noWrap/>
            <w:vAlign w:val="center"/>
            <w:hideMark/>
          </w:tcPr>
          <w:p w14:paraId="737678B5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-2077.809373 </w:t>
            </w:r>
          </w:p>
        </w:tc>
        <w:tc>
          <w:tcPr>
            <w:tcW w:w="0" w:type="auto"/>
            <w:noWrap/>
            <w:vAlign w:val="center"/>
            <w:hideMark/>
          </w:tcPr>
          <w:p w14:paraId="23019E42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-2077.974911 </w:t>
            </w:r>
          </w:p>
        </w:tc>
        <w:tc>
          <w:tcPr>
            <w:tcW w:w="0" w:type="auto"/>
            <w:noWrap/>
            <w:vAlign w:val="center"/>
            <w:hideMark/>
          </w:tcPr>
          <w:p w14:paraId="1021100A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-2078.043434 </w:t>
            </w:r>
          </w:p>
        </w:tc>
        <w:tc>
          <w:tcPr>
            <w:tcW w:w="0" w:type="auto"/>
            <w:noWrap/>
            <w:vAlign w:val="center"/>
            <w:hideMark/>
          </w:tcPr>
          <w:p w14:paraId="5F70FCBD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-2078.084036 </w:t>
            </w:r>
          </w:p>
        </w:tc>
        <w:tc>
          <w:tcPr>
            <w:tcW w:w="0" w:type="auto"/>
            <w:noWrap/>
            <w:vAlign w:val="center"/>
            <w:hideMark/>
          </w:tcPr>
          <w:p w14:paraId="0C9CC5D7" w14:textId="77777777" w:rsidR="00714078" w:rsidRP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1BB9CDFF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458D89E9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vAlign w:val="center"/>
            <w:hideMark/>
          </w:tcPr>
          <w:p w14:paraId="61F09A44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Ge + GeH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4</w:t>
            </w:r>
          </w:p>
        </w:tc>
        <w:tc>
          <w:tcPr>
            <w:tcW w:w="1572" w:type="dxa"/>
            <w:noWrap/>
            <w:vAlign w:val="center"/>
            <w:hideMark/>
          </w:tcPr>
          <w:p w14:paraId="665B0EBF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-4153.429380 </w:t>
            </w:r>
          </w:p>
        </w:tc>
        <w:tc>
          <w:tcPr>
            <w:tcW w:w="0" w:type="auto"/>
            <w:noWrap/>
            <w:vAlign w:val="center"/>
            <w:hideMark/>
          </w:tcPr>
          <w:p w14:paraId="4E51B2BE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0.030660 </w:t>
            </w:r>
          </w:p>
        </w:tc>
        <w:tc>
          <w:tcPr>
            <w:tcW w:w="0" w:type="auto"/>
            <w:noWrap/>
            <w:vAlign w:val="center"/>
            <w:hideMark/>
          </w:tcPr>
          <w:p w14:paraId="2F42F871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-4153.173812 </w:t>
            </w:r>
          </w:p>
        </w:tc>
        <w:tc>
          <w:tcPr>
            <w:tcW w:w="0" w:type="auto"/>
            <w:noWrap/>
            <w:vAlign w:val="center"/>
            <w:hideMark/>
          </w:tcPr>
          <w:p w14:paraId="3741E397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-4153.474051 </w:t>
            </w:r>
          </w:p>
        </w:tc>
        <w:tc>
          <w:tcPr>
            <w:tcW w:w="0" w:type="auto"/>
            <w:noWrap/>
            <w:vAlign w:val="center"/>
            <w:hideMark/>
          </w:tcPr>
          <w:p w14:paraId="75C4D7D7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-4153.603678 </w:t>
            </w:r>
          </w:p>
        </w:tc>
        <w:tc>
          <w:tcPr>
            <w:tcW w:w="0" w:type="auto"/>
            <w:noWrap/>
            <w:vAlign w:val="center"/>
            <w:hideMark/>
          </w:tcPr>
          <w:p w14:paraId="1B9957F5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-4153.680935 </w:t>
            </w:r>
          </w:p>
        </w:tc>
        <w:tc>
          <w:tcPr>
            <w:tcW w:w="0" w:type="auto"/>
            <w:noWrap/>
            <w:vAlign w:val="center"/>
            <w:hideMark/>
          </w:tcPr>
          <w:p w14:paraId="64D0076D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 </w:t>
            </w:r>
          </w:p>
        </w:tc>
      </w:tr>
      <w:tr w:rsidR="00714078" w14:paraId="3CB79188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42206A9B" w14:textId="19C6E9CF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5A9B53CF" wp14:editId="0D413625">
                  <wp:extent cx="769620" cy="411480"/>
                  <wp:effectExtent l="0" t="0" r="0" b="7620"/>
                  <wp:docPr id="92" name="图片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9620" cy="41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70A69446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c1(C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noWrap/>
            <w:vAlign w:val="center"/>
            <w:hideMark/>
          </w:tcPr>
          <w:p w14:paraId="419324B6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-4153.437119 </w:t>
            </w:r>
          </w:p>
        </w:tc>
        <w:tc>
          <w:tcPr>
            <w:tcW w:w="0" w:type="auto"/>
            <w:noWrap/>
            <w:vAlign w:val="center"/>
            <w:hideMark/>
          </w:tcPr>
          <w:p w14:paraId="44F42785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0.031147 </w:t>
            </w:r>
          </w:p>
        </w:tc>
        <w:tc>
          <w:tcPr>
            <w:tcW w:w="0" w:type="auto"/>
            <w:noWrap/>
            <w:vAlign w:val="center"/>
            <w:hideMark/>
          </w:tcPr>
          <w:p w14:paraId="659CE524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-4153.178924 </w:t>
            </w:r>
          </w:p>
        </w:tc>
        <w:tc>
          <w:tcPr>
            <w:tcW w:w="0" w:type="auto"/>
            <w:noWrap/>
            <w:vAlign w:val="center"/>
            <w:hideMark/>
          </w:tcPr>
          <w:p w14:paraId="4F0F8F63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-4153.484204 </w:t>
            </w:r>
          </w:p>
        </w:tc>
        <w:tc>
          <w:tcPr>
            <w:tcW w:w="0" w:type="auto"/>
            <w:noWrap/>
            <w:vAlign w:val="center"/>
            <w:hideMark/>
          </w:tcPr>
          <w:p w14:paraId="22FCA5BA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-4153.615062 </w:t>
            </w:r>
          </w:p>
        </w:tc>
        <w:tc>
          <w:tcPr>
            <w:tcW w:w="0" w:type="auto"/>
            <w:noWrap/>
            <w:vAlign w:val="center"/>
            <w:hideMark/>
          </w:tcPr>
          <w:p w14:paraId="516EA577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-4153.692977 </w:t>
            </w:r>
          </w:p>
        </w:tc>
        <w:tc>
          <w:tcPr>
            <w:tcW w:w="0" w:type="auto"/>
            <w:noWrap/>
            <w:vAlign w:val="center"/>
            <w:hideMark/>
          </w:tcPr>
          <w:p w14:paraId="1CCE985B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-30 </w:t>
            </w:r>
          </w:p>
        </w:tc>
      </w:tr>
      <w:tr w:rsidR="00714078" w14:paraId="251AE29A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956EA44" w14:textId="451ADDBD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13EB212A" wp14:editId="2ECB3772">
                  <wp:extent cx="731520" cy="541020"/>
                  <wp:effectExtent l="0" t="0" r="0" b="0"/>
                  <wp:docPr id="91" name="图片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46662711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noWrap/>
            <w:vAlign w:val="center"/>
            <w:hideMark/>
          </w:tcPr>
          <w:p w14:paraId="57F59463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-4153.456487 </w:t>
            </w:r>
          </w:p>
        </w:tc>
        <w:tc>
          <w:tcPr>
            <w:tcW w:w="0" w:type="auto"/>
            <w:noWrap/>
            <w:vAlign w:val="center"/>
            <w:hideMark/>
          </w:tcPr>
          <w:p w14:paraId="034A724F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0.030294 </w:t>
            </w:r>
          </w:p>
        </w:tc>
        <w:tc>
          <w:tcPr>
            <w:tcW w:w="0" w:type="auto"/>
            <w:noWrap/>
            <w:vAlign w:val="center"/>
            <w:hideMark/>
          </w:tcPr>
          <w:p w14:paraId="5A0FFA18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-4153.194943 </w:t>
            </w:r>
          </w:p>
        </w:tc>
        <w:tc>
          <w:tcPr>
            <w:tcW w:w="0" w:type="auto"/>
            <w:noWrap/>
            <w:vAlign w:val="center"/>
            <w:hideMark/>
          </w:tcPr>
          <w:p w14:paraId="31FA49CE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-4153.503258 </w:t>
            </w:r>
          </w:p>
        </w:tc>
        <w:tc>
          <w:tcPr>
            <w:tcW w:w="0" w:type="auto"/>
            <w:noWrap/>
            <w:vAlign w:val="center"/>
            <w:hideMark/>
          </w:tcPr>
          <w:p w14:paraId="69EE4192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-4153.636619 </w:t>
            </w:r>
          </w:p>
        </w:tc>
        <w:tc>
          <w:tcPr>
            <w:tcW w:w="0" w:type="auto"/>
            <w:noWrap/>
            <w:vAlign w:val="center"/>
            <w:hideMark/>
          </w:tcPr>
          <w:p w14:paraId="745660CB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-4153.716123 </w:t>
            </w:r>
          </w:p>
        </w:tc>
        <w:tc>
          <w:tcPr>
            <w:tcW w:w="0" w:type="auto"/>
            <w:noWrap/>
            <w:vAlign w:val="center"/>
            <w:hideMark/>
          </w:tcPr>
          <w:p w14:paraId="30CC3506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-93 </w:t>
            </w:r>
          </w:p>
        </w:tc>
      </w:tr>
      <w:tr w:rsidR="00714078" w14:paraId="2F580F51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1373E2FF" w14:textId="7EAD1969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3E64107D" wp14:editId="372E1A20">
                  <wp:extent cx="670560" cy="541020"/>
                  <wp:effectExtent l="0" t="0" r="0" b="0"/>
                  <wp:docPr id="90" name="图片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FD81B30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0097F661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-4153.452250 </w:t>
            </w:r>
          </w:p>
        </w:tc>
        <w:tc>
          <w:tcPr>
            <w:tcW w:w="0" w:type="auto"/>
            <w:noWrap/>
            <w:vAlign w:val="center"/>
            <w:hideMark/>
          </w:tcPr>
          <w:p w14:paraId="60D396F7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0.029317 </w:t>
            </w:r>
          </w:p>
        </w:tc>
        <w:tc>
          <w:tcPr>
            <w:tcW w:w="0" w:type="auto"/>
            <w:noWrap/>
            <w:vAlign w:val="center"/>
            <w:hideMark/>
          </w:tcPr>
          <w:p w14:paraId="3053769F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-4153.189178 </w:t>
            </w:r>
          </w:p>
        </w:tc>
        <w:tc>
          <w:tcPr>
            <w:tcW w:w="0" w:type="auto"/>
            <w:noWrap/>
            <w:vAlign w:val="center"/>
            <w:hideMark/>
          </w:tcPr>
          <w:p w14:paraId="0CFA7E7E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-4153.498040 </w:t>
            </w:r>
          </w:p>
        </w:tc>
        <w:tc>
          <w:tcPr>
            <w:tcW w:w="0" w:type="auto"/>
            <w:noWrap/>
            <w:vAlign w:val="center"/>
            <w:hideMark/>
          </w:tcPr>
          <w:p w14:paraId="00D35B41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-4153.631658 </w:t>
            </w:r>
          </w:p>
        </w:tc>
        <w:tc>
          <w:tcPr>
            <w:tcW w:w="0" w:type="auto"/>
            <w:noWrap/>
            <w:vAlign w:val="center"/>
            <w:hideMark/>
          </w:tcPr>
          <w:p w14:paraId="476077EC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-4153.711316 </w:t>
            </w:r>
          </w:p>
        </w:tc>
        <w:tc>
          <w:tcPr>
            <w:tcW w:w="0" w:type="auto"/>
            <w:noWrap/>
            <w:vAlign w:val="center"/>
            <w:hideMark/>
          </w:tcPr>
          <w:p w14:paraId="5AE57220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-83 </w:t>
            </w:r>
          </w:p>
        </w:tc>
      </w:tr>
      <w:tr w:rsidR="00714078" w14:paraId="4FB0E5A2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0505A29" w14:textId="55782FE6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1FD96926" wp14:editId="748CB7E8">
                  <wp:extent cx="685800" cy="426720"/>
                  <wp:effectExtent l="0" t="0" r="0" b="0"/>
                  <wp:docPr id="89" name="图片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2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059FB888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noWrap/>
            <w:vAlign w:val="center"/>
            <w:hideMark/>
          </w:tcPr>
          <w:p w14:paraId="5B76E084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-4153.412118 </w:t>
            </w:r>
          </w:p>
        </w:tc>
        <w:tc>
          <w:tcPr>
            <w:tcW w:w="0" w:type="auto"/>
            <w:noWrap/>
            <w:vAlign w:val="center"/>
            <w:hideMark/>
          </w:tcPr>
          <w:p w14:paraId="7A90211C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0.027304 </w:t>
            </w:r>
          </w:p>
        </w:tc>
        <w:tc>
          <w:tcPr>
            <w:tcW w:w="0" w:type="auto"/>
            <w:noWrap/>
            <w:vAlign w:val="center"/>
            <w:hideMark/>
          </w:tcPr>
          <w:p w14:paraId="0653245D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-4153.149686 </w:t>
            </w:r>
          </w:p>
        </w:tc>
        <w:tc>
          <w:tcPr>
            <w:tcW w:w="0" w:type="auto"/>
            <w:noWrap/>
            <w:vAlign w:val="center"/>
            <w:hideMark/>
          </w:tcPr>
          <w:p w14:paraId="3EA6BA8F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-4153.458879 </w:t>
            </w:r>
          </w:p>
        </w:tc>
        <w:tc>
          <w:tcPr>
            <w:tcW w:w="0" w:type="auto"/>
            <w:noWrap/>
            <w:vAlign w:val="center"/>
            <w:hideMark/>
          </w:tcPr>
          <w:p w14:paraId="1D4FD153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-4153.591187 </w:t>
            </w:r>
          </w:p>
        </w:tc>
        <w:tc>
          <w:tcPr>
            <w:tcW w:w="0" w:type="auto"/>
            <w:noWrap/>
            <w:vAlign w:val="center"/>
            <w:hideMark/>
          </w:tcPr>
          <w:p w14:paraId="1A1E1AAC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-4153.669946 </w:t>
            </w:r>
          </w:p>
        </w:tc>
        <w:tc>
          <w:tcPr>
            <w:tcW w:w="0" w:type="auto"/>
            <w:noWrap/>
            <w:vAlign w:val="center"/>
            <w:hideMark/>
          </w:tcPr>
          <w:p w14:paraId="0FF1F0D5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20 </w:t>
            </w:r>
          </w:p>
        </w:tc>
      </w:tr>
      <w:tr w:rsidR="00714078" w14:paraId="0DBA11D1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506651EA" w14:textId="2A2C9331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72A39332" wp14:editId="7F7E4511">
                  <wp:extent cx="739140" cy="502920"/>
                  <wp:effectExtent l="0" t="0" r="3810" b="0"/>
                  <wp:docPr id="88" name="图片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14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0616497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i1-MSX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d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35C9B85" w14:textId="77777777" w:rsidR="00714078" w:rsidRPr="00714078" w:rsidRDefault="00714078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2C70CAC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0.030316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93DCBB2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-4153.194851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2BC41C2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-4153.502286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4B339501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-4153.635283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4E825ED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-4153.714571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903B16B" w14:textId="77777777" w:rsidR="00714078" w:rsidRP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714078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-89 </w:t>
            </w:r>
          </w:p>
        </w:tc>
      </w:tr>
      <w:tr w:rsidR="00714078" w14:paraId="0E52E50A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364A3E64" w14:textId="271F95A2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0852CE71" wp14:editId="17049D9F">
                  <wp:extent cx="655320" cy="541020"/>
                  <wp:effectExtent l="0" t="0" r="0" b="0"/>
                  <wp:docPr id="87" name="图片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485665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i1(C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A')</w:t>
            </w:r>
          </w:p>
        </w:tc>
        <w:tc>
          <w:tcPr>
            <w:tcW w:w="1572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7275940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-4153.482624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B97D00E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0.029466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1580D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-4153.220136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5FC136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-4153.529627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280BD0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-4153.663837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FE02C8D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-4153.743874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619FEDA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-168 </w:t>
            </w:r>
          </w:p>
        </w:tc>
      </w:tr>
      <w:tr w:rsidR="00714078" w14:paraId="7243C1BB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1D295D11" w14:textId="457AA03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6BC68077" wp14:editId="38202D67">
                  <wp:extent cx="708660" cy="434340"/>
                  <wp:effectExtent l="0" t="0" r="0" b="3810"/>
                  <wp:docPr id="86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60" cy="434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6E42400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i2(C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0945F12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-4153.477250 </w:t>
            </w:r>
          </w:p>
        </w:tc>
        <w:tc>
          <w:tcPr>
            <w:tcW w:w="0" w:type="auto"/>
            <w:noWrap/>
            <w:vAlign w:val="center"/>
            <w:hideMark/>
          </w:tcPr>
          <w:p w14:paraId="5B409D16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0.029449 </w:t>
            </w:r>
          </w:p>
        </w:tc>
        <w:tc>
          <w:tcPr>
            <w:tcW w:w="0" w:type="auto"/>
            <w:noWrap/>
            <w:vAlign w:val="center"/>
            <w:hideMark/>
          </w:tcPr>
          <w:p w14:paraId="58D738DF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-4153.215485 </w:t>
            </w:r>
          </w:p>
        </w:tc>
        <w:tc>
          <w:tcPr>
            <w:tcW w:w="0" w:type="auto"/>
            <w:noWrap/>
            <w:vAlign w:val="center"/>
            <w:hideMark/>
          </w:tcPr>
          <w:p w14:paraId="53ADA1B8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-4153.526519 </w:t>
            </w:r>
          </w:p>
        </w:tc>
        <w:tc>
          <w:tcPr>
            <w:tcW w:w="0" w:type="auto"/>
            <w:noWrap/>
            <w:vAlign w:val="center"/>
            <w:hideMark/>
          </w:tcPr>
          <w:p w14:paraId="47220076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-4153.661044 </w:t>
            </w:r>
          </w:p>
        </w:tc>
        <w:tc>
          <w:tcPr>
            <w:tcW w:w="0" w:type="auto"/>
            <w:noWrap/>
            <w:vAlign w:val="center"/>
            <w:hideMark/>
          </w:tcPr>
          <w:p w14:paraId="7E7888ED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-4153.741240 </w:t>
            </w:r>
          </w:p>
        </w:tc>
        <w:tc>
          <w:tcPr>
            <w:tcW w:w="0" w:type="auto"/>
            <w:noWrap/>
            <w:vAlign w:val="center"/>
            <w:hideMark/>
          </w:tcPr>
          <w:p w14:paraId="7129F90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-162 </w:t>
            </w:r>
          </w:p>
        </w:tc>
      </w:tr>
      <w:tr w:rsidR="00714078" w14:paraId="65B3BCE5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C6C1FB1" w14:textId="56E89A82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93B5702" wp14:editId="4A165C88">
                  <wp:extent cx="777240" cy="541020"/>
                  <wp:effectExtent l="0" t="0" r="3810" b="0"/>
                  <wp:docPr id="85" name="图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4B088D69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i3(C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2h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g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2225D342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-4153.484295 </w:t>
            </w:r>
          </w:p>
        </w:tc>
        <w:tc>
          <w:tcPr>
            <w:tcW w:w="0" w:type="auto"/>
            <w:noWrap/>
            <w:vAlign w:val="center"/>
            <w:hideMark/>
          </w:tcPr>
          <w:p w14:paraId="202643D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0.030029 </w:t>
            </w:r>
          </w:p>
        </w:tc>
        <w:tc>
          <w:tcPr>
            <w:tcW w:w="0" w:type="auto"/>
            <w:noWrap/>
            <w:vAlign w:val="center"/>
            <w:hideMark/>
          </w:tcPr>
          <w:p w14:paraId="7705B07F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-4153.223979 </w:t>
            </w:r>
          </w:p>
        </w:tc>
        <w:tc>
          <w:tcPr>
            <w:tcW w:w="0" w:type="auto"/>
            <w:noWrap/>
            <w:vAlign w:val="center"/>
            <w:hideMark/>
          </w:tcPr>
          <w:p w14:paraId="30510215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-4153.535794 </w:t>
            </w:r>
          </w:p>
        </w:tc>
        <w:tc>
          <w:tcPr>
            <w:tcW w:w="0" w:type="auto"/>
            <w:noWrap/>
            <w:vAlign w:val="center"/>
            <w:hideMark/>
          </w:tcPr>
          <w:p w14:paraId="2EC9A28B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-4153.670424 </w:t>
            </w:r>
          </w:p>
        </w:tc>
        <w:tc>
          <w:tcPr>
            <w:tcW w:w="0" w:type="auto"/>
            <w:noWrap/>
            <w:vAlign w:val="center"/>
            <w:hideMark/>
          </w:tcPr>
          <w:p w14:paraId="086D69D8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-4153.750663 </w:t>
            </w:r>
          </w:p>
        </w:tc>
        <w:tc>
          <w:tcPr>
            <w:tcW w:w="0" w:type="auto"/>
            <w:noWrap/>
            <w:vAlign w:val="center"/>
            <w:hideMark/>
          </w:tcPr>
          <w:p w14:paraId="6882318C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-185 </w:t>
            </w:r>
          </w:p>
        </w:tc>
      </w:tr>
      <w:tr w:rsidR="00714078" w14:paraId="5DFC06BA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3B6292C1" w14:textId="26281630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485B248" wp14:editId="6227A66A">
                  <wp:extent cx="647700" cy="601980"/>
                  <wp:effectExtent l="0" t="0" r="0" b="7620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4FA4CFBA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trans-i4(C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2h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g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00C1F5B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-4153.464707 </w:t>
            </w:r>
          </w:p>
        </w:tc>
        <w:tc>
          <w:tcPr>
            <w:tcW w:w="0" w:type="auto"/>
            <w:noWrap/>
            <w:vAlign w:val="center"/>
            <w:hideMark/>
          </w:tcPr>
          <w:p w14:paraId="2BFBB9C8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0.029991 </w:t>
            </w:r>
          </w:p>
        </w:tc>
        <w:tc>
          <w:tcPr>
            <w:tcW w:w="0" w:type="auto"/>
            <w:noWrap/>
            <w:vAlign w:val="center"/>
            <w:hideMark/>
          </w:tcPr>
          <w:p w14:paraId="7312FAC1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-4153.205260 </w:t>
            </w:r>
          </w:p>
        </w:tc>
        <w:tc>
          <w:tcPr>
            <w:tcW w:w="0" w:type="auto"/>
            <w:noWrap/>
            <w:vAlign w:val="center"/>
            <w:hideMark/>
          </w:tcPr>
          <w:p w14:paraId="3A2AC64C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-4153.514484 </w:t>
            </w:r>
          </w:p>
        </w:tc>
        <w:tc>
          <w:tcPr>
            <w:tcW w:w="0" w:type="auto"/>
            <w:noWrap/>
            <w:vAlign w:val="center"/>
            <w:hideMark/>
          </w:tcPr>
          <w:p w14:paraId="16061D5D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-4153.647280 </w:t>
            </w:r>
          </w:p>
        </w:tc>
        <w:tc>
          <w:tcPr>
            <w:tcW w:w="0" w:type="auto"/>
            <w:noWrap/>
            <w:vAlign w:val="center"/>
            <w:hideMark/>
          </w:tcPr>
          <w:p w14:paraId="03A144C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-4153.726369 </w:t>
            </w:r>
          </w:p>
        </w:tc>
        <w:tc>
          <w:tcPr>
            <w:tcW w:w="0" w:type="auto"/>
            <w:noWrap/>
            <w:vAlign w:val="center"/>
            <w:hideMark/>
          </w:tcPr>
          <w:p w14:paraId="5CD7CDB8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-121 </w:t>
            </w:r>
          </w:p>
        </w:tc>
      </w:tr>
      <w:tr w:rsidR="00714078" w14:paraId="0455F054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89AE337" w14:textId="168769E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081543BC" wp14:editId="089D530A">
                  <wp:extent cx="662940" cy="472440"/>
                  <wp:effectExtent l="0" t="0" r="3810" b="3810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940" cy="47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90B800F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cis-i4 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2v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293C9971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-4153.461711 </w:t>
            </w:r>
          </w:p>
        </w:tc>
        <w:tc>
          <w:tcPr>
            <w:tcW w:w="0" w:type="auto"/>
            <w:noWrap/>
            <w:vAlign w:val="center"/>
            <w:hideMark/>
          </w:tcPr>
          <w:p w14:paraId="14D73D4D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0.029720 </w:t>
            </w:r>
          </w:p>
        </w:tc>
        <w:tc>
          <w:tcPr>
            <w:tcW w:w="0" w:type="auto"/>
            <w:noWrap/>
            <w:vAlign w:val="center"/>
            <w:hideMark/>
          </w:tcPr>
          <w:p w14:paraId="20575DC2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-4153.202116 </w:t>
            </w:r>
          </w:p>
        </w:tc>
        <w:tc>
          <w:tcPr>
            <w:tcW w:w="0" w:type="auto"/>
            <w:noWrap/>
            <w:vAlign w:val="center"/>
            <w:hideMark/>
          </w:tcPr>
          <w:p w14:paraId="52B4AA73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-4153.511133 </w:t>
            </w:r>
          </w:p>
        </w:tc>
        <w:tc>
          <w:tcPr>
            <w:tcW w:w="0" w:type="auto"/>
            <w:noWrap/>
            <w:vAlign w:val="center"/>
            <w:hideMark/>
          </w:tcPr>
          <w:p w14:paraId="77FBE8D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-4153.643776 </w:t>
            </w:r>
          </w:p>
        </w:tc>
        <w:tc>
          <w:tcPr>
            <w:tcW w:w="0" w:type="auto"/>
            <w:noWrap/>
            <w:vAlign w:val="center"/>
            <w:hideMark/>
          </w:tcPr>
          <w:p w14:paraId="1620BC54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-4153.722768 </w:t>
            </w:r>
          </w:p>
        </w:tc>
        <w:tc>
          <w:tcPr>
            <w:tcW w:w="0" w:type="auto"/>
            <w:noWrap/>
            <w:vAlign w:val="center"/>
            <w:hideMark/>
          </w:tcPr>
          <w:p w14:paraId="00E5A0C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-112 </w:t>
            </w:r>
          </w:p>
        </w:tc>
      </w:tr>
      <w:tr w:rsidR="00714078" w14:paraId="74928447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FF1678F" w14:textId="1ED7ACA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2D43307" wp14:editId="01E3E513">
                  <wp:extent cx="708660" cy="754380"/>
                  <wp:effectExtent l="0" t="0" r="0" b="7620"/>
                  <wp:docPr id="41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6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1B1EC242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i5(C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A')</w:t>
            </w:r>
          </w:p>
        </w:tc>
        <w:tc>
          <w:tcPr>
            <w:tcW w:w="1572" w:type="dxa"/>
            <w:noWrap/>
            <w:vAlign w:val="center"/>
            <w:hideMark/>
          </w:tcPr>
          <w:p w14:paraId="060F2862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-4153.442485 </w:t>
            </w:r>
          </w:p>
        </w:tc>
        <w:tc>
          <w:tcPr>
            <w:tcW w:w="0" w:type="auto"/>
            <w:noWrap/>
            <w:vAlign w:val="center"/>
            <w:hideMark/>
          </w:tcPr>
          <w:p w14:paraId="0E8CF93E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0.028743 </w:t>
            </w:r>
          </w:p>
        </w:tc>
        <w:tc>
          <w:tcPr>
            <w:tcW w:w="0" w:type="auto"/>
            <w:noWrap/>
            <w:vAlign w:val="center"/>
            <w:hideMark/>
          </w:tcPr>
          <w:p w14:paraId="5142777F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-4153.183211 </w:t>
            </w:r>
          </w:p>
        </w:tc>
        <w:tc>
          <w:tcPr>
            <w:tcW w:w="0" w:type="auto"/>
            <w:noWrap/>
            <w:vAlign w:val="center"/>
            <w:hideMark/>
          </w:tcPr>
          <w:p w14:paraId="7DEF10E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-4153.493173 </w:t>
            </w:r>
          </w:p>
        </w:tc>
        <w:tc>
          <w:tcPr>
            <w:tcW w:w="0" w:type="auto"/>
            <w:noWrap/>
            <w:vAlign w:val="center"/>
            <w:hideMark/>
          </w:tcPr>
          <w:p w14:paraId="5768A950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-4153.627495 </w:t>
            </w:r>
          </w:p>
        </w:tc>
        <w:tc>
          <w:tcPr>
            <w:tcW w:w="0" w:type="auto"/>
            <w:noWrap/>
            <w:vAlign w:val="center"/>
            <w:hideMark/>
          </w:tcPr>
          <w:p w14:paraId="653446D7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-4153.707591 </w:t>
            </w:r>
          </w:p>
        </w:tc>
        <w:tc>
          <w:tcPr>
            <w:tcW w:w="0" w:type="auto"/>
            <w:noWrap/>
            <w:vAlign w:val="center"/>
            <w:hideMark/>
          </w:tcPr>
          <w:p w14:paraId="218E8BB6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-75 </w:t>
            </w:r>
          </w:p>
        </w:tc>
      </w:tr>
      <w:tr w:rsidR="00714078" w14:paraId="0B7311BD" w14:textId="77777777" w:rsidTr="002B3536">
        <w:trPr>
          <w:trHeight w:val="2169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33E99CB8" w14:textId="22199829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11B66212" wp14:editId="54281E27">
                  <wp:extent cx="624840" cy="541020"/>
                  <wp:effectExtent l="0" t="0" r="3810" b="0"/>
                  <wp:docPr id="40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8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42DFB50" w14:textId="77777777" w:rsidR="00714078" w:rsidRPr="002B3536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i6(C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proofErr w:type="gramStart"/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  <w:r w:rsidRPr="002B3536"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e</w:t>
            </w:r>
            <w:proofErr w:type="gramEnd"/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30EF5F2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-4153.389807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FFDFC23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0.028807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DBE9F8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-4153.161192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4FB15EC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-4153.471652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F84DFB2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-4153.606010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78664C9" w14:textId="77777777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-4153.686113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F8AA98D" w14:textId="77777777" w:rsidR="002B3536" w:rsidRPr="002B3536" w:rsidRDefault="002B3536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  <w:p w14:paraId="17938530" w14:textId="11694BB9" w:rsidR="00714078" w:rsidRPr="002B3536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B3536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-18 </w:t>
            </w:r>
          </w:p>
          <w:p w14:paraId="79D56AE7" w14:textId="00AD68A0" w:rsidR="002B3536" w:rsidRPr="002B3536" w:rsidRDefault="002B3536" w:rsidP="002B3536">
            <w:pPr>
              <w:spacing w:after="0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55B29041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587C2FD6" w14:textId="14691F5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lastRenderedPageBreak/>
              <w:drawing>
                <wp:inline distT="0" distB="0" distL="0" distR="0" wp14:anchorId="1CDD0DCE" wp14:editId="149788D5">
                  <wp:extent cx="739140" cy="647700"/>
                  <wp:effectExtent l="0" t="0" r="3810" b="0"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14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2F441D14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tsc1i1(C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31C572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-4153.421985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148CA5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0.028135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0881F0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-4153.159237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11B808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-4153.467377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071E700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-4153.600802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5BC336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-4153.680354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00CCA1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-5 </w:t>
            </w:r>
          </w:p>
        </w:tc>
      </w:tr>
      <w:tr w:rsidR="00714078" w14:paraId="52B126F3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3E54DFA9" w14:textId="58BAC19F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67675354" wp14:editId="629A68FE">
                  <wp:extent cx="693420" cy="541020"/>
                  <wp:effectExtent l="0" t="0" r="0" b="0"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9152C43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tsi1i3(C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1C4FE65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-4153.406596 </w:t>
            </w:r>
          </w:p>
        </w:tc>
        <w:tc>
          <w:tcPr>
            <w:tcW w:w="0" w:type="auto"/>
            <w:noWrap/>
            <w:vAlign w:val="center"/>
            <w:hideMark/>
          </w:tcPr>
          <w:p w14:paraId="4043CBC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0.026374 </w:t>
            </w:r>
          </w:p>
        </w:tc>
        <w:tc>
          <w:tcPr>
            <w:tcW w:w="0" w:type="auto"/>
            <w:noWrap/>
            <w:vAlign w:val="center"/>
            <w:hideMark/>
          </w:tcPr>
          <w:p w14:paraId="03ED720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-4153.142401 </w:t>
            </w:r>
          </w:p>
        </w:tc>
        <w:tc>
          <w:tcPr>
            <w:tcW w:w="0" w:type="auto"/>
            <w:noWrap/>
            <w:vAlign w:val="center"/>
            <w:hideMark/>
          </w:tcPr>
          <w:p w14:paraId="473C3D2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-4153.451654 </w:t>
            </w:r>
          </w:p>
        </w:tc>
        <w:tc>
          <w:tcPr>
            <w:tcW w:w="0" w:type="auto"/>
            <w:noWrap/>
            <w:vAlign w:val="center"/>
            <w:hideMark/>
          </w:tcPr>
          <w:p w14:paraId="6D01D28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-4153.585706 </w:t>
            </w:r>
          </w:p>
        </w:tc>
        <w:tc>
          <w:tcPr>
            <w:tcW w:w="0" w:type="auto"/>
            <w:noWrap/>
            <w:vAlign w:val="center"/>
            <w:hideMark/>
          </w:tcPr>
          <w:p w14:paraId="79F5B5E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-4153.665644 </w:t>
            </w:r>
          </w:p>
        </w:tc>
        <w:tc>
          <w:tcPr>
            <w:tcW w:w="0" w:type="auto"/>
            <w:noWrap/>
            <w:vAlign w:val="center"/>
            <w:hideMark/>
          </w:tcPr>
          <w:p w14:paraId="6250D96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29 </w:t>
            </w:r>
          </w:p>
        </w:tc>
      </w:tr>
      <w:tr w:rsidR="00714078" w14:paraId="19FD90BE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1300CA5" w14:textId="1C644D85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01F49FE7" wp14:editId="4CDB8403">
                  <wp:extent cx="693420" cy="533400"/>
                  <wp:effectExtent l="0" t="0" r="0" b="0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B62040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5A40BA7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-4153.398080 </w:t>
            </w:r>
          </w:p>
        </w:tc>
        <w:tc>
          <w:tcPr>
            <w:tcW w:w="0" w:type="auto"/>
            <w:noWrap/>
            <w:vAlign w:val="center"/>
            <w:hideMark/>
          </w:tcPr>
          <w:p w14:paraId="003F074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0.025735 </w:t>
            </w:r>
          </w:p>
        </w:tc>
        <w:tc>
          <w:tcPr>
            <w:tcW w:w="0" w:type="auto"/>
            <w:noWrap/>
            <w:vAlign w:val="center"/>
            <w:hideMark/>
          </w:tcPr>
          <w:p w14:paraId="0D062B2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-4153.134913 </w:t>
            </w:r>
          </w:p>
        </w:tc>
        <w:tc>
          <w:tcPr>
            <w:tcW w:w="0" w:type="auto"/>
            <w:noWrap/>
            <w:vAlign w:val="center"/>
            <w:hideMark/>
          </w:tcPr>
          <w:p w14:paraId="40B1FED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-4153.444223 </w:t>
            </w:r>
          </w:p>
        </w:tc>
        <w:tc>
          <w:tcPr>
            <w:tcW w:w="0" w:type="auto"/>
            <w:noWrap/>
            <w:vAlign w:val="center"/>
            <w:hideMark/>
          </w:tcPr>
          <w:p w14:paraId="078947A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-4153.577681 </w:t>
            </w:r>
          </w:p>
        </w:tc>
        <w:tc>
          <w:tcPr>
            <w:tcW w:w="0" w:type="auto"/>
            <w:noWrap/>
            <w:vAlign w:val="center"/>
            <w:hideMark/>
          </w:tcPr>
          <w:p w14:paraId="388E6A8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-4153.657215 </w:t>
            </w:r>
          </w:p>
        </w:tc>
        <w:tc>
          <w:tcPr>
            <w:tcW w:w="0" w:type="auto"/>
            <w:noWrap/>
            <w:vAlign w:val="center"/>
            <w:hideMark/>
          </w:tcPr>
          <w:p w14:paraId="4A9A3C0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49 </w:t>
            </w:r>
          </w:p>
        </w:tc>
      </w:tr>
      <w:tr w:rsidR="00714078" w14:paraId="13C64DA6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FA68558" w14:textId="7672EEB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20A700FD" wp14:editId="5A3D22F5">
                  <wp:extent cx="807720" cy="601980"/>
                  <wp:effectExtent l="0" t="0" r="0" b="7620"/>
                  <wp:docPr id="3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22563CEA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tsi1transp4(C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616B9C7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-4153.379948 </w:t>
            </w:r>
          </w:p>
        </w:tc>
        <w:tc>
          <w:tcPr>
            <w:tcW w:w="0" w:type="auto"/>
            <w:noWrap/>
            <w:vAlign w:val="center"/>
            <w:hideMark/>
          </w:tcPr>
          <w:p w14:paraId="785EA20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0.026270 </w:t>
            </w:r>
          </w:p>
        </w:tc>
        <w:tc>
          <w:tcPr>
            <w:tcW w:w="0" w:type="auto"/>
            <w:noWrap/>
            <w:vAlign w:val="center"/>
            <w:hideMark/>
          </w:tcPr>
          <w:p w14:paraId="617AB8B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-4153.116953 </w:t>
            </w:r>
          </w:p>
        </w:tc>
        <w:tc>
          <w:tcPr>
            <w:tcW w:w="0" w:type="auto"/>
            <w:noWrap/>
            <w:vAlign w:val="center"/>
            <w:hideMark/>
          </w:tcPr>
          <w:p w14:paraId="3C0E0E8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-4153.426461 </w:t>
            </w:r>
          </w:p>
        </w:tc>
        <w:tc>
          <w:tcPr>
            <w:tcW w:w="0" w:type="auto"/>
            <w:noWrap/>
            <w:vAlign w:val="center"/>
            <w:hideMark/>
          </w:tcPr>
          <w:p w14:paraId="0250A2D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-4153.560200 </w:t>
            </w:r>
          </w:p>
        </w:tc>
        <w:tc>
          <w:tcPr>
            <w:tcW w:w="0" w:type="auto"/>
            <w:noWrap/>
            <w:vAlign w:val="center"/>
            <w:hideMark/>
          </w:tcPr>
          <w:p w14:paraId="6A8402B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-4153.639917 </w:t>
            </w:r>
          </w:p>
        </w:tc>
        <w:tc>
          <w:tcPr>
            <w:tcW w:w="0" w:type="auto"/>
            <w:noWrap/>
            <w:vAlign w:val="center"/>
            <w:hideMark/>
          </w:tcPr>
          <w:p w14:paraId="65694D4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96 </w:t>
            </w:r>
          </w:p>
        </w:tc>
      </w:tr>
      <w:tr w:rsidR="00714078" w14:paraId="557F9B47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399D9D44" w14:textId="19768866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41DDB9DC" wp14:editId="4FB2CD30">
                  <wp:extent cx="723900" cy="662940"/>
                  <wp:effectExtent l="0" t="0" r="0" b="381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662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6EA709E0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tsi3p3(C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1932BDD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-4153.388917 </w:t>
            </w:r>
          </w:p>
        </w:tc>
        <w:tc>
          <w:tcPr>
            <w:tcW w:w="0" w:type="auto"/>
            <w:noWrap/>
            <w:vAlign w:val="center"/>
            <w:hideMark/>
          </w:tcPr>
          <w:p w14:paraId="4AAA283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0.024842 </w:t>
            </w:r>
          </w:p>
        </w:tc>
        <w:tc>
          <w:tcPr>
            <w:tcW w:w="0" w:type="auto"/>
            <w:noWrap/>
            <w:vAlign w:val="center"/>
            <w:hideMark/>
          </w:tcPr>
          <w:p w14:paraId="7CD4AB0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-4153.124259 </w:t>
            </w:r>
          </w:p>
        </w:tc>
        <w:tc>
          <w:tcPr>
            <w:tcW w:w="0" w:type="auto"/>
            <w:noWrap/>
            <w:vAlign w:val="center"/>
            <w:hideMark/>
          </w:tcPr>
          <w:p w14:paraId="05B2137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-4153.433621 </w:t>
            </w:r>
          </w:p>
        </w:tc>
        <w:tc>
          <w:tcPr>
            <w:tcW w:w="0" w:type="auto"/>
            <w:noWrap/>
            <w:vAlign w:val="center"/>
            <w:hideMark/>
          </w:tcPr>
          <w:p w14:paraId="1BA1BA0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-4153.567339 </w:t>
            </w:r>
          </w:p>
        </w:tc>
        <w:tc>
          <w:tcPr>
            <w:tcW w:w="0" w:type="auto"/>
            <w:noWrap/>
            <w:vAlign w:val="center"/>
            <w:hideMark/>
          </w:tcPr>
          <w:p w14:paraId="266AC42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-4153.647047 </w:t>
            </w:r>
          </w:p>
        </w:tc>
        <w:tc>
          <w:tcPr>
            <w:tcW w:w="0" w:type="auto"/>
            <w:noWrap/>
            <w:vAlign w:val="center"/>
            <w:hideMark/>
          </w:tcPr>
          <w:p w14:paraId="68F3368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74 </w:t>
            </w:r>
          </w:p>
        </w:tc>
      </w:tr>
      <w:tr w:rsidR="00714078" w14:paraId="27E66AC1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1B74E283" w14:textId="2C300F3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7230167E" wp14:editId="253CE529">
                  <wp:extent cx="784860" cy="548640"/>
                  <wp:effectExtent l="0" t="0" r="0" b="3810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86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6E228EC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tsi3transp4(C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3ECB9A2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-4153.388064 </w:t>
            </w:r>
          </w:p>
        </w:tc>
        <w:tc>
          <w:tcPr>
            <w:tcW w:w="0" w:type="auto"/>
            <w:noWrap/>
            <w:vAlign w:val="center"/>
            <w:hideMark/>
          </w:tcPr>
          <w:p w14:paraId="23E5460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0.025276 </w:t>
            </w:r>
          </w:p>
        </w:tc>
        <w:tc>
          <w:tcPr>
            <w:tcW w:w="0" w:type="auto"/>
            <w:noWrap/>
            <w:vAlign w:val="center"/>
            <w:hideMark/>
          </w:tcPr>
          <w:p w14:paraId="2DBD149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-4153.125796 </w:t>
            </w:r>
          </w:p>
        </w:tc>
        <w:tc>
          <w:tcPr>
            <w:tcW w:w="0" w:type="auto"/>
            <w:noWrap/>
            <w:vAlign w:val="center"/>
            <w:hideMark/>
          </w:tcPr>
          <w:p w14:paraId="49CB198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-4153.434365 </w:t>
            </w:r>
          </w:p>
        </w:tc>
        <w:tc>
          <w:tcPr>
            <w:tcW w:w="0" w:type="auto"/>
            <w:noWrap/>
            <w:vAlign w:val="center"/>
            <w:hideMark/>
          </w:tcPr>
          <w:p w14:paraId="0FA0216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-4153.567836 </w:t>
            </w:r>
          </w:p>
        </w:tc>
        <w:tc>
          <w:tcPr>
            <w:tcW w:w="0" w:type="auto"/>
            <w:noWrap/>
            <w:vAlign w:val="center"/>
            <w:hideMark/>
          </w:tcPr>
          <w:p w14:paraId="0D2D099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-4153.647405 </w:t>
            </w:r>
          </w:p>
        </w:tc>
        <w:tc>
          <w:tcPr>
            <w:tcW w:w="0" w:type="auto"/>
            <w:noWrap/>
            <w:vAlign w:val="center"/>
            <w:hideMark/>
          </w:tcPr>
          <w:p w14:paraId="13D6862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74 </w:t>
            </w:r>
          </w:p>
        </w:tc>
      </w:tr>
      <w:tr w:rsidR="00714078" w14:paraId="06D08BB6" w14:textId="77777777" w:rsidTr="002B3536">
        <w:trPr>
          <w:trHeight w:val="1962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  <w:hideMark/>
          </w:tcPr>
          <w:p w14:paraId="4D9A31FF" w14:textId="07BCEAAE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9DBDD5B" wp14:editId="6D80F827">
                  <wp:extent cx="731520" cy="502920"/>
                  <wp:effectExtent l="0" t="0" r="0" b="0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F7CF335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tsi1i2(C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678AFD7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-4153.477324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A2B77F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0.028850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0A5B9C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-4153.214679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0D52E5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-4153.525283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D5E61D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-4153.659930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8DB75F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-4153.740223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648ED9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-160 </w:t>
            </w:r>
          </w:p>
        </w:tc>
      </w:tr>
      <w:tr w:rsidR="00714078" w14:paraId="70BB277B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vAlign w:val="center"/>
            <w:hideMark/>
          </w:tcPr>
          <w:p w14:paraId="098C7945" w14:textId="0B40A92F" w:rsidR="00714078" w:rsidRDefault="00714078">
            <w:pPr>
              <w:spacing w:after="0"/>
              <w:jc w:val="both"/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42C7B005" wp14:editId="76FAB6B8">
                  <wp:extent cx="655320" cy="662940"/>
                  <wp:effectExtent l="0" t="0" r="0" b="3810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662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150FB9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tsi1transi4(C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A')</w:t>
            </w:r>
          </w:p>
        </w:tc>
        <w:tc>
          <w:tcPr>
            <w:tcW w:w="1572" w:type="dxa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C092D3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-4153.433242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719288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0.027588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B353CD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-4153.171923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46C67A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-4153.482230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DD1B0E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-4153.616969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7BBCE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-4153.697336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60B760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-51 </w:t>
            </w:r>
          </w:p>
        </w:tc>
      </w:tr>
      <w:tr w:rsidR="00714078" w14:paraId="5740B20A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56E68415" w14:textId="62FE53D5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01B87FFE" wp14:editId="09B43FC0">
                  <wp:extent cx="815340" cy="739140"/>
                  <wp:effectExtent l="0" t="0" r="3810" b="381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73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6465F0C5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tsi1p3(C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35D298E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-4153.352236 </w:t>
            </w:r>
          </w:p>
        </w:tc>
        <w:tc>
          <w:tcPr>
            <w:tcW w:w="0" w:type="auto"/>
            <w:noWrap/>
            <w:vAlign w:val="center"/>
            <w:hideMark/>
          </w:tcPr>
          <w:p w14:paraId="6B416A0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0.023081 </w:t>
            </w:r>
          </w:p>
        </w:tc>
        <w:tc>
          <w:tcPr>
            <w:tcW w:w="0" w:type="auto"/>
            <w:noWrap/>
            <w:vAlign w:val="center"/>
            <w:hideMark/>
          </w:tcPr>
          <w:p w14:paraId="478D75A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-4153.126315 </w:t>
            </w:r>
          </w:p>
        </w:tc>
        <w:tc>
          <w:tcPr>
            <w:tcW w:w="0" w:type="auto"/>
            <w:noWrap/>
            <w:vAlign w:val="center"/>
            <w:hideMark/>
          </w:tcPr>
          <w:p w14:paraId="18E7126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-4153.434651 </w:t>
            </w:r>
          </w:p>
        </w:tc>
        <w:tc>
          <w:tcPr>
            <w:tcW w:w="0" w:type="auto"/>
            <w:noWrap/>
            <w:vAlign w:val="center"/>
            <w:hideMark/>
          </w:tcPr>
          <w:p w14:paraId="73B9127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-4153.569220 </w:t>
            </w:r>
          </w:p>
        </w:tc>
        <w:tc>
          <w:tcPr>
            <w:tcW w:w="0" w:type="auto"/>
            <w:noWrap/>
            <w:vAlign w:val="center"/>
            <w:hideMark/>
          </w:tcPr>
          <w:p w14:paraId="1E06496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-4153.649541 </w:t>
            </w:r>
          </w:p>
        </w:tc>
        <w:tc>
          <w:tcPr>
            <w:tcW w:w="0" w:type="auto"/>
            <w:noWrap/>
            <w:vAlign w:val="center"/>
            <w:hideMark/>
          </w:tcPr>
          <w:p w14:paraId="723ADD1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63 </w:t>
            </w:r>
          </w:p>
        </w:tc>
      </w:tr>
      <w:tr w:rsidR="00714078" w14:paraId="3BA7CDB6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7FB1F0B" w14:textId="5259E98B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1E12F463" wp14:editId="01631CF1">
                  <wp:extent cx="754380" cy="548640"/>
                  <wp:effectExtent l="0" t="0" r="7620" b="381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27E2DB0A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tsi2i3(C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44F9D3A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-4153.463698 </w:t>
            </w:r>
          </w:p>
        </w:tc>
        <w:tc>
          <w:tcPr>
            <w:tcW w:w="0" w:type="auto"/>
            <w:noWrap/>
            <w:vAlign w:val="center"/>
            <w:hideMark/>
          </w:tcPr>
          <w:p w14:paraId="3F391F9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0.027922 </w:t>
            </w:r>
          </w:p>
        </w:tc>
        <w:tc>
          <w:tcPr>
            <w:tcW w:w="0" w:type="auto"/>
            <w:noWrap/>
            <w:vAlign w:val="center"/>
            <w:hideMark/>
          </w:tcPr>
          <w:p w14:paraId="0D7D6B4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-4153.201197 </w:t>
            </w:r>
          </w:p>
        </w:tc>
        <w:tc>
          <w:tcPr>
            <w:tcW w:w="0" w:type="auto"/>
            <w:noWrap/>
            <w:vAlign w:val="center"/>
            <w:hideMark/>
          </w:tcPr>
          <w:p w14:paraId="1F89359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-4153.512541 </w:t>
            </w:r>
          </w:p>
        </w:tc>
        <w:tc>
          <w:tcPr>
            <w:tcW w:w="0" w:type="auto"/>
            <w:noWrap/>
            <w:vAlign w:val="center"/>
            <w:hideMark/>
          </w:tcPr>
          <w:p w14:paraId="6DD9E7E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-4153.647215 </w:t>
            </w:r>
          </w:p>
        </w:tc>
        <w:tc>
          <w:tcPr>
            <w:tcW w:w="0" w:type="auto"/>
            <w:noWrap/>
            <w:vAlign w:val="center"/>
            <w:hideMark/>
          </w:tcPr>
          <w:p w14:paraId="5BA2610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-4153.727501 </w:t>
            </w:r>
          </w:p>
        </w:tc>
        <w:tc>
          <w:tcPr>
            <w:tcW w:w="0" w:type="auto"/>
            <w:noWrap/>
            <w:vAlign w:val="center"/>
            <w:hideMark/>
          </w:tcPr>
          <w:p w14:paraId="7F7161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-129 </w:t>
            </w:r>
          </w:p>
        </w:tc>
      </w:tr>
      <w:tr w:rsidR="00714078" w14:paraId="1BE74444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F8B84E0" w14:textId="2127CA49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58364DE3" wp14:editId="39B2F32D">
                  <wp:extent cx="754380" cy="541020"/>
                  <wp:effectExtent l="0" t="0" r="762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38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16756357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tsi2transi4(C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3070AB8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-4153.431398 </w:t>
            </w:r>
          </w:p>
        </w:tc>
        <w:tc>
          <w:tcPr>
            <w:tcW w:w="0" w:type="auto"/>
            <w:noWrap/>
            <w:vAlign w:val="center"/>
            <w:hideMark/>
          </w:tcPr>
          <w:p w14:paraId="6D71AA0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0.028515 </w:t>
            </w:r>
          </w:p>
        </w:tc>
        <w:tc>
          <w:tcPr>
            <w:tcW w:w="0" w:type="auto"/>
            <w:noWrap/>
            <w:vAlign w:val="center"/>
            <w:hideMark/>
          </w:tcPr>
          <w:p w14:paraId="3C954AD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-4153.169901 </w:t>
            </w:r>
          </w:p>
        </w:tc>
        <w:tc>
          <w:tcPr>
            <w:tcW w:w="0" w:type="auto"/>
            <w:noWrap/>
            <w:vAlign w:val="center"/>
            <w:hideMark/>
          </w:tcPr>
          <w:p w14:paraId="466470F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-4153.479751 </w:t>
            </w:r>
          </w:p>
        </w:tc>
        <w:tc>
          <w:tcPr>
            <w:tcW w:w="0" w:type="auto"/>
            <w:noWrap/>
            <w:vAlign w:val="center"/>
            <w:hideMark/>
          </w:tcPr>
          <w:p w14:paraId="164EBEA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-4153.612237 </w:t>
            </w:r>
          </w:p>
        </w:tc>
        <w:tc>
          <w:tcPr>
            <w:tcW w:w="0" w:type="auto"/>
            <w:noWrap/>
            <w:vAlign w:val="center"/>
            <w:hideMark/>
          </w:tcPr>
          <w:p w14:paraId="65F4B70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-4153.691094 </w:t>
            </w:r>
          </w:p>
        </w:tc>
        <w:tc>
          <w:tcPr>
            <w:tcW w:w="0" w:type="auto"/>
            <w:noWrap/>
            <w:vAlign w:val="center"/>
            <w:hideMark/>
          </w:tcPr>
          <w:p w14:paraId="781D6CE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-32 </w:t>
            </w:r>
          </w:p>
        </w:tc>
      </w:tr>
      <w:tr w:rsidR="00714078" w14:paraId="7AEEB771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1232ABAA" w14:textId="5D667971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656D8BA" wp14:editId="2D1D7035">
                  <wp:extent cx="868680" cy="518160"/>
                  <wp:effectExtent l="0" t="0" r="762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680" cy="51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3CF04CC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tsi2cisi4(C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69BD8A9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-4153.433546 </w:t>
            </w:r>
          </w:p>
        </w:tc>
        <w:tc>
          <w:tcPr>
            <w:tcW w:w="0" w:type="auto"/>
            <w:noWrap/>
            <w:vAlign w:val="center"/>
            <w:hideMark/>
          </w:tcPr>
          <w:p w14:paraId="2779993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0.027994 </w:t>
            </w:r>
          </w:p>
        </w:tc>
        <w:tc>
          <w:tcPr>
            <w:tcW w:w="0" w:type="auto"/>
            <w:noWrap/>
            <w:vAlign w:val="center"/>
            <w:hideMark/>
          </w:tcPr>
          <w:p w14:paraId="7EF7CA3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-4153.172058 </w:t>
            </w:r>
          </w:p>
        </w:tc>
        <w:tc>
          <w:tcPr>
            <w:tcW w:w="0" w:type="auto"/>
            <w:noWrap/>
            <w:vAlign w:val="center"/>
            <w:hideMark/>
          </w:tcPr>
          <w:p w14:paraId="0314934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-4153.482189 </w:t>
            </w:r>
          </w:p>
        </w:tc>
        <w:tc>
          <w:tcPr>
            <w:tcW w:w="0" w:type="auto"/>
            <w:noWrap/>
            <w:vAlign w:val="center"/>
            <w:hideMark/>
          </w:tcPr>
          <w:p w14:paraId="47626D0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-4153.615541 </w:t>
            </w:r>
          </w:p>
        </w:tc>
        <w:tc>
          <w:tcPr>
            <w:tcW w:w="0" w:type="auto"/>
            <w:noWrap/>
            <w:vAlign w:val="center"/>
            <w:hideMark/>
          </w:tcPr>
          <w:p w14:paraId="25FE3AE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-4153.694974 </w:t>
            </w:r>
          </w:p>
        </w:tc>
        <w:tc>
          <w:tcPr>
            <w:tcW w:w="0" w:type="auto"/>
            <w:noWrap/>
            <w:vAlign w:val="center"/>
            <w:hideMark/>
          </w:tcPr>
          <w:p w14:paraId="2527979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-44 </w:t>
            </w:r>
          </w:p>
        </w:tc>
      </w:tr>
      <w:tr w:rsidR="00714078" w14:paraId="28572861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33007079" w14:textId="61AAFF4E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CC53A8D" wp14:editId="35DFB18B">
                  <wp:extent cx="762000" cy="640080"/>
                  <wp:effectExtent l="0" t="0" r="0" b="762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32E7A6B4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tsi2i5(C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7BF30B9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-4153.433200 </w:t>
            </w:r>
          </w:p>
        </w:tc>
        <w:tc>
          <w:tcPr>
            <w:tcW w:w="0" w:type="auto"/>
            <w:noWrap/>
            <w:vAlign w:val="center"/>
            <w:hideMark/>
          </w:tcPr>
          <w:p w14:paraId="360FEB7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0.026892 </w:t>
            </w:r>
          </w:p>
        </w:tc>
        <w:tc>
          <w:tcPr>
            <w:tcW w:w="0" w:type="auto"/>
            <w:noWrap/>
            <w:vAlign w:val="center"/>
            <w:hideMark/>
          </w:tcPr>
          <w:p w14:paraId="1BC9A8E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-4153.171723 </w:t>
            </w:r>
          </w:p>
        </w:tc>
        <w:tc>
          <w:tcPr>
            <w:tcW w:w="0" w:type="auto"/>
            <w:noWrap/>
            <w:vAlign w:val="center"/>
            <w:hideMark/>
          </w:tcPr>
          <w:p w14:paraId="22604F0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-4153.483893 </w:t>
            </w:r>
          </w:p>
        </w:tc>
        <w:tc>
          <w:tcPr>
            <w:tcW w:w="0" w:type="auto"/>
            <w:noWrap/>
            <w:vAlign w:val="center"/>
            <w:hideMark/>
          </w:tcPr>
          <w:p w14:paraId="63C4751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-4153.618535 </w:t>
            </w:r>
          </w:p>
        </w:tc>
        <w:tc>
          <w:tcPr>
            <w:tcW w:w="0" w:type="auto"/>
            <w:noWrap/>
            <w:vAlign w:val="center"/>
            <w:hideMark/>
          </w:tcPr>
          <w:p w14:paraId="02CDD4D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-4153.698770 </w:t>
            </w:r>
          </w:p>
        </w:tc>
        <w:tc>
          <w:tcPr>
            <w:tcW w:w="0" w:type="auto"/>
            <w:noWrap/>
            <w:vAlign w:val="center"/>
            <w:hideMark/>
          </w:tcPr>
          <w:p w14:paraId="2D6C21B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-57 </w:t>
            </w:r>
          </w:p>
        </w:tc>
      </w:tr>
      <w:tr w:rsidR="00714078" w14:paraId="45C2121A" w14:textId="77777777" w:rsidTr="002B3536">
        <w:trPr>
          <w:trHeight w:val="1980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32B4DE1E" w14:textId="19F4CE16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75640B09" wp14:editId="2188D8E0">
                  <wp:extent cx="693420" cy="518160"/>
                  <wp:effectExtent l="0" t="0" r="0" b="0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51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FB9E64F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tsi2i6(C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proofErr w:type="gramStart"/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e</w:t>
            </w:r>
            <w:proofErr w:type="gramEnd"/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9C5547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-4153.390586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2473FE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0.027245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26BBB4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-4153.157419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9FBEF9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-4153.469049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122CC5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-4153.603735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F07168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-4153.684019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DF9085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-17 </w:t>
            </w:r>
          </w:p>
        </w:tc>
      </w:tr>
      <w:tr w:rsidR="00714078" w14:paraId="1D11CF63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vAlign w:val="center"/>
            <w:hideMark/>
          </w:tcPr>
          <w:p w14:paraId="413D4C22" w14:textId="79F21C23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1A0853FB" wp14:editId="5556B1DC">
                  <wp:extent cx="693420" cy="541020"/>
                  <wp:effectExtent l="0" t="0" r="0" b="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79E8246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tsi2p1(C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6F8B40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-4153.420720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E1F99B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0.026437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2D597A5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-4153.158000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CB6580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-4153.469088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A5C063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-4153.603680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768627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-4153.683919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968FA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-19 </w:t>
            </w:r>
          </w:p>
        </w:tc>
      </w:tr>
      <w:tr w:rsidR="00714078" w14:paraId="2380E5C2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4F4DDB03" w14:textId="4C9BECA2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4C8A7377" wp14:editId="4662852D">
                  <wp:extent cx="693420" cy="632460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63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78D7D7F4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tstransi4cisi4(C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0B84B1F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-4153.444924 </w:t>
            </w:r>
          </w:p>
        </w:tc>
        <w:tc>
          <w:tcPr>
            <w:tcW w:w="0" w:type="auto"/>
            <w:noWrap/>
            <w:vAlign w:val="center"/>
            <w:hideMark/>
          </w:tcPr>
          <w:p w14:paraId="7CAD049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0.028501 </w:t>
            </w:r>
          </w:p>
        </w:tc>
        <w:tc>
          <w:tcPr>
            <w:tcW w:w="0" w:type="auto"/>
            <w:noWrap/>
            <w:vAlign w:val="center"/>
            <w:hideMark/>
          </w:tcPr>
          <w:p w14:paraId="1496BC6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-4153.184466 </w:t>
            </w:r>
          </w:p>
        </w:tc>
        <w:tc>
          <w:tcPr>
            <w:tcW w:w="0" w:type="auto"/>
            <w:noWrap/>
            <w:vAlign w:val="center"/>
            <w:hideMark/>
          </w:tcPr>
          <w:p w14:paraId="75C5715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-4153.493937 </w:t>
            </w:r>
          </w:p>
        </w:tc>
        <w:tc>
          <w:tcPr>
            <w:tcW w:w="0" w:type="auto"/>
            <w:noWrap/>
            <w:vAlign w:val="center"/>
            <w:hideMark/>
          </w:tcPr>
          <w:p w14:paraId="3299CE8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-4153.627410 </w:t>
            </w:r>
          </w:p>
        </w:tc>
        <w:tc>
          <w:tcPr>
            <w:tcW w:w="0" w:type="auto"/>
            <w:noWrap/>
            <w:vAlign w:val="center"/>
            <w:hideMark/>
          </w:tcPr>
          <w:p w14:paraId="5193F1D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-4153.706948 </w:t>
            </w:r>
          </w:p>
        </w:tc>
        <w:tc>
          <w:tcPr>
            <w:tcW w:w="0" w:type="auto"/>
            <w:noWrap/>
            <w:vAlign w:val="center"/>
            <w:hideMark/>
          </w:tcPr>
          <w:p w14:paraId="33B0DFA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-74 </w:t>
            </w:r>
          </w:p>
        </w:tc>
      </w:tr>
      <w:tr w:rsidR="00714078" w14:paraId="1E1A6BC7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2FB0005" w14:textId="1C90EB90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767C674E" wp14:editId="2BB6BD82">
                  <wp:extent cx="662940" cy="617220"/>
                  <wp:effectExtent l="0" t="0" r="381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940" cy="61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123C90AB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tstransi4p1(C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3886A33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-4153.419955 </w:t>
            </w:r>
          </w:p>
        </w:tc>
        <w:tc>
          <w:tcPr>
            <w:tcW w:w="0" w:type="auto"/>
            <w:noWrap/>
            <w:vAlign w:val="center"/>
            <w:hideMark/>
          </w:tcPr>
          <w:p w14:paraId="203096E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0.027296 </w:t>
            </w:r>
          </w:p>
        </w:tc>
        <w:tc>
          <w:tcPr>
            <w:tcW w:w="0" w:type="auto"/>
            <w:noWrap/>
            <w:vAlign w:val="center"/>
            <w:hideMark/>
          </w:tcPr>
          <w:p w14:paraId="0319E38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-4153.159033 </w:t>
            </w:r>
          </w:p>
        </w:tc>
        <w:tc>
          <w:tcPr>
            <w:tcW w:w="0" w:type="auto"/>
            <w:noWrap/>
            <w:vAlign w:val="center"/>
            <w:hideMark/>
          </w:tcPr>
          <w:p w14:paraId="133B649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-4153.470508 </w:t>
            </w:r>
          </w:p>
        </w:tc>
        <w:tc>
          <w:tcPr>
            <w:tcW w:w="0" w:type="auto"/>
            <w:noWrap/>
            <w:vAlign w:val="center"/>
            <w:hideMark/>
          </w:tcPr>
          <w:p w14:paraId="688E38C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-4153.604904 </w:t>
            </w:r>
          </w:p>
        </w:tc>
        <w:tc>
          <w:tcPr>
            <w:tcW w:w="0" w:type="auto"/>
            <w:noWrap/>
            <w:vAlign w:val="center"/>
            <w:hideMark/>
          </w:tcPr>
          <w:p w14:paraId="33248E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-4153.684997 </w:t>
            </w:r>
          </w:p>
        </w:tc>
        <w:tc>
          <w:tcPr>
            <w:tcW w:w="0" w:type="auto"/>
            <w:noWrap/>
            <w:vAlign w:val="center"/>
            <w:hideMark/>
          </w:tcPr>
          <w:p w14:paraId="1C6D09B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-19 </w:t>
            </w:r>
          </w:p>
        </w:tc>
      </w:tr>
      <w:tr w:rsidR="00714078" w14:paraId="354A4FC6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6A570E7" w14:textId="27344DCA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1D941BB1" wp14:editId="0DFFBE4D">
                  <wp:extent cx="685800" cy="487680"/>
                  <wp:effectExtent l="0" t="0" r="0" b="762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43E9564A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tscisi4p1(C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69A01ED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-4153.418417 </w:t>
            </w:r>
          </w:p>
        </w:tc>
        <w:tc>
          <w:tcPr>
            <w:tcW w:w="0" w:type="auto"/>
            <w:noWrap/>
            <w:vAlign w:val="center"/>
            <w:hideMark/>
          </w:tcPr>
          <w:p w14:paraId="3ECBDC4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0.026611 </w:t>
            </w:r>
          </w:p>
        </w:tc>
        <w:tc>
          <w:tcPr>
            <w:tcW w:w="0" w:type="auto"/>
            <w:noWrap/>
            <w:vAlign w:val="center"/>
            <w:hideMark/>
          </w:tcPr>
          <w:p w14:paraId="2DCF204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-4153.156887 </w:t>
            </w:r>
          </w:p>
        </w:tc>
        <w:tc>
          <w:tcPr>
            <w:tcW w:w="0" w:type="auto"/>
            <w:noWrap/>
            <w:vAlign w:val="center"/>
            <w:hideMark/>
          </w:tcPr>
          <w:p w14:paraId="7E17423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-4153.468324 </w:t>
            </w:r>
          </w:p>
        </w:tc>
        <w:tc>
          <w:tcPr>
            <w:tcW w:w="0" w:type="auto"/>
            <w:noWrap/>
            <w:vAlign w:val="center"/>
            <w:hideMark/>
          </w:tcPr>
          <w:p w14:paraId="5D54888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-4153.602818 </w:t>
            </w:r>
          </w:p>
        </w:tc>
        <w:tc>
          <w:tcPr>
            <w:tcW w:w="0" w:type="auto"/>
            <w:noWrap/>
            <w:vAlign w:val="center"/>
            <w:hideMark/>
          </w:tcPr>
          <w:p w14:paraId="0F05AA3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-4153.682979 </w:t>
            </w:r>
          </w:p>
        </w:tc>
        <w:tc>
          <w:tcPr>
            <w:tcW w:w="0" w:type="auto"/>
            <w:noWrap/>
            <w:vAlign w:val="center"/>
            <w:hideMark/>
          </w:tcPr>
          <w:p w14:paraId="675EA77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-16 </w:t>
            </w:r>
          </w:p>
        </w:tc>
      </w:tr>
      <w:tr w:rsidR="00714078" w14:paraId="27051779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EE341D5" w14:textId="0A0E5D02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55F70E9F" wp14:editId="40DD6F94">
                  <wp:extent cx="876300" cy="960120"/>
                  <wp:effectExtent l="0" t="0" r="0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6F617F96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tsi5p2(C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0A689D6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-4153.435933 </w:t>
            </w:r>
          </w:p>
        </w:tc>
        <w:tc>
          <w:tcPr>
            <w:tcW w:w="0" w:type="auto"/>
            <w:noWrap/>
            <w:vAlign w:val="center"/>
            <w:hideMark/>
          </w:tcPr>
          <w:p w14:paraId="6A6B07E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0.024488 </w:t>
            </w:r>
          </w:p>
        </w:tc>
        <w:tc>
          <w:tcPr>
            <w:tcW w:w="0" w:type="auto"/>
            <w:noWrap/>
            <w:vAlign w:val="center"/>
            <w:hideMark/>
          </w:tcPr>
          <w:p w14:paraId="271BFFF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-4153.173753 </w:t>
            </w:r>
          </w:p>
        </w:tc>
        <w:tc>
          <w:tcPr>
            <w:tcW w:w="0" w:type="auto"/>
            <w:noWrap/>
            <w:vAlign w:val="center"/>
            <w:hideMark/>
          </w:tcPr>
          <w:p w14:paraId="7836892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-4153.483265 </w:t>
            </w:r>
          </w:p>
        </w:tc>
        <w:tc>
          <w:tcPr>
            <w:tcW w:w="0" w:type="auto"/>
            <w:noWrap/>
            <w:vAlign w:val="center"/>
            <w:hideMark/>
          </w:tcPr>
          <w:p w14:paraId="5F389DB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-4153.616385 </w:t>
            </w:r>
          </w:p>
        </w:tc>
        <w:tc>
          <w:tcPr>
            <w:tcW w:w="0" w:type="auto"/>
            <w:noWrap/>
            <w:vAlign w:val="center"/>
            <w:hideMark/>
          </w:tcPr>
          <w:p w14:paraId="1A08768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-4153.695684 </w:t>
            </w:r>
          </w:p>
        </w:tc>
        <w:tc>
          <w:tcPr>
            <w:tcW w:w="0" w:type="auto"/>
            <w:noWrap/>
            <w:vAlign w:val="center"/>
            <w:hideMark/>
          </w:tcPr>
          <w:p w14:paraId="51B850E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-55 </w:t>
            </w:r>
          </w:p>
        </w:tc>
      </w:tr>
      <w:tr w:rsidR="00714078" w14:paraId="02CDCCF9" w14:textId="77777777" w:rsidTr="002B3536">
        <w:trPr>
          <w:trHeight w:val="2547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0962371B" w14:textId="41D3D684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noProof/>
                <w:kern w:val="2"/>
                <w:lang w:eastAsia="zh-TW"/>
              </w:rPr>
              <w:drawing>
                <wp:inline distT="0" distB="0" distL="0" distR="0" wp14:anchorId="01F8C1E2" wp14:editId="16F14AEB">
                  <wp:extent cx="487680" cy="685800"/>
                  <wp:effectExtent l="0" t="0" r="7620" b="0"/>
                  <wp:docPr id="20" name="图片 20" descr="图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图示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68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7E8B87D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tsi5p3(C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FA574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 xml:space="preserve">-4153.443316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FF3C7D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 xml:space="preserve">0.027190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645622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>-4153.182826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ED3927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>-4153.491970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45A5C0D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>-4153.625938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2E385D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hAnsi="Times New Roman" w:cs="Times New Roman"/>
                <w:kern w:val="2"/>
                <w:lang w:eastAsia="zh-TW"/>
              </w:rPr>
              <w:t>-4153.705823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D9185F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-74</w:t>
            </w:r>
          </w:p>
        </w:tc>
      </w:tr>
      <w:tr w:rsidR="00714078" w14:paraId="125C1DA9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vAlign w:val="center"/>
            <w:hideMark/>
          </w:tcPr>
          <w:p w14:paraId="2C3D2E52" w14:textId="7DF3C562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3F329F98" wp14:editId="7F731B85">
                  <wp:extent cx="601980" cy="541020"/>
                  <wp:effectExtent l="0" t="0" r="762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8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226CCAB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tsi6p2(C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proofErr w:type="gramStart"/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e</w:t>
            </w:r>
            <w:proofErr w:type="gramEnd"/>
          </w:p>
        </w:tc>
        <w:tc>
          <w:tcPr>
            <w:tcW w:w="1572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586948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-4153.388633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FD327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0.028131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A870D1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-4153.158039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A0E65B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-4153.469206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5607A4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-4153.603466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13F4E4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-4153.683478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4ABEAD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-13 </w:t>
            </w:r>
          </w:p>
        </w:tc>
      </w:tr>
      <w:tr w:rsidR="00714078" w14:paraId="44891FA5" w14:textId="77777777" w:rsidTr="00714078">
        <w:trPr>
          <w:trHeight w:val="851"/>
          <w:jc w:val="center"/>
        </w:trPr>
        <w:tc>
          <w:tcPr>
            <w:tcW w:w="0" w:type="auto"/>
            <w:vAlign w:val="center"/>
          </w:tcPr>
          <w:p w14:paraId="72EA85AD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vAlign w:val="center"/>
            <w:hideMark/>
          </w:tcPr>
          <w:p w14:paraId="2A174146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H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(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Σ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g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perscript"/>
                <w:lang w:eastAsia="zh-TW"/>
              </w:rPr>
              <w:t>+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 xml:space="preserve">, </w:t>
            </w:r>
            <w:proofErr w:type="spellStart"/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D</w:t>
            </w:r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∞h</w:t>
            </w:r>
            <w:proofErr w:type="spellEnd"/>
            <w: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592FE4F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-1.162291 </w:t>
            </w:r>
          </w:p>
        </w:tc>
        <w:tc>
          <w:tcPr>
            <w:tcW w:w="0" w:type="auto"/>
            <w:noWrap/>
            <w:vAlign w:val="center"/>
            <w:hideMark/>
          </w:tcPr>
          <w:p w14:paraId="1D70672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0.010045 </w:t>
            </w:r>
          </w:p>
        </w:tc>
        <w:tc>
          <w:tcPr>
            <w:tcW w:w="0" w:type="auto"/>
            <w:noWrap/>
            <w:vAlign w:val="center"/>
            <w:hideMark/>
          </w:tcPr>
          <w:p w14:paraId="7C30E65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-1.163446 </w:t>
            </w:r>
          </w:p>
        </w:tc>
        <w:tc>
          <w:tcPr>
            <w:tcW w:w="0" w:type="auto"/>
            <w:noWrap/>
            <w:vAlign w:val="center"/>
            <w:hideMark/>
          </w:tcPr>
          <w:p w14:paraId="7B01FF9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-1.172337 </w:t>
            </w:r>
          </w:p>
        </w:tc>
        <w:tc>
          <w:tcPr>
            <w:tcW w:w="0" w:type="auto"/>
            <w:noWrap/>
            <w:vAlign w:val="center"/>
            <w:hideMark/>
          </w:tcPr>
          <w:p w14:paraId="16B6DEC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-1.173796 </w:t>
            </w:r>
          </w:p>
        </w:tc>
        <w:tc>
          <w:tcPr>
            <w:tcW w:w="0" w:type="auto"/>
            <w:noWrap/>
            <w:vAlign w:val="center"/>
            <w:hideMark/>
          </w:tcPr>
          <w:p w14:paraId="008C740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-1.174474 </w:t>
            </w:r>
          </w:p>
        </w:tc>
        <w:tc>
          <w:tcPr>
            <w:tcW w:w="0" w:type="auto"/>
            <w:noWrap/>
            <w:vAlign w:val="center"/>
            <w:hideMark/>
          </w:tcPr>
          <w:p w14:paraId="274CB359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10FD4878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5B8FD8C4" w14:textId="16BFD860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14214F4F" wp14:editId="3ACE487E">
                  <wp:extent cx="723900" cy="556260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56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387BB4DD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noWrap/>
            <w:vAlign w:val="center"/>
            <w:hideMark/>
          </w:tcPr>
          <w:p w14:paraId="7CD65E1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-4152.233031 </w:t>
            </w:r>
          </w:p>
        </w:tc>
        <w:tc>
          <w:tcPr>
            <w:tcW w:w="0" w:type="auto"/>
            <w:noWrap/>
            <w:vAlign w:val="center"/>
            <w:hideMark/>
          </w:tcPr>
          <w:p w14:paraId="46E3C5E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0.010206 </w:t>
            </w:r>
          </w:p>
        </w:tc>
        <w:tc>
          <w:tcPr>
            <w:tcW w:w="0" w:type="auto"/>
            <w:noWrap/>
            <w:vAlign w:val="center"/>
            <w:hideMark/>
          </w:tcPr>
          <w:p w14:paraId="2B2D432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-4151.967967 </w:t>
            </w:r>
          </w:p>
        </w:tc>
        <w:tc>
          <w:tcPr>
            <w:tcW w:w="0" w:type="auto"/>
            <w:noWrap/>
            <w:vAlign w:val="center"/>
            <w:hideMark/>
          </w:tcPr>
          <w:p w14:paraId="02762D8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-4152.265001 </w:t>
            </w:r>
          </w:p>
        </w:tc>
        <w:tc>
          <w:tcPr>
            <w:tcW w:w="0" w:type="auto"/>
            <w:noWrap/>
            <w:vAlign w:val="center"/>
            <w:hideMark/>
          </w:tcPr>
          <w:p w14:paraId="0ABC446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-4152.394332 </w:t>
            </w:r>
          </w:p>
        </w:tc>
        <w:tc>
          <w:tcPr>
            <w:tcW w:w="0" w:type="auto"/>
            <w:noWrap/>
            <w:vAlign w:val="center"/>
            <w:hideMark/>
          </w:tcPr>
          <w:p w14:paraId="73998A3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-4152.471501 </w:t>
            </w:r>
          </w:p>
        </w:tc>
        <w:tc>
          <w:tcPr>
            <w:tcW w:w="0" w:type="auto"/>
            <w:noWrap/>
            <w:vAlign w:val="center"/>
            <w:hideMark/>
          </w:tcPr>
          <w:p w14:paraId="6457A261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0BD82CFA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5FD1E647" w14:textId="3754C4E8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5CEC3FF2" wp14:editId="30152C64">
                  <wp:extent cx="731520" cy="502920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127C24F6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p2(C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A)</w:t>
            </w:r>
          </w:p>
        </w:tc>
        <w:tc>
          <w:tcPr>
            <w:tcW w:w="1572" w:type="dxa"/>
            <w:noWrap/>
            <w:vAlign w:val="center"/>
            <w:hideMark/>
          </w:tcPr>
          <w:p w14:paraId="3FA2ABD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-4152.251180 </w:t>
            </w:r>
          </w:p>
        </w:tc>
        <w:tc>
          <w:tcPr>
            <w:tcW w:w="0" w:type="auto"/>
            <w:noWrap/>
            <w:vAlign w:val="center"/>
            <w:hideMark/>
          </w:tcPr>
          <w:p w14:paraId="5EA6181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0.012914 </w:t>
            </w:r>
          </w:p>
        </w:tc>
        <w:tc>
          <w:tcPr>
            <w:tcW w:w="0" w:type="auto"/>
            <w:noWrap/>
            <w:vAlign w:val="center"/>
            <w:hideMark/>
          </w:tcPr>
          <w:p w14:paraId="24F7EA4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-4151.987350 </w:t>
            </w:r>
          </w:p>
        </w:tc>
        <w:tc>
          <w:tcPr>
            <w:tcW w:w="0" w:type="auto"/>
            <w:noWrap/>
            <w:vAlign w:val="center"/>
            <w:hideMark/>
          </w:tcPr>
          <w:p w14:paraId="55E456A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-4152.282676 </w:t>
            </w:r>
          </w:p>
        </w:tc>
        <w:tc>
          <w:tcPr>
            <w:tcW w:w="0" w:type="auto"/>
            <w:noWrap/>
            <w:vAlign w:val="center"/>
            <w:hideMark/>
          </w:tcPr>
          <w:p w14:paraId="33DE085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-4152.412663 </w:t>
            </w:r>
          </w:p>
        </w:tc>
        <w:tc>
          <w:tcPr>
            <w:tcW w:w="0" w:type="auto"/>
            <w:noWrap/>
            <w:vAlign w:val="center"/>
            <w:hideMark/>
          </w:tcPr>
          <w:p w14:paraId="67F37F4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-4152.490335 </w:t>
            </w:r>
          </w:p>
        </w:tc>
        <w:tc>
          <w:tcPr>
            <w:tcW w:w="0" w:type="auto"/>
            <w:noWrap/>
            <w:vAlign w:val="center"/>
            <w:hideMark/>
          </w:tcPr>
          <w:p w14:paraId="03666FB5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57B9FD03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F422B76" w14:textId="38267D26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6E5E143B" wp14:editId="254A8D96">
                  <wp:extent cx="838200" cy="647700"/>
                  <wp:effectExtent l="0" t="0" r="0" b="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288A5A5C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2v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5EB9451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-4152.266611 </w:t>
            </w:r>
          </w:p>
        </w:tc>
        <w:tc>
          <w:tcPr>
            <w:tcW w:w="0" w:type="auto"/>
            <w:noWrap/>
            <w:vAlign w:val="center"/>
            <w:hideMark/>
          </w:tcPr>
          <w:p w14:paraId="049BD8F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0.013973 </w:t>
            </w:r>
          </w:p>
        </w:tc>
        <w:tc>
          <w:tcPr>
            <w:tcW w:w="0" w:type="auto"/>
            <w:noWrap/>
            <w:vAlign w:val="center"/>
            <w:hideMark/>
          </w:tcPr>
          <w:p w14:paraId="69DE9D1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-4152.001992 </w:t>
            </w:r>
          </w:p>
        </w:tc>
        <w:tc>
          <w:tcPr>
            <w:tcW w:w="0" w:type="auto"/>
            <w:noWrap/>
            <w:vAlign w:val="center"/>
            <w:hideMark/>
          </w:tcPr>
          <w:p w14:paraId="1C3D921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-4152.297912 </w:t>
            </w:r>
          </w:p>
        </w:tc>
        <w:tc>
          <w:tcPr>
            <w:tcW w:w="0" w:type="auto"/>
            <w:noWrap/>
            <w:vAlign w:val="center"/>
            <w:hideMark/>
          </w:tcPr>
          <w:p w14:paraId="011B27B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-4152.428304 </w:t>
            </w:r>
          </w:p>
        </w:tc>
        <w:tc>
          <w:tcPr>
            <w:tcW w:w="0" w:type="auto"/>
            <w:noWrap/>
            <w:vAlign w:val="center"/>
            <w:hideMark/>
          </w:tcPr>
          <w:p w14:paraId="09CEA43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-4152.506230 </w:t>
            </w:r>
          </w:p>
        </w:tc>
        <w:tc>
          <w:tcPr>
            <w:tcW w:w="0" w:type="auto"/>
            <w:noWrap/>
            <w:vAlign w:val="center"/>
            <w:hideMark/>
          </w:tcPr>
          <w:p w14:paraId="577FAA6D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1923F2FD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152C4358" w14:textId="59212908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2A3B1C29" wp14:editId="6E9805BD">
                  <wp:extent cx="571500" cy="541020"/>
                  <wp:effectExtent l="0" t="0" r="0" b="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5E2045FB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trans-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 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u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1729A52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-4152.262689 </w:t>
            </w:r>
          </w:p>
        </w:tc>
        <w:tc>
          <w:tcPr>
            <w:tcW w:w="0" w:type="auto"/>
            <w:noWrap/>
            <w:vAlign w:val="center"/>
            <w:hideMark/>
          </w:tcPr>
          <w:p w14:paraId="33B24D8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0.013107 </w:t>
            </w:r>
          </w:p>
        </w:tc>
        <w:tc>
          <w:tcPr>
            <w:tcW w:w="0" w:type="auto"/>
            <w:noWrap/>
            <w:vAlign w:val="center"/>
            <w:hideMark/>
          </w:tcPr>
          <w:p w14:paraId="5A55AF0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-4151.999431 </w:t>
            </w:r>
          </w:p>
        </w:tc>
        <w:tc>
          <w:tcPr>
            <w:tcW w:w="0" w:type="auto"/>
            <w:noWrap/>
            <w:vAlign w:val="center"/>
            <w:hideMark/>
          </w:tcPr>
          <w:p w14:paraId="2429729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-4152.294891 </w:t>
            </w:r>
          </w:p>
        </w:tc>
        <w:tc>
          <w:tcPr>
            <w:tcW w:w="0" w:type="auto"/>
            <w:noWrap/>
            <w:vAlign w:val="center"/>
            <w:hideMark/>
          </w:tcPr>
          <w:p w14:paraId="651E082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-4152.425334 </w:t>
            </w:r>
          </w:p>
        </w:tc>
        <w:tc>
          <w:tcPr>
            <w:tcW w:w="0" w:type="auto"/>
            <w:noWrap/>
            <w:vAlign w:val="center"/>
            <w:hideMark/>
          </w:tcPr>
          <w:p w14:paraId="4C2AF52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-4152.503312 </w:t>
            </w:r>
          </w:p>
        </w:tc>
        <w:tc>
          <w:tcPr>
            <w:tcW w:w="0" w:type="auto"/>
            <w:noWrap/>
            <w:vAlign w:val="center"/>
            <w:hideMark/>
          </w:tcPr>
          <w:p w14:paraId="270C2CEB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3ED347D6" w14:textId="77777777" w:rsidTr="002B3536">
        <w:trPr>
          <w:trHeight w:val="2439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  <w:hideMark/>
          </w:tcPr>
          <w:p w14:paraId="132D8F8E" w14:textId="41940880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drawing>
                <wp:inline distT="0" distB="0" distL="0" distR="0" wp14:anchorId="38B42D22" wp14:editId="6B7D50DC">
                  <wp:extent cx="899160" cy="541020"/>
                  <wp:effectExtent l="0" t="0" r="0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16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E9048A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cis-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 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A'')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76006A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-4152.253013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9ED5EA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0.012627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2545EB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-4151.988538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9C37C7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-4152.283765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B8A81C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-4152.414048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BA0762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-4152.491924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5E149A6" w14:textId="77777777" w:rsidR="00714078" w:rsidRDefault="00714078">
            <w:pP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5C2DE0DF" w14:textId="77777777" w:rsidTr="00714078">
        <w:trPr>
          <w:trHeight w:val="851"/>
          <w:jc w:val="center"/>
        </w:trPr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vAlign w:val="center"/>
            <w:hideMark/>
          </w:tcPr>
          <w:p w14:paraId="4A77B11C" w14:textId="713CFE3B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73343BD4" wp14:editId="3376D7AE">
                  <wp:extent cx="647700" cy="541020"/>
                  <wp:effectExtent l="0" t="0" r="0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CD26D3D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p1(C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2v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B5B6D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-4152.294212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3455B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0.014426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7C8E76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-4152.030373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016254C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-4152.330677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45B218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-4152.461839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2721D33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"/>
                <w:sz w:val="20"/>
                <w:szCs w:val="20"/>
                <w:lang w:eastAsia="zh-TW"/>
              </w:rPr>
              <w:t xml:space="preserve">-4152.540134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</w:tcPr>
          <w:p w14:paraId="57B1D46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7E721BC2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718B9C1" w14:textId="0FFFFC9C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35E822FC" wp14:editId="3C0E69DC">
                  <wp:extent cx="807720" cy="396240"/>
                  <wp:effectExtent l="0" t="0" r="0" b="381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3A9B0CC9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p2(C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s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A')</w:t>
            </w:r>
          </w:p>
        </w:tc>
        <w:tc>
          <w:tcPr>
            <w:tcW w:w="1572" w:type="dxa"/>
            <w:noWrap/>
            <w:vAlign w:val="center"/>
            <w:hideMark/>
          </w:tcPr>
          <w:p w14:paraId="6946558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-4152.279228 </w:t>
            </w:r>
          </w:p>
        </w:tc>
        <w:tc>
          <w:tcPr>
            <w:tcW w:w="0" w:type="auto"/>
            <w:noWrap/>
            <w:vAlign w:val="center"/>
            <w:hideMark/>
          </w:tcPr>
          <w:p w14:paraId="4A4C2C6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0.013054 </w:t>
            </w:r>
          </w:p>
        </w:tc>
        <w:tc>
          <w:tcPr>
            <w:tcW w:w="0" w:type="auto"/>
            <w:noWrap/>
            <w:vAlign w:val="center"/>
            <w:hideMark/>
          </w:tcPr>
          <w:p w14:paraId="6751529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-4152.015621 </w:t>
            </w:r>
          </w:p>
        </w:tc>
        <w:tc>
          <w:tcPr>
            <w:tcW w:w="0" w:type="auto"/>
            <w:noWrap/>
            <w:vAlign w:val="center"/>
            <w:hideMark/>
          </w:tcPr>
          <w:p w14:paraId="35DB95B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-4152.316326 </w:t>
            </w:r>
          </w:p>
        </w:tc>
        <w:tc>
          <w:tcPr>
            <w:tcW w:w="0" w:type="auto"/>
            <w:noWrap/>
            <w:vAlign w:val="center"/>
            <w:hideMark/>
          </w:tcPr>
          <w:p w14:paraId="440BACA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-4152.447427 </w:t>
            </w:r>
          </w:p>
        </w:tc>
        <w:tc>
          <w:tcPr>
            <w:tcW w:w="0" w:type="auto"/>
            <w:noWrap/>
            <w:vAlign w:val="center"/>
            <w:hideMark/>
          </w:tcPr>
          <w:p w14:paraId="0EEA6ED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-4152.525666 </w:t>
            </w:r>
          </w:p>
        </w:tc>
        <w:tc>
          <w:tcPr>
            <w:tcW w:w="0" w:type="auto"/>
            <w:noWrap/>
            <w:vAlign w:val="center"/>
          </w:tcPr>
          <w:p w14:paraId="52AAD3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791222F1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A9FD6F6" w14:textId="23B7600E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2592F7D6" wp14:editId="728CEEF0">
                  <wp:extent cx="777240" cy="617220"/>
                  <wp:effectExtent l="0" t="0" r="3810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61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61069460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p3(C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2v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54770E3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-4152.278622 </w:t>
            </w:r>
          </w:p>
        </w:tc>
        <w:tc>
          <w:tcPr>
            <w:tcW w:w="0" w:type="auto"/>
            <w:noWrap/>
            <w:vAlign w:val="center"/>
            <w:hideMark/>
          </w:tcPr>
          <w:p w14:paraId="7668A6D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0.014012 </w:t>
            </w:r>
          </w:p>
        </w:tc>
        <w:tc>
          <w:tcPr>
            <w:tcW w:w="0" w:type="auto"/>
            <w:noWrap/>
            <w:vAlign w:val="center"/>
            <w:hideMark/>
          </w:tcPr>
          <w:p w14:paraId="27D6ABE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-4152.014786 </w:t>
            </w:r>
          </w:p>
        </w:tc>
        <w:tc>
          <w:tcPr>
            <w:tcW w:w="0" w:type="auto"/>
            <w:noWrap/>
            <w:vAlign w:val="center"/>
            <w:hideMark/>
          </w:tcPr>
          <w:p w14:paraId="718C9BB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-4152.313319 </w:t>
            </w:r>
          </w:p>
        </w:tc>
        <w:tc>
          <w:tcPr>
            <w:tcW w:w="0" w:type="auto"/>
            <w:noWrap/>
            <w:vAlign w:val="center"/>
            <w:hideMark/>
          </w:tcPr>
          <w:p w14:paraId="3A3FD36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-4152.444725 </w:t>
            </w:r>
          </w:p>
        </w:tc>
        <w:tc>
          <w:tcPr>
            <w:tcW w:w="0" w:type="auto"/>
            <w:noWrap/>
            <w:vAlign w:val="center"/>
            <w:hideMark/>
          </w:tcPr>
          <w:p w14:paraId="3D9D777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-4152.523246 </w:t>
            </w:r>
          </w:p>
        </w:tc>
        <w:tc>
          <w:tcPr>
            <w:tcW w:w="0" w:type="auto"/>
            <w:noWrap/>
            <w:vAlign w:val="center"/>
          </w:tcPr>
          <w:p w14:paraId="5CFD36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05C8E6DB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47D37608" w14:textId="3DC7D57A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noProof/>
                <w:color w:val="000000"/>
                <w:kern w:val="2"/>
                <w:sz w:val="20"/>
                <w:szCs w:val="20"/>
                <w:lang w:eastAsia="zh-TW"/>
              </w:rPr>
              <w:drawing>
                <wp:inline distT="0" distB="0" distL="0" distR="0" wp14:anchorId="123AA1DD" wp14:editId="1EB26B37">
                  <wp:extent cx="853440" cy="601980"/>
                  <wp:effectExtent l="0" t="0" r="3810" b="762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1663DBC3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p4(C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 xml:space="preserve">, 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A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g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0FF28CE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-4152.265416 </w:t>
            </w:r>
          </w:p>
        </w:tc>
        <w:tc>
          <w:tcPr>
            <w:tcW w:w="0" w:type="auto"/>
            <w:noWrap/>
            <w:vAlign w:val="center"/>
            <w:hideMark/>
          </w:tcPr>
          <w:p w14:paraId="671525B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0.013031 </w:t>
            </w:r>
          </w:p>
        </w:tc>
        <w:tc>
          <w:tcPr>
            <w:tcW w:w="0" w:type="auto"/>
            <w:noWrap/>
            <w:vAlign w:val="center"/>
            <w:hideMark/>
          </w:tcPr>
          <w:p w14:paraId="315460C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-4152.004680 </w:t>
            </w:r>
          </w:p>
        </w:tc>
        <w:tc>
          <w:tcPr>
            <w:tcW w:w="0" w:type="auto"/>
            <w:noWrap/>
            <w:vAlign w:val="center"/>
            <w:hideMark/>
          </w:tcPr>
          <w:p w14:paraId="0D118BD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-4152.304071 </w:t>
            </w:r>
          </w:p>
        </w:tc>
        <w:tc>
          <w:tcPr>
            <w:tcW w:w="0" w:type="auto"/>
            <w:noWrap/>
            <w:vAlign w:val="center"/>
            <w:hideMark/>
          </w:tcPr>
          <w:p w14:paraId="752E468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-4152.435299 </w:t>
            </w:r>
          </w:p>
        </w:tc>
        <w:tc>
          <w:tcPr>
            <w:tcW w:w="0" w:type="auto"/>
            <w:noWrap/>
            <w:vAlign w:val="center"/>
            <w:hideMark/>
          </w:tcPr>
          <w:p w14:paraId="0B55060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-4152.513669 </w:t>
            </w:r>
          </w:p>
        </w:tc>
        <w:tc>
          <w:tcPr>
            <w:tcW w:w="0" w:type="auto"/>
            <w:noWrap/>
            <w:vAlign w:val="center"/>
          </w:tcPr>
          <w:p w14:paraId="57D4478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</w:p>
        </w:tc>
      </w:tr>
      <w:tr w:rsidR="00714078" w14:paraId="2261FA1B" w14:textId="77777777" w:rsidTr="00714078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074D06C0" w14:textId="7AE79919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  <w:r>
              <w:rPr>
                <w:noProof/>
                <w:kern w:val="2"/>
                <w:lang w:eastAsia="zh-TW"/>
              </w:rPr>
              <w:drawing>
                <wp:inline distT="0" distB="0" distL="0" distR="0" wp14:anchorId="6E605BF2" wp14:editId="26FAB467">
                  <wp:extent cx="655320" cy="426720"/>
                  <wp:effectExtent l="0" t="0" r="0" b="0"/>
                  <wp:docPr id="9" name="图片 9" descr="图片包含 游戏机, 钟表, 画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图片包含 游戏机, 钟表, 画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42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  <w:noWrap/>
            <w:vAlign w:val="center"/>
            <w:hideMark/>
          </w:tcPr>
          <w:p w14:paraId="3108A727" w14:textId="77777777" w:rsidR="00714078" w:rsidRPr="002F5180" w:rsidRDefault="00714078">
            <w:pPr>
              <w:spacing w:after="0"/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GeH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(C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2v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 xml:space="preserve">, 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perscript"/>
                <w:lang w:eastAsia="zh-TW"/>
              </w:rPr>
              <w:t>1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A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1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)</w:t>
            </w:r>
          </w:p>
        </w:tc>
        <w:tc>
          <w:tcPr>
            <w:tcW w:w="1572" w:type="dxa"/>
            <w:noWrap/>
            <w:vAlign w:val="center"/>
            <w:hideMark/>
          </w:tcPr>
          <w:p w14:paraId="34014DDF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-2076.705952 </w:t>
            </w:r>
          </w:p>
        </w:tc>
        <w:tc>
          <w:tcPr>
            <w:tcW w:w="0" w:type="auto"/>
            <w:noWrap/>
            <w:vAlign w:val="center"/>
            <w:hideMark/>
          </w:tcPr>
          <w:p w14:paraId="31154186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0.011305 </w:t>
            </w:r>
          </w:p>
        </w:tc>
        <w:tc>
          <w:tcPr>
            <w:tcW w:w="0" w:type="auto"/>
            <w:noWrap/>
            <w:vAlign w:val="center"/>
            <w:hideMark/>
          </w:tcPr>
          <w:p w14:paraId="177F7F88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-2076.573686 </w:t>
            </w:r>
          </w:p>
        </w:tc>
        <w:tc>
          <w:tcPr>
            <w:tcW w:w="0" w:type="auto"/>
            <w:noWrap/>
            <w:vAlign w:val="center"/>
            <w:hideMark/>
          </w:tcPr>
          <w:p w14:paraId="114C53AF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-2076.724902 </w:t>
            </w:r>
          </w:p>
        </w:tc>
        <w:tc>
          <w:tcPr>
            <w:tcW w:w="0" w:type="auto"/>
            <w:noWrap/>
            <w:vAlign w:val="center"/>
            <w:hideMark/>
          </w:tcPr>
          <w:p w14:paraId="38331ACB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-2076.790174 </w:t>
            </w:r>
          </w:p>
        </w:tc>
        <w:tc>
          <w:tcPr>
            <w:tcW w:w="0" w:type="auto"/>
            <w:noWrap/>
            <w:vAlign w:val="center"/>
            <w:hideMark/>
          </w:tcPr>
          <w:p w14:paraId="1B97BCC2" w14:textId="77777777" w:rsidR="00714078" w:rsidRPr="002F5180" w:rsidRDefault="00714078">
            <w:pPr>
              <w:spacing w:after="0"/>
              <w:jc w:val="center"/>
              <w:rPr>
                <w:rFonts w:ascii="Times New Roman" w:hAnsi="Times New Roman" w:cs="Times New Roman"/>
                <w:kern w:val="2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-2076.829075 </w:t>
            </w:r>
          </w:p>
        </w:tc>
        <w:tc>
          <w:tcPr>
            <w:tcW w:w="0" w:type="auto"/>
            <w:noWrap/>
            <w:vAlign w:val="center"/>
          </w:tcPr>
          <w:p w14:paraId="27311E3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highlight w:val="yellow"/>
                <w:lang w:eastAsia="zh-TW"/>
              </w:rPr>
            </w:pPr>
          </w:p>
        </w:tc>
      </w:tr>
      <w:tr w:rsidR="00714078" w14:paraId="6E615FB9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23C49F86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4928969F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p1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35271B6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-4153.395322 </w:t>
            </w:r>
          </w:p>
        </w:tc>
        <w:tc>
          <w:tcPr>
            <w:tcW w:w="0" w:type="auto"/>
            <w:noWrap/>
            <w:vAlign w:val="center"/>
            <w:hideMark/>
          </w:tcPr>
          <w:p w14:paraId="3853A08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0.020251 </w:t>
            </w:r>
          </w:p>
        </w:tc>
        <w:tc>
          <w:tcPr>
            <w:tcW w:w="0" w:type="auto"/>
            <w:noWrap/>
            <w:vAlign w:val="center"/>
            <w:hideMark/>
          </w:tcPr>
          <w:p w14:paraId="7B43226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-4153.131413 </w:t>
            </w:r>
          </w:p>
        </w:tc>
        <w:tc>
          <w:tcPr>
            <w:tcW w:w="0" w:type="auto"/>
            <w:noWrap/>
            <w:vAlign w:val="center"/>
            <w:hideMark/>
          </w:tcPr>
          <w:p w14:paraId="598BB9C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-4153.437338 </w:t>
            </w:r>
          </w:p>
        </w:tc>
        <w:tc>
          <w:tcPr>
            <w:tcW w:w="0" w:type="auto"/>
            <w:noWrap/>
            <w:vAlign w:val="center"/>
            <w:hideMark/>
          </w:tcPr>
          <w:p w14:paraId="606425B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-4153.568128 </w:t>
            </w:r>
          </w:p>
        </w:tc>
        <w:tc>
          <w:tcPr>
            <w:tcW w:w="0" w:type="auto"/>
            <w:noWrap/>
            <w:vAlign w:val="center"/>
            <w:hideMark/>
          </w:tcPr>
          <w:p w14:paraId="7D07F6C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-4153.645975 </w:t>
            </w:r>
          </w:p>
        </w:tc>
        <w:tc>
          <w:tcPr>
            <w:tcW w:w="0" w:type="auto"/>
            <w:noWrap/>
            <w:vAlign w:val="center"/>
            <w:hideMark/>
          </w:tcPr>
          <w:p w14:paraId="359348E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64 </w:t>
            </w:r>
          </w:p>
        </w:tc>
      </w:tr>
      <w:tr w:rsidR="00714078" w14:paraId="3665E831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28A21BD1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6E11F21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p2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418091E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-4153.413471 </w:t>
            </w:r>
          </w:p>
        </w:tc>
        <w:tc>
          <w:tcPr>
            <w:tcW w:w="0" w:type="auto"/>
            <w:noWrap/>
            <w:vAlign w:val="center"/>
            <w:hideMark/>
          </w:tcPr>
          <w:p w14:paraId="7C69299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0.022959 </w:t>
            </w:r>
          </w:p>
        </w:tc>
        <w:tc>
          <w:tcPr>
            <w:tcW w:w="0" w:type="auto"/>
            <w:noWrap/>
            <w:vAlign w:val="center"/>
            <w:hideMark/>
          </w:tcPr>
          <w:p w14:paraId="696DA9A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-4153.150796 </w:t>
            </w:r>
          </w:p>
        </w:tc>
        <w:tc>
          <w:tcPr>
            <w:tcW w:w="0" w:type="auto"/>
            <w:noWrap/>
            <w:vAlign w:val="center"/>
            <w:hideMark/>
          </w:tcPr>
          <w:p w14:paraId="2F1221D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-4153.455013 </w:t>
            </w:r>
          </w:p>
        </w:tc>
        <w:tc>
          <w:tcPr>
            <w:tcW w:w="0" w:type="auto"/>
            <w:noWrap/>
            <w:vAlign w:val="center"/>
            <w:hideMark/>
          </w:tcPr>
          <w:p w14:paraId="65A91B7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-4153.586459 </w:t>
            </w:r>
          </w:p>
        </w:tc>
        <w:tc>
          <w:tcPr>
            <w:tcW w:w="0" w:type="auto"/>
            <w:noWrap/>
            <w:vAlign w:val="center"/>
            <w:hideMark/>
          </w:tcPr>
          <w:p w14:paraId="238F35F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-4153.664809 </w:t>
            </w:r>
          </w:p>
        </w:tc>
        <w:tc>
          <w:tcPr>
            <w:tcW w:w="0" w:type="auto"/>
            <w:noWrap/>
            <w:vAlign w:val="center"/>
            <w:hideMark/>
          </w:tcPr>
          <w:p w14:paraId="4817069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22 </w:t>
            </w:r>
          </w:p>
        </w:tc>
      </w:tr>
      <w:tr w:rsidR="00714078" w14:paraId="5524781D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7E895EE3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770A286B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p3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5BBD77B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-4153.428902 </w:t>
            </w:r>
          </w:p>
        </w:tc>
        <w:tc>
          <w:tcPr>
            <w:tcW w:w="0" w:type="auto"/>
            <w:noWrap/>
            <w:vAlign w:val="center"/>
            <w:hideMark/>
          </w:tcPr>
          <w:p w14:paraId="0EA7C35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0.024018 </w:t>
            </w:r>
          </w:p>
        </w:tc>
        <w:tc>
          <w:tcPr>
            <w:tcW w:w="0" w:type="auto"/>
            <w:noWrap/>
            <w:vAlign w:val="center"/>
            <w:hideMark/>
          </w:tcPr>
          <w:p w14:paraId="54FE8C9E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-4153.165438 </w:t>
            </w:r>
          </w:p>
        </w:tc>
        <w:tc>
          <w:tcPr>
            <w:tcW w:w="0" w:type="auto"/>
            <w:noWrap/>
            <w:vAlign w:val="center"/>
            <w:hideMark/>
          </w:tcPr>
          <w:p w14:paraId="44656E54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-4153.470249 </w:t>
            </w:r>
          </w:p>
        </w:tc>
        <w:tc>
          <w:tcPr>
            <w:tcW w:w="0" w:type="auto"/>
            <w:noWrap/>
            <w:vAlign w:val="center"/>
            <w:hideMark/>
          </w:tcPr>
          <w:p w14:paraId="024659B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-4153.602100 </w:t>
            </w:r>
          </w:p>
        </w:tc>
        <w:tc>
          <w:tcPr>
            <w:tcW w:w="0" w:type="auto"/>
            <w:noWrap/>
            <w:vAlign w:val="center"/>
            <w:hideMark/>
          </w:tcPr>
          <w:p w14:paraId="5FEBB89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-4153.680704 </w:t>
            </w:r>
          </w:p>
        </w:tc>
        <w:tc>
          <w:tcPr>
            <w:tcW w:w="0" w:type="auto"/>
            <w:noWrap/>
            <w:vAlign w:val="center"/>
            <w:hideMark/>
          </w:tcPr>
          <w:p w14:paraId="711531C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-17 </w:t>
            </w:r>
          </w:p>
        </w:tc>
      </w:tr>
      <w:tr w:rsidR="00714078" w14:paraId="2A6331D9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7320C713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4B821C3D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trans-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59821F3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-4153.424980 </w:t>
            </w:r>
          </w:p>
        </w:tc>
        <w:tc>
          <w:tcPr>
            <w:tcW w:w="0" w:type="auto"/>
            <w:noWrap/>
            <w:vAlign w:val="center"/>
            <w:hideMark/>
          </w:tcPr>
          <w:p w14:paraId="6FF4264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0.023152 </w:t>
            </w:r>
          </w:p>
        </w:tc>
        <w:tc>
          <w:tcPr>
            <w:tcW w:w="0" w:type="auto"/>
            <w:noWrap/>
            <w:vAlign w:val="center"/>
            <w:hideMark/>
          </w:tcPr>
          <w:p w14:paraId="046DF69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-4153.162877 </w:t>
            </w:r>
          </w:p>
        </w:tc>
        <w:tc>
          <w:tcPr>
            <w:tcW w:w="0" w:type="auto"/>
            <w:noWrap/>
            <w:vAlign w:val="center"/>
            <w:hideMark/>
          </w:tcPr>
          <w:p w14:paraId="099AF07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-4153.467228 </w:t>
            </w:r>
          </w:p>
        </w:tc>
        <w:tc>
          <w:tcPr>
            <w:tcW w:w="0" w:type="auto"/>
            <w:noWrap/>
            <w:vAlign w:val="center"/>
            <w:hideMark/>
          </w:tcPr>
          <w:p w14:paraId="1808537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-4153.599130 </w:t>
            </w:r>
          </w:p>
        </w:tc>
        <w:tc>
          <w:tcPr>
            <w:tcW w:w="0" w:type="auto"/>
            <w:noWrap/>
            <w:vAlign w:val="center"/>
            <w:hideMark/>
          </w:tcPr>
          <w:p w14:paraId="12759E5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-4153.677786 </w:t>
            </w:r>
          </w:p>
        </w:tc>
        <w:tc>
          <w:tcPr>
            <w:tcW w:w="0" w:type="auto"/>
            <w:noWrap/>
            <w:vAlign w:val="center"/>
            <w:hideMark/>
          </w:tcPr>
          <w:p w14:paraId="45495C3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-11 </w:t>
            </w:r>
          </w:p>
        </w:tc>
      </w:tr>
      <w:tr w:rsidR="00714078" w14:paraId="12D65541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3A7C2E72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490E925F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cis-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perscript"/>
                <w:lang w:eastAsia="zh-TW"/>
              </w:rPr>
              <w:t>3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4F1220E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-4153.415304 </w:t>
            </w:r>
          </w:p>
        </w:tc>
        <w:tc>
          <w:tcPr>
            <w:tcW w:w="0" w:type="auto"/>
            <w:noWrap/>
            <w:vAlign w:val="center"/>
            <w:hideMark/>
          </w:tcPr>
          <w:p w14:paraId="05840D7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0.022672 </w:t>
            </w:r>
          </w:p>
        </w:tc>
        <w:tc>
          <w:tcPr>
            <w:tcW w:w="0" w:type="auto"/>
            <w:noWrap/>
            <w:vAlign w:val="center"/>
            <w:hideMark/>
          </w:tcPr>
          <w:p w14:paraId="36054AC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-4153.151984 </w:t>
            </w:r>
          </w:p>
        </w:tc>
        <w:tc>
          <w:tcPr>
            <w:tcW w:w="0" w:type="auto"/>
            <w:noWrap/>
            <w:vAlign w:val="center"/>
            <w:hideMark/>
          </w:tcPr>
          <w:p w14:paraId="04125EC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-4153.456102 </w:t>
            </w:r>
          </w:p>
        </w:tc>
        <w:tc>
          <w:tcPr>
            <w:tcW w:w="0" w:type="auto"/>
            <w:noWrap/>
            <w:vAlign w:val="center"/>
            <w:hideMark/>
          </w:tcPr>
          <w:p w14:paraId="4FCAD1C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-4153.587844 </w:t>
            </w:r>
          </w:p>
        </w:tc>
        <w:tc>
          <w:tcPr>
            <w:tcW w:w="0" w:type="auto"/>
            <w:noWrap/>
            <w:vAlign w:val="center"/>
            <w:hideMark/>
          </w:tcPr>
          <w:p w14:paraId="32DDD4AC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-4153.666398 </w:t>
            </w:r>
          </w:p>
        </w:tc>
        <w:tc>
          <w:tcPr>
            <w:tcW w:w="0" w:type="auto"/>
            <w:noWrap/>
            <w:vAlign w:val="center"/>
            <w:hideMark/>
          </w:tcPr>
          <w:p w14:paraId="033492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17 </w:t>
            </w:r>
          </w:p>
        </w:tc>
      </w:tr>
      <w:tr w:rsidR="00714078" w14:paraId="78D0302E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4391559D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398E3EF4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p1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2111E51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-4153.456503 </w:t>
            </w:r>
          </w:p>
        </w:tc>
        <w:tc>
          <w:tcPr>
            <w:tcW w:w="0" w:type="auto"/>
            <w:noWrap/>
            <w:vAlign w:val="center"/>
            <w:hideMark/>
          </w:tcPr>
          <w:p w14:paraId="468E840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0.024471 </w:t>
            </w:r>
          </w:p>
        </w:tc>
        <w:tc>
          <w:tcPr>
            <w:tcW w:w="0" w:type="auto"/>
            <w:noWrap/>
            <w:vAlign w:val="center"/>
            <w:hideMark/>
          </w:tcPr>
          <w:p w14:paraId="646B4D1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-4153.193819 </w:t>
            </w:r>
          </w:p>
        </w:tc>
        <w:tc>
          <w:tcPr>
            <w:tcW w:w="0" w:type="auto"/>
            <w:noWrap/>
            <w:vAlign w:val="center"/>
            <w:hideMark/>
          </w:tcPr>
          <w:p w14:paraId="03786730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-4153.503014 </w:t>
            </w:r>
          </w:p>
        </w:tc>
        <w:tc>
          <w:tcPr>
            <w:tcW w:w="0" w:type="auto"/>
            <w:noWrap/>
            <w:vAlign w:val="center"/>
            <w:hideMark/>
          </w:tcPr>
          <w:p w14:paraId="3D1B400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-4153.635635 </w:t>
            </w:r>
          </w:p>
        </w:tc>
        <w:tc>
          <w:tcPr>
            <w:tcW w:w="0" w:type="auto"/>
            <w:noWrap/>
            <w:vAlign w:val="center"/>
            <w:hideMark/>
          </w:tcPr>
          <w:p w14:paraId="59743118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-4153.714608 </w:t>
            </w:r>
          </w:p>
        </w:tc>
        <w:tc>
          <w:tcPr>
            <w:tcW w:w="0" w:type="auto"/>
            <w:noWrap/>
            <w:vAlign w:val="center"/>
            <w:hideMark/>
          </w:tcPr>
          <w:p w14:paraId="598C5CC7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-105 </w:t>
            </w:r>
          </w:p>
        </w:tc>
      </w:tr>
      <w:tr w:rsidR="00714078" w14:paraId="52D4F78D" w14:textId="77777777" w:rsidTr="00714078">
        <w:trPr>
          <w:trHeight w:val="397"/>
          <w:jc w:val="center"/>
        </w:trPr>
        <w:tc>
          <w:tcPr>
            <w:tcW w:w="0" w:type="auto"/>
            <w:vAlign w:val="center"/>
          </w:tcPr>
          <w:p w14:paraId="65D55882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noWrap/>
            <w:vAlign w:val="center"/>
            <w:hideMark/>
          </w:tcPr>
          <w:p w14:paraId="44B1608C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p2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noWrap/>
            <w:vAlign w:val="center"/>
            <w:hideMark/>
          </w:tcPr>
          <w:p w14:paraId="63D1B53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-4153.441519 </w:t>
            </w:r>
          </w:p>
        </w:tc>
        <w:tc>
          <w:tcPr>
            <w:tcW w:w="0" w:type="auto"/>
            <w:noWrap/>
            <w:vAlign w:val="center"/>
            <w:hideMark/>
          </w:tcPr>
          <w:p w14:paraId="7F2227C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0.023099 </w:t>
            </w:r>
          </w:p>
        </w:tc>
        <w:tc>
          <w:tcPr>
            <w:tcW w:w="0" w:type="auto"/>
            <w:noWrap/>
            <w:vAlign w:val="center"/>
            <w:hideMark/>
          </w:tcPr>
          <w:p w14:paraId="5C5D79A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-4153.179067 </w:t>
            </w:r>
          </w:p>
        </w:tc>
        <w:tc>
          <w:tcPr>
            <w:tcW w:w="0" w:type="auto"/>
            <w:noWrap/>
            <w:vAlign w:val="center"/>
            <w:hideMark/>
          </w:tcPr>
          <w:p w14:paraId="0910CC8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-4153.488663 </w:t>
            </w:r>
          </w:p>
        </w:tc>
        <w:tc>
          <w:tcPr>
            <w:tcW w:w="0" w:type="auto"/>
            <w:noWrap/>
            <w:vAlign w:val="center"/>
            <w:hideMark/>
          </w:tcPr>
          <w:p w14:paraId="6482BD6A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-4153.621223 </w:t>
            </w:r>
          </w:p>
        </w:tc>
        <w:tc>
          <w:tcPr>
            <w:tcW w:w="0" w:type="auto"/>
            <w:noWrap/>
            <w:vAlign w:val="center"/>
            <w:hideMark/>
          </w:tcPr>
          <w:p w14:paraId="06A98712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-4153.700140 </w:t>
            </w:r>
          </w:p>
        </w:tc>
        <w:tc>
          <w:tcPr>
            <w:tcW w:w="0" w:type="auto"/>
            <w:noWrap/>
            <w:vAlign w:val="center"/>
            <w:hideMark/>
          </w:tcPr>
          <w:p w14:paraId="30AF5EC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-70 </w:t>
            </w:r>
          </w:p>
        </w:tc>
      </w:tr>
      <w:tr w:rsidR="00714078" w14:paraId="1DA044D6" w14:textId="77777777" w:rsidTr="002B3536">
        <w:trPr>
          <w:trHeight w:val="936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</w:tcPr>
          <w:p w14:paraId="4F29B995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EC16F69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p3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DDBC04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-4153.440913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26D037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0.024057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B29EC1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-4153.178232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2538A6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-4153.485656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39F21711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-4153.618521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76BCC1B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-4153.697720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1D81F4F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-61 </w:t>
            </w:r>
          </w:p>
        </w:tc>
      </w:tr>
      <w:tr w:rsidR="00714078" w14:paraId="3A9A942F" w14:textId="77777777" w:rsidTr="00714078">
        <w:trPr>
          <w:trHeight w:val="397"/>
          <w:jc w:val="center"/>
        </w:trPr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vAlign w:val="center"/>
          </w:tcPr>
          <w:p w14:paraId="287D7EB1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71720192" w14:textId="77777777" w:rsidR="00714078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  <w:t>p4 + H</w:t>
            </w:r>
            <w: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DB343D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-4153.427707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213F38A6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0.023076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16CF719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-4153.168126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1C5035CD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-4153.476408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4C2CCA65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-4153.609095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5D651F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-4153.688143 </w:t>
            </w:r>
          </w:p>
        </w:tc>
        <w:tc>
          <w:tcPr>
            <w:tcW w:w="0" w:type="auto"/>
            <w:tcBorders>
              <w:top w:val="single" w:sz="12" w:space="0" w:color="009900"/>
              <w:left w:val="nil"/>
              <w:bottom w:val="nil"/>
              <w:right w:val="nil"/>
            </w:tcBorders>
            <w:noWrap/>
            <w:vAlign w:val="center"/>
            <w:hideMark/>
          </w:tcPr>
          <w:p w14:paraId="32FD4DB3" w14:textId="77777777" w:rsidR="00714078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 xml:space="preserve">-39 </w:t>
            </w:r>
          </w:p>
        </w:tc>
      </w:tr>
      <w:tr w:rsidR="00714078" w14:paraId="3BFCFF71" w14:textId="77777777" w:rsidTr="00714078">
        <w:trPr>
          <w:trHeight w:val="397"/>
          <w:jc w:val="center"/>
        </w:trPr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vAlign w:val="center"/>
          </w:tcPr>
          <w:p w14:paraId="5733A5D7" w14:textId="77777777" w:rsidR="00714078" w:rsidRDefault="00714078">
            <w:pPr>
              <w:spacing w:after="0"/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</w:p>
        </w:tc>
        <w:tc>
          <w:tcPr>
            <w:tcW w:w="1943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736E0FFB" w14:textId="77777777" w:rsidR="00714078" w:rsidRPr="002F5180" w:rsidRDefault="00714078">
            <w:pPr>
              <w:spacing w:after="0"/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GeH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lang w:eastAsia="zh-TW"/>
              </w:rPr>
              <w:t>+ GeH</w:t>
            </w:r>
            <w:r w:rsidRPr="002F5180">
              <w:rPr>
                <w:rFonts w:ascii="Times New Roman" w:hAnsi="Times New Roman" w:cs="Times New Roman"/>
                <w:b/>
                <w:bCs/>
                <w:kern w:val="2"/>
                <w:sz w:val="20"/>
                <w:szCs w:val="20"/>
                <w:vertAlign w:val="subscript"/>
                <w:lang w:eastAsia="zh-TW"/>
              </w:rPr>
              <w:t>2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6067F915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-4153.411904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FCB7FDC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0.022610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CF4DD9D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-4153.147372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8E6767A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-4153.449805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2C5BE0C4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-4153.580348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5BCA8CC1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hAnsi="Times New Roman" w:cs="Times New Roman"/>
                <w:kern w:val="2"/>
                <w:lang w:eastAsia="zh-TW"/>
              </w:rPr>
              <w:t xml:space="preserve">-4153.658150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009900"/>
              <w:right w:val="nil"/>
            </w:tcBorders>
            <w:noWrap/>
            <w:vAlign w:val="center"/>
            <w:hideMark/>
          </w:tcPr>
          <w:p w14:paraId="0486A1E2" w14:textId="77777777" w:rsidR="00714078" w:rsidRPr="002F5180" w:rsidRDefault="00714078">
            <w:pPr>
              <w:spacing w:after="0"/>
              <w:jc w:val="center"/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</w:pPr>
            <w:r w:rsidRPr="002F5180">
              <w:rPr>
                <w:rFonts w:ascii="Times New Roman" w:eastAsia="PMingLiU" w:hAnsi="Times New Roman" w:cs="Times New Roman"/>
                <w:kern w:val="2"/>
                <w:sz w:val="20"/>
                <w:szCs w:val="20"/>
                <w:lang w:eastAsia="zh-TW"/>
              </w:rPr>
              <w:t>39</w:t>
            </w:r>
          </w:p>
        </w:tc>
      </w:tr>
    </w:tbl>
    <w:p w14:paraId="73E06F8F" w14:textId="77777777" w:rsidR="00714078" w:rsidRDefault="00714078" w:rsidP="00714078">
      <w:pPr>
        <w:rPr>
          <w:rFonts w:ascii="Times New Roman" w:hAnsi="Times New Roman" w:cs="Times New Roman"/>
          <w:sz w:val="20"/>
          <w:szCs w:val="20"/>
          <w:vertAlign w:val="superscript"/>
          <w:lang w:eastAsia="zh-TW"/>
        </w:rPr>
      </w:pPr>
    </w:p>
    <w:p w14:paraId="0424B52B" w14:textId="77777777" w:rsidR="00714078" w:rsidRDefault="00714078" w:rsidP="00714078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  <w:vertAlign w:val="superscript"/>
        </w:rPr>
        <w:t>a</w:t>
      </w:r>
      <w:r>
        <w:rPr>
          <w:rFonts w:ascii="Times New Roman" w:hAnsi="Times New Roman" w:cs="Times New Roman"/>
          <w:sz w:val="18"/>
          <w:szCs w:val="18"/>
        </w:rPr>
        <w:t xml:space="preserve"> CCSD/cc-</w:t>
      </w:r>
      <w:proofErr w:type="spellStart"/>
      <w:r>
        <w:rPr>
          <w:rFonts w:ascii="Times New Roman" w:hAnsi="Times New Roman" w:cs="Times New Roman"/>
          <w:sz w:val="18"/>
          <w:szCs w:val="18"/>
        </w:rPr>
        <w:t>pVTZ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energy with zero-point energy correction in </w:t>
      </w:r>
      <w:proofErr w:type="spellStart"/>
      <w:r>
        <w:rPr>
          <w:rFonts w:ascii="Times New Roman" w:hAnsi="Times New Roman" w:cs="Times New Roman"/>
          <w:sz w:val="18"/>
          <w:szCs w:val="18"/>
        </w:rPr>
        <w:t>hartree</w:t>
      </w:r>
      <w:proofErr w:type="spellEnd"/>
      <w:r>
        <w:rPr>
          <w:rFonts w:ascii="Times New Roman" w:hAnsi="Times New Roman" w:cs="Times New Roman"/>
          <w:sz w:val="18"/>
          <w:szCs w:val="18"/>
        </w:rPr>
        <w:t>.</w:t>
      </w:r>
    </w:p>
    <w:p w14:paraId="0F46DB9C" w14:textId="77777777" w:rsidR="00714078" w:rsidRDefault="00714078" w:rsidP="00714078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  <w:vertAlign w:val="superscript"/>
        </w:rPr>
        <w:t>b</w:t>
      </w:r>
      <w:r>
        <w:rPr>
          <w:rFonts w:ascii="Times New Roman" w:hAnsi="Times New Roman" w:cs="Times New Roman"/>
          <w:sz w:val="18"/>
          <w:szCs w:val="18"/>
        </w:rPr>
        <w:t xml:space="preserve"> zero-point energy by CCSD/cc-</w:t>
      </w:r>
      <w:proofErr w:type="spellStart"/>
      <w:r>
        <w:rPr>
          <w:rFonts w:ascii="Times New Roman" w:hAnsi="Times New Roman" w:cs="Times New Roman"/>
          <w:sz w:val="18"/>
          <w:szCs w:val="18"/>
        </w:rPr>
        <w:t>pVTZ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in </w:t>
      </w:r>
      <w:proofErr w:type="spellStart"/>
      <w:r>
        <w:rPr>
          <w:rFonts w:ascii="Times New Roman" w:hAnsi="Times New Roman" w:cs="Times New Roman"/>
          <w:sz w:val="18"/>
          <w:szCs w:val="18"/>
        </w:rPr>
        <w:t>hartree</w:t>
      </w:r>
      <w:proofErr w:type="spellEnd"/>
      <w:r>
        <w:rPr>
          <w:rFonts w:ascii="Times New Roman" w:hAnsi="Times New Roman" w:cs="Times New Roman"/>
          <w:sz w:val="18"/>
          <w:szCs w:val="18"/>
        </w:rPr>
        <w:t>.</w:t>
      </w:r>
    </w:p>
    <w:p w14:paraId="2C63B0DC" w14:textId="77777777" w:rsidR="00714078" w:rsidRDefault="00714078" w:rsidP="00714078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  <w:vertAlign w:val="superscript"/>
        </w:rPr>
        <w:t>c</w:t>
      </w:r>
      <w:r>
        <w:rPr>
          <w:rFonts w:ascii="Times New Roman" w:hAnsi="Times New Roman" w:cs="Times New Roman"/>
          <w:sz w:val="18"/>
          <w:szCs w:val="18"/>
        </w:rPr>
        <w:t xml:space="preserve"> relative energy by CCSD(T)/CBS with CCSD/cc-</w:t>
      </w:r>
      <w:proofErr w:type="spellStart"/>
      <w:r>
        <w:rPr>
          <w:rFonts w:ascii="Times New Roman" w:hAnsi="Times New Roman" w:cs="Times New Roman"/>
          <w:sz w:val="18"/>
          <w:szCs w:val="18"/>
        </w:rPr>
        <w:t>pVTZ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zero-point energy correction.</w:t>
      </w:r>
    </w:p>
    <w:p w14:paraId="0784C2D0" w14:textId="77777777" w:rsidR="00714078" w:rsidRDefault="00714078" w:rsidP="00714078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  <w:vertAlign w:val="superscript"/>
        </w:rPr>
        <w:t xml:space="preserve">d </w:t>
      </w:r>
      <w:r>
        <w:rPr>
          <w:rFonts w:ascii="Times New Roman" w:hAnsi="Times New Roman" w:cs="Times New Roman"/>
          <w:sz w:val="18"/>
          <w:szCs w:val="18"/>
        </w:rPr>
        <w:t xml:space="preserve">geometry optimized by </w:t>
      </w:r>
      <w:proofErr w:type="gramStart"/>
      <w:r>
        <w:rPr>
          <w:rFonts w:ascii="Times New Roman" w:hAnsi="Times New Roman" w:cs="Times New Roman"/>
          <w:sz w:val="18"/>
          <w:szCs w:val="18"/>
        </w:rPr>
        <w:t>CPMCSCF(</w:t>
      </w:r>
      <w:proofErr w:type="gramEnd"/>
      <w:r>
        <w:rPr>
          <w:rFonts w:ascii="Times New Roman" w:hAnsi="Times New Roman" w:cs="Times New Roman"/>
          <w:sz w:val="18"/>
          <w:szCs w:val="18"/>
        </w:rPr>
        <w:t>4,4)/TZVPP with MOLPRO 2015 program package.</w:t>
      </w:r>
    </w:p>
    <w:p w14:paraId="0B3265B4" w14:textId="77777777" w:rsidR="00714078" w:rsidRDefault="00714078" w:rsidP="00714078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  <w:vertAlign w:val="superscript"/>
        </w:rPr>
        <w:t>e</w:t>
      </w:r>
      <w:r>
        <w:rPr>
          <w:rFonts w:ascii="Times New Roman" w:hAnsi="Times New Roman" w:cs="Times New Roman"/>
          <w:sz w:val="18"/>
          <w:szCs w:val="18"/>
        </w:rPr>
        <w:t xml:space="preserve"> geometries optimized by MP2/cc-</w:t>
      </w:r>
      <w:proofErr w:type="spellStart"/>
      <w:r>
        <w:rPr>
          <w:rFonts w:ascii="Times New Roman" w:hAnsi="Times New Roman" w:cs="Times New Roman"/>
          <w:sz w:val="18"/>
          <w:szCs w:val="18"/>
        </w:rPr>
        <w:t>pVTZ</w:t>
      </w:r>
      <w:proofErr w:type="spellEnd"/>
      <w:r>
        <w:rPr>
          <w:rFonts w:ascii="Times New Roman" w:hAnsi="Times New Roman" w:cs="Times New Roman"/>
          <w:sz w:val="18"/>
          <w:szCs w:val="18"/>
        </w:rPr>
        <w:t>.</w:t>
      </w:r>
    </w:p>
    <w:p w14:paraId="1DAF6869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3BB7D34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7F3EA6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DA41012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35F470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8C8A1E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62FC35A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CDE85B" w14:textId="77777777" w:rsidR="002B3536" w:rsidRDefault="002B3536" w:rsidP="00E645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D2FB28" w14:textId="564C69BE" w:rsidR="00E645DB" w:rsidRPr="00E645DB" w:rsidRDefault="00E645DB" w:rsidP="00E645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45DB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="00C51A70">
        <w:rPr>
          <w:rFonts w:ascii="Times New Roman" w:hAnsi="Times New Roman" w:cs="Times New Roman"/>
          <w:b/>
          <w:sz w:val="24"/>
          <w:szCs w:val="24"/>
        </w:rPr>
        <w:t>1</w:t>
      </w:r>
      <w:r w:rsidR="00B47EF6">
        <w:rPr>
          <w:rFonts w:ascii="Times New Roman" w:hAnsi="Times New Roman" w:cs="Times New Roman"/>
          <w:b/>
          <w:sz w:val="24"/>
          <w:szCs w:val="24"/>
        </w:rPr>
        <w:t>3</w:t>
      </w:r>
      <w:r w:rsidRPr="00E645DB">
        <w:rPr>
          <w:rFonts w:ascii="Times New Roman" w:hAnsi="Times New Roman" w:cs="Times New Roman"/>
          <w:b/>
          <w:sz w:val="24"/>
          <w:szCs w:val="24"/>
        </w:rPr>
        <w:t>.</w:t>
      </w:r>
      <w:r w:rsidRPr="00E645DB">
        <w:rPr>
          <w:rFonts w:ascii="Times New Roman" w:hAnsi="Times New Roman" w:cs="Times New Roman"/>
          <w:sz w:val="24"/>
          <w:szCs w:val="24"/>
        </w:rPr>
        <w:t xml:space="preserve"> Structures and energies of species participating on the adiabatic triplet and singlet ground state potential energy surfaces for Ge + GeH</w:t>
      </w:r>
      <w:r w:rsidRPr="00E645DB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E645DB">
        <w:rPr>
          <w:rFonts w:ascii="Times New Roman" w:hAnsi="Times New Roman" w:cs="Times New Roman"/>
          <w:sz w:val="24"/>
          <w:szCs w:val="24"/>
        </w:rPr>
        <w:t>reaction. Energies are determined at the CCSD(T)/CBS//CCSD/cc-pVTZ level of theory with CCSD/cc-pVTZ ZPE corrections.</w:t>
      </w:r>
    </w:p>
    <w:tbl>
      <w:tblPr>
        <w:tblW w:w="0" w:type="auto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6"/>
        <w:gridCol w:w="1454"/>
        <w:gridCol w:w="2164"/>
        <w:gridCol w:w="806"/>
        <w:gridCol w:w="1584"/>
        <w:gridCol w:w="1574"/>
        <w:gridCol w:w="1584"/>
        <w:gridCol w:w="1407"/>
        <w:gridCol w:w="1027"/>
      </w:tblGrid>
      <w:tr w:rsidR="00E645DB" w:rsidRPr="00E645DB" w14:paraId="2D36C5A3" w14:textId="77777777" w:rsidTr="00E645DB">
        <w:trPr>
          <w:trHeight w:val="750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</w:tcPr>
          <w:p w14:paraId="4BF9F96F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4FE2F13D" w14:textId="77777777" w:rsidR="00E645DB" w:rsidRPr="00E645DB" w:rsidRDefault="00E645DB">
            <w:pPr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　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504D89CD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>CCSD/                          cc-pVTZ + E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  <w:vertAlign w:val="subscript"/>
              </w:rPr>
              <w:t xml:space="preserve">zpc 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noWrap/>
            <w:vAlign w:val="center"/>
            <w:hideMark/>
          </w:tcPr>
          <w:p w14:paraId="49AC52B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>E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  <w:vertAlign w:val="subscript"/>
              </w:rPr>
              <w:t xml:space="preserve">zpc 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  <w:vertAlign w:val="superscript"/>
              </w:rPr>
              <w:t>b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72EF119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CCSD(T)/        cc-pVDZ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5883EF5B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CCSD(T)/        cc-pVTZ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588253CB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CCSD(T)/        cc-pVQZ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1AD5758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CCSD(T)/        CBS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  <w:hideMark/>
          </w:tcPr>
          <w:p w14:paraId="0A0998C7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>E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  <w:vertAlign w:val="superscript"/>
              </w:rPr>
              <w:t xml:space="preserve">c            </w:t>
            </w: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 (kJ/mol)</w:t>
            </w:r>
          </w:p>
        </w:tc>
      </w:tr>
      <w:tr w:rsidR="00E645DB" w:rsidRPr="00E645DB" w14:paraId="7240A148" w14:textId="77777777" w:rsidTr="00E645DB">
        <w:trPr>
          <w:trHeight w:val="397"/>
          <w:jc w:val="center"/>
        </w:trPr>
        <w:tc>
          <w:tcPr>
            <w:tcW w:w="0" w:type="auto"/>
            <w:vAlign w:val="center"/>
          </w:tcPr>
          <w:p w14:paraId="2948D2A9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69C66C11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Ge(</w:t>
            </w:r>
            <w:r w:rsidRPr="00E645DB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  <w:r w:rsidRPr="00E645DB"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</w:rPr>
              <w:t>P)</w:t>
            </w:r>
          </w:p>
        </w:tc>
        <w:tc>
          <w:tcPr>
            <w:tcW w:w="0" w:type="auto"/>
            <w:noWrap/>
            <w:vAlign w:val="center"/>
            <w:hideMark/>
          </w:tcPr>
          <w:p w14:paraId="7C2CBDB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-2075.493248 </w:t>
            </w:r>
          </w:p>
        </w:tc>
        <w:tc>
          <w:tcPr>
            <w:tcW w:w="0" w:type="auto"/>
            <w:noWrap/>
            <w:vAlign w:val="center"/>
            <w:hideMark/>
          </w:tcPr>
          <w:p w14:paraId="5B77D546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0.000000 </w:t>
            </w:r>
          </w:p>
        </w:tc>
        <w:tc>
          <w:tcPr>
            <w:tcW w:w="0" w:type="auto"/>
            <w:noWrap/>
            <w:vAlign w:val="center"/>
            <w:hideMark/>
          </w:tcPr>
          <w:p w14:paraId="1F3DC19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-2075.364439 </w:t>
            </w:r>
          </w:p>
        </w:tc>
        <w:tc>
          <w:tcPr>
            <w:tcW w:w="0" w:type="auto"/>
            <w:noWrap/>
            <w:vAlign w:val="center"/>
            <w:hideMark/>
          </w:tcPr>
          <w:p w14:paraId="1F3770B4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-2075.499140 </w:t>
            </w:r>
          </w:p>
        </w:tc>
        <w:tc>
          <w:tcPr>
            <w:tcW w:w="0" w:type="auto"/>
            <w:noWrap/>
            <w:vAlign w:val="center"/>
            <w:hideMark/>
          </w:tcPr>
          <w:p w14:paraId="2CEB767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-2075.560244 </w:t>
            </w:r>
          </w:p>
        </w:tc>
        <w:tc>
          <w:tcPr>
            <w:tcW w:w="0" w:type="auto"/>
            <w:noWrap/>
            <w:vAlign w:val="center"/>
            <w:hideMark/>
          </w:tcPr>
          <w:p w14:paraId="602D9617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  <w:t xml:space="preserve">-2075.596899 </w:t>
            </w:r>
          </w:p>
        </w:tc>
        <w:tc>
          <w:tcPr>
            <w:tcW w:w="0" w:type="auto"/>
            <w:noWrap/>
            <w:vAlign w:val="center"/>
            <w:hideMark/>
          </w:tcPr>
          <w:p w14:paraId="4FE3D3C9" w14:textId="77777777" w:rsidR="00E645DB" w:rsidRPr="00E645DB" w:rsidRDefault="00E645DB">
            <w:pPr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645DB" w:rsidRPr="00E645DB" w14:paraId="0C65CE14" w14:textId="77777777" w:rsidTr="00E645DB">
        <w:trPr>
          <w:trHeight w:val="397"/>
          <w:jc w:val="center"/>
        </w:trPr>
        <w:tc>
          <w:tcPr>
            <w:tcW w:w="0" w:type="auto"/>
            <w:vAlign w:val="center"/>
          </w:tcPr>
          <w:p w14:paraId="34782A23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lang w:eastAsia="zh-TW"/>
              </w:rPr>
            </w:pPr>
          </w:p>
        </w:tc>
        <w:tc>
          <w:tcPr>
            <w:tcW w:w="0" w:type="auto"/>
            <w:vAlign w:val="center"/>
            <w:hideMark/>
          </w:tcPr>
          <w:p w14:paraId="00F5589C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>GeH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vertAlign w:val="subscript"/>
              </w:rPr>
              <w:t>4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>(T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vertAlign w:val="subscript"/>
              </w:rPr>
              <w:t>d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 xml:space="preserve">, 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>A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vertAlign w:val="subscript"/>
              </w:rPr>
              <w:t>1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0" w:type="auto"/>
            <w:noWrap/>
            <w:vAlign w:val="center"/>
            <w:hideMark/>
          </w:tcPr>
          <w:p w14:paraId="5F550E9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-2077.936132 </w:t>
            </w:r>
          </w:p>
        </w:tc>
        <w:tc>
          <w:tcPr>
            <w:tcW w:w="0" w:type="auto"/>
            <w:noWrap/>
            <w:vAlign w:val="center"/>
            <w:hideMark/>
          </w:tcPr>
          <w:p w14:paraId="5D1EBB35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0.030660 </w:t>
            </w:r>
          </w:p>
        </w:tc>
        <w:tc>
          <w:tcPr>
            <w:tcW w:w="0" w:type="auto"/>
            <w:noWrap/>
            <w:vAlign w:val="center"/>
            <w:hideMark/>
          </w:tcPr>
          <w:p w14:paraId="7F00D69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-2077.809373 </w:t>
            </w:r>
          </w:p>
        </w:tc>
        <w:tc>
          <w:tcPr>
            <w:tcW w:w="0" w:type="auto"/>
            <w:noWrap/>
            <w:vAlign w:val="center"/>
            <w:hideMark/>
          </w:tcPr>
          <w:p w14:paraId="5E344B3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-2077.974911 </w:t>
            </w:r>
          </w:p>
        </w:tc>
        <w:tc>
          <w:tcPr>
            <w:tcW w:w="0" w:type="auto"/>
            <w:noWrap/>
            <w:vAlign w:val="center"/>
            <w:hideMark/>
          </w:tcPr>
          <w:p w14:paraId="17379052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-2078.043434 </w:t>
            </w:r>
          </w:p>
        </w:tc>
        <w:tc>
          <w:tcPr>
            <w:tcW w:w="0" w:type="auto"/>
            <w:noWrap/>
            <w:vAlign w:val="center"/>
            <w:hideMark/>
          </w:tcPr>
          <w:p w14:paraId="49A86AD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-2078.084036 </w:t>
            </w:r>
          </w:p>
        </w:tc>
        <w:tc>
          <w:tcPr>
            <w:tcW w:w="0" w:type="auto"/>
            <w:noWrap/>
            <w:vAlign w:val="center"/>
            <w:hideMark/>
          </w:tcPr>
          <w:p w14:paraId="5D18684A" w14:textId="77777777" w:rsidR="00E645DB" w:rsidRPr="00E645DB" w:rsidRDefault="00E645DB">
            <w:pPr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</w:tr>
      <w:tr w:rsidR="00E645DB" w:rsidRPr="00E645DB" w14:paraId="7FFC2A5A" w14:textId="77777777" w:rsidTr="00E645DB">
        <w:trPr>
          <w:trHeight w:val="397"/>
          <w:jc w:val="center"/>
        </w:trPr>
        <w:tc>
          <w:tcPr>
            <w:tcW w:w="0" w:type="auto"/>
            <w:vAlign w:val="center"/>
          </w:tcPr>
          <w:p w14:paraId="389F9E06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lang w:eastAsia="zh-TW"/>
              </w:rPr>
            </w:pPr>
          </w:p>
        </w:tc>
        <w:tc>
          <w:tcPr>
            <w:tcW w:w="0" w:type="auto"/>
            <w:vAlign w:val="center"/>
            <w:hideMark/>
          </w:tcPr>
          <w:p w14:paraId="5E7E0DF7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</w:rPr>
              <w:t>Ge + GeH</w:t>
            </w:r>
            <w:r w:rsidRPr="00E645DB">
              <w:rPr>
                <w:rFonts w:ascii="Times New Roman" w:eastAsia="PMingLiU" w:hAnsi="Times New Roman" w:cs="Times New Roman"/>
                <w:b/>
                <w:bCs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0" w:type="auto"/>
            <w:noWrap/>
            <w:vAlign w:val="center"/>
            <w:hideMark/>
          </w:tcPr>
          <w:p w14:paraId="24EAA90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-4153.429380 </w:t>
            </w:r>
          </w:p>
        </w:tc>
        <w:tc>
          <w:tcPr>
            <w:tcW w:w="0" w:type="auto"/>
            <w:noWrap/>
            <w:vAlign w:val="center"/>
            <w:hideMark/>
          </w:tcPr>
          <w:p w14:paraId="596250E5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0.030660 </w:t>
            </w:r>
          </w:p>
        </w:tc>
        <w:tc>
          <w:tcPr>
            <w:tcW w:w="0" w:type="auto"/>
            <w:noWrap/>
            <w:vAlign w:val="center"/>
            <w:hideMark/>
          </w:tcPr>
          <w:p w14:paraId="2BC6509D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-4153.173812 </w:t>
            </w:r>
          </w:p>
        </w:tc>
        <w:tc>
          <w:tcPr>
            <w:tcW w:w="0" w:type="auto"/>
            <w:noWrap/>
            <w:vAlign w:val="center"/>
            <w:hideMark/>
          </w:tcPr>
          <w:p w14:paraId="720F4E54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-4153.474051 </w:t>
            </w:r>
          </w:p>
        </w:tc>
        <w:tc>
          <w:tcPr>
            <w:tcW w:w="0" w:type="auto"/>
            <w:noWrap/>
            <w:vAlign w:val="center"/>
            <w:hideMark/>
          </w:tcPr>
          <w:p w14:paraId="503CEEA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-4153.603678 </w:t>
            </w:r>
          </w:p>
        </w:tc>
        <w:tc>
          <w:tcPr>
            <w:tcW w:w="0" w:type="auto"/>
            <w:noWrap/>
            <w:vAlign w:val="center"/>
            <w:hideMark/>
          </w:tcPr>
          <w:p w14:paraId="4C9CDD3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-4153.680935 </w:t>
            </w:r>
          </w:p>
        </w:tc>
        <w:tc>
          <w:tcPr>
            <w:tcW w:w="0" w:type="auto"/>
            <w:noWrap/>
            <w:vAlign w:val="center"/>
            <w:hideMark/>
          </w:tcPr>
          <w:p w14:paraId="38DFE25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sz w:val="20"/>
                <w:szCs w:val="20"/>
              </w:rPr>
              <w:t xml:space="preserve">0 </w:t>
            </w:r>
          </w:p>
        </w:tc>
      </w:tr>
      <w:tr w:rsidR="00E645DB" w:rsidRPr="00E645DB" w14:paraId="3B3E7006" w14:textId="77777777" w:rsidTr="00E645DB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07F1C8B8" w14:textId="718C54EF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noProof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044D0467" wp14:editId="41839F8A">
                  <wp:extent cx="647700" cy="387350"/>
                  <wp:effectExtent l="0" t="0" r="0" b="0"/>
                  <wp:docPr id="8" name="图片 8" descr="图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图示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38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  <w:hideMark/>
          </w:tcPr>
          <w:p w14:paraId="61ADDE6F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tsp1p2(C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, 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A)</w:t>
            </w:r>
          </w:p>
        </w:tc>
        <w:tc>
          <w:tcPr>
            <w:tcW w:w="0" w:type="auto"/>
            <w:noWrap/>
            <w:vAlign w:val="center"/>
            <w:hideMark/>
          </w:tcPr>
          <w:p w14:paraId="663B2CE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-4152.276043 </w:t>
            </w:r>
          </w:p>
        </w:tc>
        <w:tc>
          <w:tcPr>
            <w:tcW w:w="0" w:type="auto"/>
            <w:noWrap/>
            <w:vAlign w:val="center"/>
            <w:hideMark/>
          </w:tcPr>
          <w:p w14:paraId="0735847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0.012653 </w:t>
            </w:r>
          </w:p>
        </w:tc>
        <w:tc>
          <w:tcPr>
            <w:tcW w:w="0" w:type="auto"/>
            <w:noWrap/>
            <w:vAlign w:val="center"/>
            <w:hideMark/>
          </w:tcPr>
          <w:p w14:paraId="2B268838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-4152.011344 </w:t>
            </w:r>
          </w:p>
        </w:tc>
        <w:tc>
          <w:tcPr>
            <w:tcW w:w="0" w:type="auto"/>
            <w:noWrap/>
            <w:vAlign w:val="center"/>
            <w:hideMark/>
          </w:tcPr>
          <w:p w14:paraId="0044836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-4152.310443 </w:t>
            </w:r>
          </w:p>
        </w:tc>
        <w:tc>
          <w:tcPr>
            <w:tcW w:w="0" w:type="auto"/>
            <w:noWrap/>
            <w:vAlign w:val="center"/>
            <w:hideMark/>
          </w:tcPr>
          <w:p w14:paraId="5F7266C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-4152.441793 </w:t>
            </w:r>
          </w:p>
        </w:tc>
        <w:tc>
          <w:tcPr>
            <w:tcW w:w="0" w:type="auto"/>
            <w:noWrap/>
            <w:vAlign w:val="center"/>
            <w:hideMark/>
          </w:tcPr>
          <w:p w14:paraId="42DCCD8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-4152.520256 </w:t>
            </w:r>
          </w:p>
        </w:tc>
        <w:tc>
          <w:tcPr>
            <w:tcW w:w="0" w:type="auto"/>
            <w:noWrap/>
            <w:vAlign w:val="center"/>
          </w:tcPr>
          <w:p w14:paraId="2BC4E2D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</w:tr>
      <w:tr w:rsidR="00E645DB" w:rsidRPr="00E645DB" w14:paraId="2AE70BB1" w14:textId="77777777" w:rsidTr="00E645DB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655C78EF" w14:textId="63C88F94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noProof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 wp14:anchorId="19AE85BD" wp14:editId="2805061F">
                  <wp:extent cx="768350" cy="539750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  <w:hideMark/>
          </w:tcPr>
          <w:p w14:paraId="2798521A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tsp1p4(C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, 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A)</w:t>
            </w:r>
          </w:p>
        </w:tc>
        <w:tc>
          <w:tcPr>
            <w:tcW w:w="0" w:type="auto"/>
            <w:noWrap/>
            <w:vAlign w:val="center"/>
            <w:hideMark/>
          </w:tcPr>
          <w:p w14:paraId="19926ACB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-4152.263520 </w:t>
            </w:r>
          </w:p>
        </w:tc>
        <w:tc>
          <w:tcPr>
            <w:tcW w:w="0" w:type="auto"/>
            <w:noWrap/>
            <w:vAlign w:val="center"/>
            <w:hideMark/>
          </w:tcPr>
          <w:p w14:paraId="21179BD4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0.011848 </w:t>
            </w:r>
          </w:p>
        </w:tc>
        <w:tc>
          <w:tcPr>
            <w:tcW w:w="0" w:type="auto"/>
            <w:noWrap/>
            <w:vAlign w:val="center"/>
            <w:hideMark/>
          </w:tcPr>
          <w:p w14:paraId="21C1E2B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-4151.999418 </w:t>
            </w:r>
          </w:p>
        </w:tc>
        <w:tc>
          <w:tcPr>
            <w:tcW w:w="0" w:type="auto"/>
            <w:noWrap/>
            <w:vAlign w:val="center"/>
            <w:hideMark/>
          </w:tcPr>
          <w:p w14:paraId="26226F8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-4152.297417 </w:t>
            </w:r>
          </w:p>
        </w:tc>
        <w:tc>
          <w:tcPr>
            <w:tcW w:w="0" w:type="auto"/>
            <w:noWrap/>
            <w:vAlign w:val="center"/>
            <w:hideMark/>
          </w:tcPr>
          <w:p w14:paraId="121C5B1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-4152.428666 </w:t>
            </w:r>
          </w:p>
        </w:tc>
        <w:tc>
          <w:tcPr>
            <w:tcW w:w="0" w:type="auto"/>
            <w:noWrap/>
            <w:vAlign w:val="center"/>
            <w:hideMark/>
          </w:tcPr>
          <w:p w14:paraId="64E04AA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-4152.507100 </w:t>
            </w:r>
          </w:p>
        </w:tc>
        <w:tc>
          <w:tcPr>
            <w:tcW w:w="0" w:type="auto"/>
            <w:noWrap/>
            <w:vAlign w:val="center"/>
          </w:tcPr>
          <w:p w14:paraId="0B9D4184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</w:tr>
      <w:tr w:rsidR="00E645DB" w:rsidRPr="00E645DB" w14:paraId="37E34BD5" w14:textId="77777777" w:rsidTr="00E645DB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7CB85B9D" w14:textId="60366D0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noProof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 wp14:anchorId="574D5E7A" wp14:editId="08D14AFC">
                  <wp:extent cx="812800" cy="444500"/>
                  <wp:effectExtent l="0" t="0" r="635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8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  <w:hideMark/>
          </w:tcPr>
          <w:p w14:paraId="479F9FD4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tsp2p3(C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s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, 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A')</w:t>
            </w:r>
          </w:p>
        </w:tc>
        <w:tc>
          <w:tcPr>
            <w:tcW w:w="0" w:type="auto"/>
            <w:noWrap/>
            <w:vAlign w:val="center"/>
            <w:hideMark/>
          </w:tcPr>
          <w:p w14:paraId="51C3635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-4152.273815 </w:t>
            </w:r>
          </w:p>
        </w:tc>
        <w:tc>
          <w:tcPr>
            <w:tcW w:w="0" w:type="auto"/>
            <w:noWrap/>
            <w:vAlign w:val="center"/>
            <w:hideMark/>
          </w:tcPr>
          <w:p w14:paraId="4FC75DA5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0.012618 </w:t>
            </w:r>
          </w:p>
        </w:tc>
        <w:tc>
          <w:tcPr>
            <w:tcW w:w="0" w:type="auto"/>
            <w:noWrap/>
            <w:vAlign w:val="center"/>
            <w:hideMark/>
          </w:tcPr>
          <w:p w14:paraId="2E6056A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-4152.009126 </w:t>
            </w:r>
          </w:p>
        </w:tc>
        <w:tc>
          <w:tcPr>
            <w:tcW w:w="0" w:type="auto"/>
            <w:noWrap/>
            <w:vAlign w:val="center"/>
            <w:hideMark/>
          </w:tcPr>
          <w:p w14:paraId="40E880E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-4152.308782 </w:t>
            </w:r>
          </w:p>
        </w:tc>
        <w:tc>
          <w:tcPr>
            <w:tcW w:w="0" w:type="auto"/>
            <w:noWrap/>
            <w:vAlign w:val="center"/>
            <w:hideMark/>
          </w:tcPr>
          <w:p w14:paraId="32A722D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-4152.440045 </w:t>
            </w:r>
          </w:p>
        </w:tc>
        <w:tc>
          <w:tcPr>
            <w:tcW w:w="0" w:type="auto"/>
            <w:noWrap/>
            <w:vAlign w:val="center"/>
            <w:hideMark/>
          </w:tcPr>
          <w:p w14:paraId="50F19AE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-4152.518430 </w:t>
            </w:r>
          </w:p>
        </w:tc>
        <w:tc>
          <w:tcPr>
            <w:tcW w:w="0" w:type="auto"/>
            <w:noWrap/>
            <w:vAlign w:val="center"/>
          </w:tcPr>
          <w:p w14:paraId="5FCF89B8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</w:tr>
      <w:tr w:rsidR="00E645DB" w:rsidRPr="00E645DB" w14:paraId="7AE41FD4" w14:textId="77777777" w:rsidTr="00E645DB">
        <w:trPr>
          <w:trHeight w:val="851"/>
          <w:jc w:val="center"/>
        </w:trPr>
        <w:tc>
          <w:tcPr>
            <w:tcW w:w="0" w:type="auto"/>
            <w:vAlign w:val="center"/>
            <w:hideMark/>
          </w:tcPr>
          <w:p w14:paraId="25E10B1D" w14:textId="5D8DDE92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noProof/>
                <w:color w:val="000000"/>
                <w:sz w:val="20"/>
                <w:szCs w:val="20"/>
              </w:rPr>
            </w:pPr>
            <w:r w:rsidRPr="00E645DB">
              <w:rPr>
                <w:rFonts w:ascii="Times New Roman" w:eastAsia="PMingLiU" w:hAnsi="Times New Roman" w:cs="Times New Roman"/>
                <w:b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 wp14:anchorId="4E2E5EB6" wp14:editId="1CD61FC7">
                  <wp:extent cx="863600" cy="539750"/>
                  <wp:effectExtent l="0" t="0" r="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noWrap/>
            <w:vAlign w:val="center"/>
            <w:hideMark/>
          </w:tcPr>
          <w:p w14:paraId="45741E1E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tsp2p4(C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bscript"/>
              </w:rPr>
              <w:t>s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, 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A')</w:t>
            </w:r>
            <w:r w:rsidRPr="00E645DB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d</w:t>
            </w:r>
          </w:p>
        </w:tc>
        <w:tc>
          <w:tcPr>
            <w:tcW w:w="0" w:type="auto"/>
            <w:noWrap/>
            <w:vAlign w:val="center"/>
            <w:hideMark/>
          </w:tcPr>
          <w:p w14:paraId="12B442C9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-4152.238826 </w:t>
            </w:r>
          </w:p>
        </w:tc>
        <w:tc>
          <w:tcPr>
            <w:tcW w:w="0" w:type="auto"/>
            <w:noWrap/>
            <w:vAlign w:val="center"/>
            <w:hideMark/>
          </w:tcPr>
          <w:p w14:paraId="2872E35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0.012493 </w:t>
            </w:r>
          </w:p>
        </w:tc>
        <w:tc>
          <w:tcPr>
            <w:tcW w:w="0" w:type="auto"/>
            <w:noWrap/>
            <w:vAlign w:val="center"/>
            <w:hideMark/>
          </w:tcPr>
          <w:p w14:paraId="5A88AE5D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-4151.997527 </w:t>
            </w:r>
          </w:p>
        </w:tc>
        <w:tc>
          <w:tcPr>
            <w:tcW w:w="0" w:type="auto"/>
            <w:noWrap/>
            <w:vAlign w:val="center"/>
            <w:hideMark/>
          </w:tcPr>
          <w:p w14:paraId="4896083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-4152.297755 </w:t>
            </w:r>
          </w:p>
        </w:tc>
        <w:tc>
          <w:tcPr>
            <w:tcW w:w="0" w:type="auto"/>
            <w:noWrap/>
            <w:vAlign w:val="center"/>
            <w:hideMark/>
          </w:tcPr>
          <w:p w14:paraId="3EC6FFED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-4152.429084 </w:t>
            </w:r>
          </w:p>
        </w:tc>
        <w:tc>
          <w:tcPr>
            <w:tcW w:w="0" w:type="auto"/>
            <w:noWrap/>
            <w:vAlign w:val="center"/>
            <w:hideMark/>
          </w:tcPr>
          <w:p w14:paraId="7354F2E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-4152.507495 </w:t>
            </w:r>
          </w:p>
        </w:tc>
        <w:tc>
          <w:tcPr>
            <w:tcW w:w="0" w:type="auto"/>
            <w:noWrap/>
            <w:vAlign w:val="center"/>
          </w:tcPr>
          <w:p w14:paraId="1CF8410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</w:p>
        </w:tc>
      </w:tr>
      <w:tr w:rsidR="00E645DB" w:rsidRPr="00E645DB" w14:paraId="38AE44A8" w14:textId="77777777" w:rsidTr="00E645DB">
        <w:trPr>
          <w:trHeight w:val="397"/>
          <w:jc w:val="center"/>
        </w:trPr>
        <w:tc>
          <w:tcPr>
            <w:tcW w:w="0" w:type="auto"/>
            <w:vAlign w:val="center"/>
          </w:tcPr>
          <w:p w14:paraId="1CA60A3E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28E3BAAD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tsp1p2 + H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noWrap/>
            <w:vAlign w:val="center"/>
            <w:hideMark/>
          </w:tcPr>
          <w:p w14:paraId="437D43A2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-4153.438334 </w:t>
            </w:r>
          </w:p>
        </w:tc>
        <w:tc>
          <w:tcPr>
            <w:tcW w:w="0" w:type="auto"/>
            <w:noWrap/>
            <w:vAlign w:val="center"/>
            <w:hideMark/>
          </w:tcPr>
          <w:p w14:paraId="37986DF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0.022698 </w:t>
            </w:r>
          </w:p>
        </w:tc>
        <w:tc>
          <w:tcPr>
            <w:tcW w:w="0" w:type="auto"/>
            <w:noWrap/>
            <w:vAlign w:val="center"/>
            <w:hideMark/>
          </w:tcPr>
          <w:p w14:paraId="6DBEE3C8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-4153.174790 </w:t>
            </w:r>
          </w:p>
        </w:tc>
        <w:tc>
          <w:tcPr>
            <w:tcW w:w="0" w:type="auto"/>
            <w:noWrap/>
            <w:vAlign w:val="center"/>
            <w:hideMark/>
          </w:tcPr>
          <w:p w14:paraId="4F356E0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-4153.482780 </w:t>
            </w:r>
          </w:p>
        </w:tc>
        <w:tc>
          <w:tcPr>
            <w:tcW w:w="0" w:type="auto"/>
            <w:noWrap/>
            <w:vAlign w:val="center"/>
            <w:hideMark/>
          </w:tcPr>
          <w:p w14:paraId="4FCC1FC6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-4153.615589 </w:t>
            </w:r>
          </w:p>
        </w:tc>
        <w:tc>
          <w:tcPr>
            <w:tcW w:w="0" w:type="auto"/>
            <w:noWrap/>
            <w:vAlign w:val="center"/>
            <w:hideMark/>
          </w:tcPr>
          <w:p w14:paraId="64EBBF1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-4153.694730 </w:t>
            </w:r>
          </w:p>
        </w:tc>
        <w:tc>
          <w:tcPr>
            <w:tcW w:w="0" w:type="auto"/>
            <w:noWrap/>
            <w:vAlign w:val="center"/>
            <w:hideMark/>
          </w:tcPr>
          <w:p w14:paraId="430F2FE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sz w:val="20"/>
                <w:szCs w:val="20"/>
              </w:rPr>
              <w:t xml:space="preserve">-57 </w:t>
            </w:r>
          </w:p>
        </w:tc>
      </w:tr>
      <w:tr w:rsidR="00E645DB" w:rsidRPr="00E645DB" w14:paraId="330B03FD" w14:textId="77777777" w:rsidTr="00E20F8A">
        <w:trPr>
          <w:trHeight w:val="397"/>
          <w:jc w:val="center"/>
        </w:trPr>
        <w:tc>
          <w:tcPr>
            <w:tcW w:w="0" w:type="auto"/>
            <w:vAlign w:val="center"/>
          </w:tcPr>
          <w:p w14:paraId="108CA54B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EADF3ED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tsp1p4 + H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noWrap/>
            <w:vAlign w:val="center"/>
            <w:hideMark/>
          </w:tcPr>
          <w:p w14:paraId="7273C87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-4153.425811 </w:t>
            </w:r>
          </w:p>
        </w:tc>
        <w:tc>
          <w:tcPr>
            <w:tcW w:w="0" w:type="auto"/>
            <w:noWrap/>
            <w:vAlign w:val="center"/>
            <w:hideMark/>
          </w:tcPr>
          <w:p w14:paraId="5EDDDFA2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0.021893 </w:t>
            </w:r>
          </w:p>
        </w:tc>
        <w:tc>
          <w:tcPr>
            <w:tcW w:w="0" w:type="auto"/>
            <w:noWrap/>
            <w:vAlign w:val="center"/>
            <w:hideMark/>
          </w:tcPr>
          <w:p w14:paraId="00D92D6F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-4153.162864 </w:t>
            </w:r>
          </w:p>
        </w:tc>
        <w:tc>
          <w:tcPr>
            <w:tcW w:w="0" w:type="auto"/>
            <w:noWrap/>
            <w:vAlign w:val="center"/>
            <w:hideMark/>
          </w:tcPr>
          <w:p w14:paraId="26B0BE2A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-4153.469754 </w:t>
            </w:r>
          </w:p>
        </w:tc>
        <w:tc>
          <w:tcPr>
            <w:tcW w:w="0" w:type="auto"/>
            <w:noWrap/>
            <w:vAlign w:val="center"/>
            <w:hideMark/>
          </w:tcPr>
          <w:p w14:paraId="657C05A2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-4153.602462 </w:t>
            </w:r>
          </w:p>
        </w:tc>
        <w:tc>
          <w:tcPr>
            <w:tcW w:w="0" w:type="auto"/>
            <w:noWrap/>
            <w:vAlign w:val="center"/>
            <w:hideMark/>
          </w:tcPr>
          <w:p w14:paraId="61F0FBEB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-4153.681574 </w:t>
            </w:r>
          </w:p>
        </w:tc>
        <w:tc>
          <w:tcPr>
            <w:tcW w:w="0" w:type="auto"/>
            <w:noWrap/>
            <w:vAlign w:val="center"/>
            <w:hideMark/>
          </w:tcPr>
          <w:p w14:paraId="74FD4347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sz w:val="20"/>
                <w:szCs w:val="20"/>
              </w:rPr>
              <w:t xml:space="preserve">-25 </w:t>
            </w:r>
          </w:p>
        </w:tc>
      </w:tr>
      <w:tr w:rsidR="00E645DB" w:rsidRPr="00E645DB" w14:paraId="0B209FBE" w14:textId="77777777" w:rsidTr="00E20F8A">
        <w:trPr>
          <w:trHeight w:val="397"/>
          <w:jc w:val="center"/>
        </w:trPr>
        <w:tc>
          <w:tcPr>
            <w:tcW w:w="0" w:type="auto"/>
            <w:tcBorders>
              <w:bottom w:val="single" w:sz="12" w:space="0" w:color="008000"/>
            </w:tcBorders>
            <w:vAlign w:val="center"/>
          </w:tcPr>
          <w:p w14:paraId="48A4CADD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</w:pP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750764D6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tsp2p3 + H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37B45CCE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-4153.436106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1D591671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0.022663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7DBEAB17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-4153.172572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16B67A7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-4153.481119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71859487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-4153.613841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2C9FE2B3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-4153.692904 </w:t>
            </w:r>
          </w:p>
        </w:tc>
        <w:tc>
          <w:tcPr>
            <w:tcW w:w="0" w:type="auto"/>
            <w:tcBorders>
              <w:bottom w:val="single" w:sz="12" w:space="0" w:color="008000"/>
            </w:tcBorders>
            <w:noWrap/>
            <w:vAlign w:val="center"/>
            <w:hideMark/>
          </w:tcPr>
          <w:p w14:paraId="0CC8B6FC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sz w:val="20"/>
                <w:szCs w:val="20"/>
              </w:rPr>
              <w:t xml:space="preserve">-52 </w:t>
            </w:r>
          </w:p>
        </w:tc>
      </w:tr>
      <w:tr w:rsidR="00E645DB" w:rsidRPr="00E645DB" w14:paraId="168059FE" w14:textId="77777777" w:rsidTr="00E20F8A">
        <w:trPr>
          <w:trHeight w:val="397"/>
          <w:jc w:val="center"/>
        </w:trPr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vAlign w:val="center"/>
          </w:tcPr>
          <w:p w14:paraId="7D9CE65B" w14:textId="77777777" w:rsidR="00E645DB" w:rsidRPr="00E645DB" w:rsidRDefault="00E645DB">
            <w:pPr>
              <w:jc w:val="both"/>
              <w:rPr>
                <w:rFonts w:ascii="Times New Roman" w:eastAsia="PMingLiU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</w:pP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73E22F4" w14:textId="77777777" w:rsidR="00E645DB" w:rsidRPr="00E645DB" w:rsidRDefault="00E645DB">
            <w:pPr>
              <w:rPr>
                <w:rFonts w:ascii="Times New Roman" w:eastAsia="PMingLiU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1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tsp2p4 + H</w:t>
            </w:r>
            <w:r w:rsidRPr="00E645D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75CFA1B6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-4153.401117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397BB05D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0.022538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5929B354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-4153.160973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2FD18BA9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-4153.470092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4E7ACB0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-4153.602880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16D88AB2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color w:val="000000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-4153.681969 </w:t>
            </w:r>
          </w:p>
        </w:tc>
        <w:tc>
          <w:tcPr>
            <w:tcW w:w="0" w:type="auto"/>
            <w:tcBorders>
              <w:top w:val="single" w:sz="12" w:space="0" w:color="008000"/>
              <w:left w:val="nil"/>
              <w:bottom w:val="single" w:sz="12" w:space="0" w:color="008000"/>
              <w:right w:val="nil"/>
            </w:tcBorders>
            <w:noWrap/>
            <w:vAlign w:val="center"/>
            <w:hideMark/>
          </w:tcPr>
          <w:p w14:paraId="0C4D8F55" w14:textId="77777777" w:rsidR="00E645DB" w:rsidRPr="00E645DB" w:rsidRDefault="00E645DB">
            <w:pPr>
              <w:jc w:val="center"/>
              <w:rPr>
                <w:rFonts w:ascii="Times New Roman" w:eastAsia="PMingLiU" w:hAnsi="Times New Roman" w:cs="Times New Roman"/>
                <w:sz w:val="20"/>
                <w:szCs w:val="20"/>
              </w:rPr>
            </w:pPr>
            <w:r w:rsidRPr="00E645DB">
              <w:rPr>
                <w:rFonts w:ascii="Times New Roman" w:hAnsi="Times New Roman" w:cs="Times New Roman"/>
                <w:sz w:val="20"/>
                <w:szCs w:val="20"/>
              </w:rPr>
              <w:t xml:space="preserve">-24 </w:t>
            </w:r>
          </w:p>
        </w:tc>
      </w:tr>
    </w:tbl>
    <w:p w14:paraId="55091BE5" w14:textId="77777777" w:rsidR="00E645DB" w:rsidRPr="00E645DB" w:rsidRDefault="00E645DB" w:rsidP="00E645DB">
      <w:pPr>
        <w:rPr>
          <w:rFonts w:ascii="Times New Roman" w:hAnsi="Times New Roman" w:cs="Times New Roman"/>
          <w:kern w:val="2"/>
          <w:sz w:val="20"/>
          <w:szCs w:val="20"/>
          <w:vertAlign w:val="superscript"/>
          <w:lang w:eastAsia="zh-TW"/>
        </w:rPr>
      </w:pPr>
    </w:p>
    <w:p w14:paraId="598009FD" w14:textId="77777777" w:rsidR="00E645DB" w:rsidRPr="00E645DB" w:rsidRDefault="00E645DB" w:rsidP="00E645DB">
      <w:pPr>
        <w:rPr>
          <w:rFonts w:ascii="Times New Roman" w:hAnsi="Times New Roman" w:cs="Times New Roman"/>
          <w:sz w:val="20"/>
          <w:szCs w:val="20"/>
        </w:rPr>
      </w:pPr>
      <w:r w:rsidRPr="00E645DB">
        <w:rPr>
          <w:rFonts w:ascii="Times New Roman" w:hAnsi="Times New Roman" w:cs="Times New Roman"/>
          <w:sz w:val="20"/>
          <w:szCs w:val="20"/>
          <w:vertAlign w:val="superscript"/>
        </w:rPr>
        <w:t>a</w:t>
      </w:r>
      <w:r w:rsidRPr="00E645DB">
        <w:rPr>
          <w:rFonts w:ascii="Times New Roman" w:hAnsi="Times New Roman" w:cs="Times New Roman"/>
          <w:sz w:val="20"/>
          <w:szCs w:val="20"/>
        </w:rPr>
        <w:t xml:space="preserve"> CCSD/cc-pVTZ energy with zero-point energy correction in hartree.</w:t>
      </w:r>
    </w:p>
    <w:p w14:paraId="200C1B09" w14:textId="77777777" w:rsidR="00E645DB" w:rsidRPr="00E645DB" w:rsidRDefault="00E645DB" w:rsidP="00E645DB">
      <w:pPr>
        <w:rPr>
          <w:rFonts w:ascii="Times New Roman" w:hAnsi="Times New Roman" w:cs="Times New Roman"/>
          <w:sz w:val="20"/>
          <w:szCs w:val="20"/>
        </w:rPr>
      </w:pPr>
      <w:r w:rsidRPr="00E645DB">
        <w:rPr>
          <w:rFonts w:ascii="Times New Roman" w:hAnsi="Times New Roman" w:cs="Times New Roman"/>
          <w:sz w:val="20"/>
          <w:szCs w:val="20"/>
          <w:vertAlign w:val="superscript"/>
        </w:rPr>
        <w:t>b</w:t>
      </w:r>
      <w:r w:rsidRPr="00E645DB">
        <w:rPr>
          <w:rFonts w:ascii="Times New Roman" w:hAnsi="Times New Roman" w:cs="Times New Roman"/>
          <w:sz w:val="20"/>
          <w:szCs w:val="20"/>
        </w:rPr>
        <w:t xml:space="preserve"> zero-point energy by CCSD/cc-pVTZ in hartree.</w:t>
      </w:r>
    </w:p>
    <w:p w14:paraId="0B75DFDF" w14:textId="77777777" w:rsidR="00E645DB" w:rsidRPr="00E645DB" w:rsidRDefault="00E645DB" w:rsidP="00E645DB">
      <w:pPr>
        <w:rPr>
          <w:rFonts w:ascii="Times New Roman" w:hAnsi="Times New Roman" w:cs="Times New Roman"/>
          <w:sz w:val="20"/>
          <w:szCs w:val="20"/>
        </w:rPr>
      </w:pPr>
      <w:r w:rsidRPr="00E645DB">
        <w:rPr>
          <w:rFonts w:ascii="Times New Roman" w:hAnsi="Times New Roman" w:cs="Times New Roman"/>
          <w:sz w:val="20"/>
          <w:szCs w:val="20"/>
          <w:vertAlign w:val="superscript"/>
        </w:rPr>
        <w:t>c</w:t>
      </w:r>
      <w:r w:rsidRPr="00E645DB">
        <w:rPr>
          <w:rFonts w:ascii="Times New Roman" w:hAnsi="Times New Roman" w:cs="Times New Roman"/>
          <w:sz w:val="20"/>
          <w:szCs w:val="20"/>
        </w:rPr>
        <w:t xml:space="preserve"> relative energy by CCSD(T)/CBS with CCSD/cc-pVTZ zero-point energy correction.</w:t>
      </w:r>
    </w:p>
    <w:p w14:paraId="441A18F2" w14:textId="77777777" w:rsidR="00E645DB" w:rsidRPr="00E645DB" w:rsidRDefault="00E645DB" w:rsidP="00E645DB">
      <w:pPr>
        <w:rPr>
          <w:rFonts w:ascii="Times New Roman" w:hAnsi="Times New Roman" w:cs="Times New Roman"/>
          <w:sz w:val="20"/>
          <w:szCs w:val="20"/>
        </w:rPr>
      </w:pPr>
      <w:r w:rsidRPr="00E645DB">
        <w:rPr>
          <w:rFonts w:ascii="Times New Roman" w:hAnsi="Times New Roman" w:cs="Times New Roman"/>
          <w:sz w:val="20"/>
          <w:szCs w:val="20"/>
          <w:vertAlign w:val="superscript"/>
        </w:rPr>
        <w:t>d</w:t>
      </w:r>
      <w:r w:rsidRPr="00E645DB">
        <w:rPr>
          <w:rFonts w:ascii="Times New Roman" w:hAnsi="Times New Roman" w:cs="Times New Roman"/>
          <w:sz w:val="20"/>
          <w:szCs w:val="20"/>
        </w:rPr>
        <w:t xml:space="preserve"> geometries optimized by MP2/cc-pVTZ.</w:t>
      </w:r>
    </w:p>
    <w:p w14:paraId="768FF8B8" w14:textId="1A168038" w:rsidR="00E645DB" w:rsidRDefault="00E645DB">
      <w:pPr>
        <w:rPr>
          <w:rFonts w:ascii="Times New Roman" w:hAnsi="Times New Roman" w:cs="Times New Roman"/>
          <w:sz w:val="32"/>
          <w:szCs w:val="32"/>
        </w:rPr>
      </w:pPr>
    </w:p>
    <w:p w14:paraId="6C41AA06" w14:textId="2E24A589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4EEF4E43" w14:textId="4D9A43D8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322997B3" w14:textId="00AD8CE4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1D02B8A8" w14:textId="0C72D6DC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2CA95C06" w14:textId="783C26CF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36A9C67A" w14:textId="2A300E83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10A9896A" w14:textId="53096878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p w14:paraId="2DCDFE3D" w14:textId="77777777" w:rsidR="001B1CE8" w:rsidRDefault="001B1CE8">
      <w:pPr>
        <w:rPr>
          <w:rFonts w:ascii="Times New Roman" w:hAnsi="Times New Roman" w:cs="Times New Roman"/>
          <w:sz w:val="32"/>
          <w:szCs w:val="32"/>
        </w:rPr>
      </w:pPr>
    </w:p>
    <w:sectPr w:rsidR="001B1CE8" w:rsidSect="00EB1903"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65E136" w14:textId="77777777" w:rsidR="0071436A" w:rsidRDefault="0071436A" w:rsidP="009C1E78">
      <w:pPr>
        <w:spacing w:after="0" w:line="240" w:lineRule="auto"/>
      </w:pPr>
      <w:r>
        <w:separator/>
      </w:r>
    </w:p>
  </w:endnote>
  <w:endnote w:type="continuationSeparator" w:id="0">
    <w:p w14:paraId="5468D8E6" w14:textId="77777777" w:rsidR="0071436A" w:rsidRDefault="0071436A" w:rsidP="009C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6A7862" w14:textId="77777777" w:rsidR="0071436A" w:rsidRDefault="0071436A" w:rsidP="009C1E78">
      <w:pPr>
        <w:spacing w:after="0" w:line="240" w:lineRule="auto"/>
      </w:pPr>
      <w:r>
        <w:separator/>
      </w:r>
    </w:p>
  </w:footnote>
  <w:footnote w:type="continuationSeparator" w:id="0">
    <w:p w14:paraId="29E34CEA" w14:textId="77777777" w:rsidR="0071436A" w:rsidRDefault="0071436A" w:rsidP="009C1E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C059A"/>
    <w:rsid w:val="000140FC"/>
    <w:rsid w:val="000547FA"/>
    <w:rsid w:val="00095A48"/>
    <w:rsid w:val="000D33F1"/>
    <w:rsid w:val="000D6A67"/>
    <w:rsid w:val="000E5D2A"/>
    <w:rsid w:val="001018CD"/>
    <w:rsid w:val="0010194B"/>
    <w:rsid w:val="001037F4"/>
    <w:rsid w:val="00145451"/>
    <w:rsid w:val="0017322F"/>
    <w:rsid w:val="0017323F"/>
    <w:rsid w:val="001739EC"/>
    <w:rsid w:val="00183F25"/>
    <w:rsid w:val="0018421E"/>
    <w:rsid w:val="00194DF0"/>
    <w:rsid w:val="001B1CE8"/>
    <w:rsid w:val="001D2549"/>
    <w:rsid w:val="001E62F4"/>
    <w:rsid w:val="00213E5F"/>
    <w:rsid w:val="002272FA"/>
    <w:rsid w:val="00230EE1"/>
    <w:rsid w:val="0024232A"/>
    <w:rsid w:val="002429B5"/>
    <w:rsid w:val="002716C8"/>
    <w:rsid w:val="00292E9D"/>
    <w:rsid w:val="00296E84"/>
    <w:rsid w:val="002A1BF2"/>
    <w:rsid w:val="002B3536"/>
    <w:rsid w:val="002C213F"/>
    <w:rsid w:val="002D5557"/>
    <w:rsid w:val="002D738A"/>
    <w:rsid w:val="002D75EF"/>
    <w:rsid w:val="002E0002"/>
    <w:rsid w:val="002F1A95"/>
    <w:rsid w:val="002F5180"/>
    <w:rsid w:val="00315FC6"/>
    <w:rsid w:val="00330992"/>
    <w:rsid w:val="00372A6F"/>
    <w:rsid w:val="00373B87"/>
    <w:rsid w:val="00375B8D"/>
    <w:rsid w:val="00377EEE"/>
    <w:rsid w:val="00384D61"/>
    <w:rsid w:val="003914B3"/>
    <w:rsid w:val="003C30CB"/>
    <w:rsid w:val="004055C2"/>
    <w:rsid w:val="00426949"/>
    <w:rsid w:val="0043728D"/>
    <w:rsid w:val="00447201"/>
    <w:rsid w:val="00481D73"/>
    <w:rsid w:val="004A343A"/>
    <w:rsid w:val="004A3765"/>
    <w:rsid w:val="004B28EB"/>
    <w:rsid w:val="004B3694"/>
    <w:rsid w:val="004C059A"/>
    <w:rsid w:val="004C6595"/>
    <w:rsid w:val="004E0C83"/>
    <w:rsid w:val="004F4544"/>
    <w:rsid w:val="005132EA"/>
    <w:rsid w:val="00522D53"/>
    <w:rsid w:val="00536460"/>
    <w:rsid w:val="00551F7F"/>
    <w:rsid w:val="0056026D"/>
    <w:rsid w:val="00575E79"/>
    <w:rsid w:val="00597087"/>
    <w:rsid w:val="005A32E9"/>
    <w:rsid w:val="005F2A8E"/>
    <w:rsid w:val="006339FD"/>
    <w:rsid w:val="00643AE8"/>
    <w:rsid w:val="00673A31"/>
    <w:rsid w:val="00685874"/>
    <w:rsid w:val="0069021B"/>
    <w:rsid w:val="006A7EDB"/>
    <w:rsid w:val="006C3D19"/>
    <w:rsid w:val="006F319B"/>
    <w:rsid w:val="00714078"/>
    <w:rsid w:val="0071436A"/>
    <w:rsid w:val="0074058A"/>
    <w:rsid w:val="007439A6"/>
    <w:rsid w:val="00760A63"/>
    <w:rsid w:val="00786F9D"/>
    <w:rsid w:val="007B2101"/>
    <w:rsid w:val="007C3E64"/>
    <w:rsid w:val="0080780E"/>
    <w:rsid w:val="00817B97"/>
    <w:rsid w:val="00863930"/>
    <w:rsid w:val="008C41B5"/>
    <w:rsid w:val="008D66A2"/>
    <w:rsid w:val="008E2F41"/>
    <w:rsid w:val="008E779B"/>
    <w:rsid w:val="009149B8"/>
    <w:rsid w:val="00926C0C"/>
    <w:rsid w:val="00940336"/>
    <w:rsid w:val="00950674"/>
    <w:rsid w:val="00955695"/>
    <w:rsid w:val="00966247"/>
    <w:rsid w:val="00966E3B"/>
    <w:rsid w:val="00975B69"/>
    <w:rsid w:val="00977723"/>
    <w:rsid w:val="009B0D9F"/>
    <w:rsid w:val="009C1E78"/>
    <w:rsid w:val="009D6476"/>
    <w:rsid w:val="009F7344"/>
    <w:rsid w:val="00A04CF7"/>
    <w:rsid w:val="00AB274C"/>
    <w:rsid w:val="00AB2EDB"/>
    <w:rsid w:val="00AC0762"/>
    <w:rsid w:val="00AD023B"/>
    <w:rsid w:val="00AD4BBF"/>
    <w:rsid w:val="00AE5CE3"/>
    <w:rsid w:val="00AF05D0"/>
    <w:rsid w:val="00B042F3"/>
    <w:rsid w:val="00B20E12"/>
    <w:rsid w:val="00B47EF6"/>
    <w:rsid w:val="00B50026"/>
    <w:rsid w:val="00B52E23"/>
    <w:rsid w:val="00B6104E"/>
    <w:rsid w:val="00B77E0B"/>
    <w:rsid w:val="00B82249"/>
    <w:rsid w:val="00B842B7"/>
    <w:rsid w:val="00BB2DB6"/>
    <w:rsid w:val="00BC733B"/>
    <w:rsid w:val="00C2061A"/>
    <w:rsid w:val="00C349CC"/>
    <w:rsid w:val="00C51A70"/>
    <w:rsid w:val="00C65B7E"/>
    <w:rsid w:val="00C72FD0"/>
    <w:rsid w:val="00C77277"/>
    <w:rsid w:val="00C82571"/>
    <w:rsid w:val="00CB1939"/>
    <w:rsid w:val="00CB6EFE"/>
    <w:rsid w:val="00CB70DF"/>
    <w:rsid w:val="00CC1919"/>
    <w:rsid w:val="00D1605E"/>
    <w:rsid w:val="00D172E7"/>
    <w:rsid w:val="00D26726"/>
    <w:rsid w:val="00D30A22"/>
    <w:rsid w:val="00D9483A"/>
    <w:rsid w:val="00D97E23"/>
    <w:rsid w:val="00DC2AEF"/>
    <w:rsid w:val="00DC45AD"/>
    <w:rsid w:val="00DC5BA4"/>
    <w:rsid w:val="00DD182B"/>
    <w:rsid w:val="00DF38EB"/>
    <w:rsid w:val="00E20F8A"/>
    <w:rsid w:val="00E33F2C"/>
    <w:rsid w:val="00E5715A"/>
    <w:rsid w:val="00E61EBE"/>
    <w:rsid w:val="00E62850"/>
    <w:rsid w:val="00E645DB"/>
    <w:rsid w:val="00E67894"/>
    <w:rsid w:val="00E90ED8"/>
    <w:rsid w:val="00E932EF"/>
    <w:rsid w:val="00E9586A"/>
    <w:rsid w:val="00E96456"/>
    <w:rsid w:val="00EB1903"/>
    <w:rsid w:val="00EB6024"/>
    <w:rsid w:val="00EC75E6"/>
    <w:rsid w:val="00ED1DA3"/>
    <w:rsid w:val="00ED6053"/>
    <w:rsid w:val="00EF1535"/>
    <w:rsid w:val="00F0784B"/>
    <w:rsid w:val="00F70F22"/>
    <w:rsid w:val="00F826D7"/>
    <w:rsid w:val="00F85207"/>
    <w:rsid w:val="00FA4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360943"/>
  <w15:docId w15:val="{78185CA4-F99F-4DB2-9553-C88E4068B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C1E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C1E7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4">
    <w:name w:val="页眉 字符"/>
    <w:basedOn w:val="a0"/>
    <w:link w:val="a3"/>
    <w:uiPriority w:val="99"/>
    <w:rsid w:val="009C1E78"/>
  </w:style>
  <w:style w:type="paragraph" w:styleId="a5">
    <w:name w:val="footer"/>
    <w:basedOn w:val="a"/>
    <w:link w:val="a6"/>
    <w:uiPriority w:val="99"/>
    <w:unhideWhenUsed/>
    <w:rsid w:val="009C1E7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6">
    <w:name w:val="页脚 字符"/>
    <w:basedOn w:val="a0"/>
    <w:link w:val="a5"/>
    <w:uiPriority w:val="99"/>
    <w:rsid w:val="009C1E78"/>
  </w:style>
  <w:style w:type="table" w:styleId="a7">
    <w:name w:val="Table Grid"/>
    <w:basedOn w:val="a1"/>
    <w:uiPriority w:val="39"/>
    <w:rsid w:val="009C1E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BB2DB6"/>
    <w:rPr>
      <w:rFonts w:ascii="Times-Roman" w:hAnsi="Times-Roman" w:hint="default"/>
      <w:b w:val="0"/>
      <w:bCs w:val="0"/>
      <w:i w:val="0"/>
      <w:iCs w:val="0"/>
      <w:color w:val="000000"/>
      <w:sz w:val="20"/>
      <w:szCs w:val="20"/>
    </w:rPr>
  </w:style>
  <w:style w:type="character" w:styleId="a8">
    <w:name w:val="Hyperlink"/>
    <w:basedOn w:val="a0"/>
    <w:uiPriority w:val="99"/>
    <w:unhideWhenUsed/>
    <w:rsid w:val="00975B69"/>
    <w:rPr>
      <w:color w:val="0563C1" w:themeColor="hyperlink"/>
      <w:u w:val="single"/>
    </w:rPr>
  </w:style>
  <w:style w:type="character" w:styleId="a9">
    <w:name w:val="footnote reference"/>
    <w:uiPriority w:val="99"/>
    <w:unhideWhenUsed/>
    <w:rsid w:val="00975B69"/>
    <w:rPr>
      <w:vertAlign w:val="superscript"/>
    </w:rPr>
  </w:style>
  <w:style w:type="paragraph" w:styleId="aa">
    <w:name w:val="Balloon Text"/>
    <w:basedOn w:val="a"/>
    <w:link w:val="ab"/>
    <w:uiPriority w:val="99"/>
    <w:semiHidden/>
    <w:unhideWhenUsed/>
    <w:rsid w:val="00FA488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FA488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9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4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1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9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7.bin"/><Relationship Id="rId21" Type="http://schemas.openxmlformats.org/officeDocument/2006/relationships/oleObject" Target="embeddings/oleObject12.bin"/><Relationship Id="rId42" Type="http://schemas.openxmlformats.org/officeDocument/2006/relationships/oleObject" Target="embeddings/oleObject30.bin"/><Relationship Id="rId47" Type="http://schemas.openxmlformats.org/officeDocument/2006/relationships/image" Target="media/image12.emf"/><Relationship Id="rId63" Type="http://schemas.openxmlformats.org/officeDocument/2006/relationships/image" Target="media/image28.emf"/><Relationship Id="rId68" Type="http://schemas.openxmlformats.org/officeDocument/2006/relationships/image" Target="media/image33.emf"/><Relationship Id="rId84" Type="http://schemas.openxmlformats.org/officeDocument/2006/relationships/image" Target="media/image49.emf"/><Relationship Id="rId89" Type="http://schemas.openxmlformats.org/officeDocument/2006/relationships/image" Target="media/image54.emf"/><Relationship Id="rId16" Type="http://schemas.openxmlformats.org/officeDocument/2006/relationships/oleObject" Target="embeddings/oleObject7.bin"/><Relationship Id="rId11" Type="http://schemas.openxmlformats.org/officeDocument/2006/relationships/oleObject" Target="embeddings/oleObject2.bin"/><Relationship Id="rId32" Type="http://schemas.openxmlformats.org/officeDocument/2006/relationships/image" Target="media/image5.wmf"/><Relationship Id="rId37" Type="http://schemas.openxmlformats.org/officeDocument/2006/relationships/oleObject" Target="embeddings/oleObject26.bin"/><Relationship Id="rId53" Type="http://schemas.openxmlformats.org/officeDocument/2006/relationships/image" Target="media/image18.emf"/><Relationship Id="rId58" Type="http://schemas.openxmlformats.org/officeDocument/2006/relationships/image" Target="media/image23.emf"/><Relationship Id="rId74" Type="http://schemas.openxmlformats.org/officeDocument/2006/relationships/image" Target="media/image39.png"/><Relationship Id="rId79" Type="http://schemas.openxmlformats.org/officeDocument/2006/relationships/image" Target="media/image44.emf"/><Relationship Id="rId5" Type="http://schemas.openxmlformats.org/officeDocument/2006/relationships/endnotes" Target="endnotes.xml"/><Relationship Id="rId90" Type="http://schemas.openxmlformats.org/officeDocument/2006/relationships/fontTable" Target="fontTable.xml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13.bin"/><Relationship Id="rId27" Type="http://schemas.openxmlformats.org/officeDocument/2006/relationships/oleObject" Target="embeddings/oleObject18.bin"/><Relationship Id="rId30" Type="http://schemas.openxmlformats.org/officeDocument/2006/relationships/oleObject" Target="embeddings/oleObject21.bin"/><Relationship Id="rId35" Type="http://schemas.openxmlformats.org/officeDocument/2006/relationships/oleObject" Target="embeddings/oleObject24.bin"/><Relationship Id="rId43" Type="http://schemas.openxmlformats.org/officeDocument/2006/relationships/image" Target="media/image8.emf"/><Relationship Id="rId48" Type="http://schemas.openxmlformats.org/officeDocument/2006/relationships/image" Target="media/image13.emf"/><Relationship Id="rId56" Type="http://schemas.openxmlformats.org/officeDocument/2006/relationships/image" Target="media/image21.emf"/><Relationship Id="rId64" Type="http://schemas.openxmlformats.org/officeDocument/2006/relationships/image" Target="media/image29.emf"/><Relationship Id="rId69" Type="http://schemas.openxmlformats.org/officeDocument/2006/relationships/image" Target="media/image34.emf"/><Relationship Id="rId77" Type="http://schemas.openxmlformats.org/officeDocument/2006/relationships/image" Target="media/image42.emf"/><Relationship Id="rId8" Type="http://schemas.openxmlformats.org/officeDocument/2006/relationships/image" Target="media/image3.png"/><Relationship Id="rId51" Type="http://schemas.openxmlformats.org/officeDocument/2006/relationships/image" Target="media/image16.emf"/><Relationship Id="rId72" Type="http://schemas.openxmlformats.org/officeDocument/2006/relationships/image" Target="media/image37.emf"/><Relationship Id="rId80" Type="http://schemas.openxmlformats.org/officeDocument/2006/relationships/image" Target="media/image45.emf"/><Relationship Id="rId85" Type="http://schemas.openxmlformats.org/officeDocument/2006/relationships/image" Target="media/image50.png"/><Relationship Id="rId3" Type="http://schemas.openxmlformats.org/officeDocument/2006/relationships/webSettings" Target="webSetting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8.bin"/><Relationship Id="rId25" Type="http://schemas.openxmlformats.org/officeDocument/2006/relationships/oleObject" Target="embeddings/oleObject16.bin"/><Relationship Id="rId33" Type="http://schemas.openxmlformats.org/officeDocument/2006/relationships/oleObject" Target="embeddings/oleObject23.bin"/><Relationship Id="rId38" Type="http://schemas.openxmlformats.org/officeDocument/2006/relationships/oleObject" Target="embeddings/oleObject27.bin"/><Relationship Id="rId46" Type="http://schemas.openxmlformats.org/officeDocument/2006/relationships/image" Target="media/image11.emf"/><Relationship Id="rId59" Type="http://schemas.openxmlformats.org/officeDocument/2006/relationships/image" Target="media/image24.emf"/><Relationship Id="rId67" Type="http://schemas.openxmlformats.org/officeDocument/2006/relationships/image" Target="media/image32.emf"/><Relationship Id="rId20" Type="http://schemas.openxmlformats.org/officeDocument/2006/relationships/oleObject" Target="embeddings/oleObject11.bin"/><Relationship Id="rId41" Type="http://schemas.openxmlformats.org/officeDocument/2006/relationships/image" Target="media/image7.emf"/><Relationship Id="rId54" Type="http://schemas.openxmlformats.org/officeDocument/2006/relationships/image" Target="media/image19.emf"/><Relationship Id="rId62" Type="http://schemas.openxmlformats.org/officeDocument/2006/relationships/image" Target="media/image27.emf"/><Relationship Id="rId70" Type="http://schemas.openxmlformats.org/officeDocument/2006/relationships/image" Target="media/image35.emf"/><Relationship Id="rId75" Type="http://schemas.openxmlformats.org/officeDocument/2006/relationships/image" Target="media/image40.emf"/><Relationship Id="rId83" Type="http://schemas.openxmlformats.org/officeDocument/2006/relationships/image" Target="media/image48.emf"/><Relationship Id="rId88" Type="http://schemas.openxmlformats.org/officeDocument/2006/relationships/image" Target="media/image53.emf"/><Relationship Id="rId9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4.bin"/><Relationship Id="rId28" Type="http://schemas.openxmlformats.org/officeDocument/2006/relationships/oleObject" Target="embeddings/oleObject19.bin"/><Relationship Id="rId36" Type="http://schemas.openxmlformats.org/officeDocument/2006/relationships/oleObject" Target="embeddings/oleObject25.bin"/><Relationship Id="rId49" Type="http://schemas.openxmlformats.org/officeDocument/2006/relationships/image" Target="media/image14.emf"/><Relationship Id="rId57" Type="http://schemas.openxmlformats.org/officeDocument/2006/relationships/image" Target="media/image22.emf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22.bin"/><Relationship Id="rId44" Type="http://schemas.openxmlformats.org/officeDocument/2006/relationships/image" Target="media/image9.emf"/><Relationship Id="rId52" Type="http://schemas.openxmlformats.org/officeDocument/2006/relationships/image" Target="media/image17.emf"/><Relationship Id="rId60" Type="http://schemas.openxmlformats.org/officeDocument/2006/relationships/image" Target="media/image25.emf"/><Relationship Id="rId65" Type="http://schemas.openxmlformats.org/officeDocument/2006/relationships/image" Target="media/image30.emf"/><Relationship Id="rId73" Type="http://schemas.openxmlformats.org/officeDocument/2006/relationships/image" Target="media/image38.emf"/><Relationship Id="rId78" Type="http://schemas.openxmlformats.org/officeDocument/2006/relationships/image" Target="media/image43.emf"/><Relationship Id="rId81" Type="http://schemas.openxmlformats.org/officeDocument/2006/relationships/image" Target="media/image46.emf"/><Relationship Id="rId86" Type="http://schemas.openxmlformats.org/officeDocument/2006/relationships/image" Target="media/image51.png"/><Relationship Id="rId4" Type="http://schemas.openxmlformats.org/officeDocument/2006/relationships/footnotes" Target="footnotes.xml"/><Relationship Id="rId9" Type="http://schemas.openxmlformats.org/officeDocument/2006/relationships/image" Target="media/image4.wmf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9.bin"/><Relationship Id="rId39" Type="http://schemas.openxmlformats.org/officeDocument/2006/relationships/oleObject" Target="embeddings/oleObject28.bin"/><Relationship Id="rId34" Type="http://schemas.openxmlformats.org/officeDocument/2006/relationships/image" Target="media/image6.emf"/><Relationship Id="rId50" Type="http://schemas.openxmlformats.org/officeDocument/2006/relationships/image" Target="media/image15.emf"/><Relationship Id="rId55" Type="http://schemas.openxmlformats.org/officeDocument/2006/relationships/image" Target="media/image20.emf"/><Relationship Id="rId76" Type="http://schemas.openxmlformats.org/officeDocument/2006/relationships/image" Target="media/image41.emf"/><Relationship Id="rId7" Type="http://schemas.openxmlformats.org/officeDocument/2006/relationships/image" Target="media/image2.jpeg"/><Relationship Id="rId71" Type="http://schemas.openxmlformats.org/officeDocument/2006/relationships/image" Target="media/image36.emf"/><Relationship Id="rId2" Type="http://schemas.openxmlformats.org/officeDocument/2006/relationships/settings" Target="settings.xml"/><Relationship Id="rId29" Type="http://schemas.openxmlformats.org/officeDocument/2006/relationships/oleObject" Target="embeddings/oleObject20.bin"/><Relationship Id="rId24" Type="http://schemas.openxmlformats.org/officeDocument/2006/relationships/oleObject" Target="embeddings/oleObject15.bin"/><Relationship Id="rId40" Type="http://schemas.openxmlformats.org/officeDocument/2006/relationships/oleObject" Target="embeddings/oleObject29.bin"/><Relationship Id="rId45" Type="http://schemas.openxmlformats.org/officeDocument/2006/relationships/image" Target="media/image10.emf"/><Relationship Id="rId66" Type="http://schemas.openxmlformats.org/officeDocument/2006/relationships/image" Target="media/image31.emf"/><Relationship Id="rId87" Type="http://schemas.openxmlformats.org/officeDocument/2006/relationships/image" Target="media/image52.emf"/><Relationship Id="rId61" Type="http://schemas.openxmlformats.org/officeDocument/2006/relationships/image" Target="media/image26.emf"/><Relationship Id="rId82" Type="http://schemas.openxmlformats.org/officeDocument/2006/relationships/image" Target="media/image47.emf"/><Relationship Id="rId19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6156</TotalTime>
  <Pages>38</Pages>
  <Words>5213</Words>
  <Characters>29718</Characters>
  <Application>Microsoft Office Word</Application>
  <DocSecurity>0</DocSecurity>
  <Lines>247</Lines>
  <Paragraphs>69</Paragraphs>
  <ScaleCrop>false</ScaleCrop>
  <Company/>
  <LinksUpToDate>false</LinksUpToDate>
  <CharactersWithSpaces>34862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 zhenghai</dc:creator>
  <cp:keywords/>
  <dc:description/>
  <cp:lastModifiedBy>yang zhenghai</cp:lastModifiedBy>
  <cp:revision>103</cp:revision>
  <cp:lastPrinted>2021-12-16T20:35:00Z</cp:lastPrinted>
  <dcterms:created xsi:type="dcterms:W3CDTF">2021-08-29T02:00:00Z</dcterms:created>
  <dcterms:modified xsi:type="dcterms:W3CDTF">2021-12-16T20:46:00Z</dcterms:modified>
</cp:coreProperties>
</file>