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8A" w:rsidRPr="00914B36" w:rsidRDefault="00914B36" w:rsidP="00914B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BC568A" w:rsidRPr="00914B36">
        <w:rPr>
          <w:rFonts w:ascii="Times New Roman" w:hAnsi="Times New Roman" w:cs="Times New Roman"/>
          <w:b/>
          <w:sz w:val="24"/>
          <w:szCs w:val="24"/>
        </w:rPr>
        <w:t>eak maximum counts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0"/>
        <w:gridCol w:w="683"/>
        <w:gridCol w:w="723"/>
        <w:gridCol w:w="2323"/>
        <w:gridCol w:w="2669"/>
      </w:tblGrid>
      <w:tr w:rsidR="00BC568A" w:rsidRPr="00C76D6C" w:rsidTr="00914B36">
        <w:trPr>
          <w:jc w:val="center"/>
        </w:trPr>
        <w:tc>
          <w:tcPr>
            <w:tcW w:w="0" w:type="auto"/>
          </w:tcPr>
          <w:p w:rsidR="00BC568A" w:rsidRPr="00DC7D23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DC7D23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Mass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+NH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+N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BC568A" w:rsidRPr="00C76D6C" w:rsidTr="00914B36">
        <w:trPr>
          <w:jc w:val="center"/>
        </w:trPr>
        <w:tc>
          <w:tcPr>
            <w:tcW w:w="0" w:type="auto"/>
            <w:vMerge w:val="restart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4 atoms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25 counts, broad peak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120 counts, several peaks</w:t>
            </w:r>
          </w:p>
        </w:tc>
      </w:tr>
      <w:tr w:rsidR="00BC568A" w:rsidRPr="00C76D6C" w:rsidTr="00914B36">
        <w:trPr>
          <w:jc w:val="center"/>
        </w:trPr>
        <w:tc>
          <w:tcPr>
            <w:tcW w:w="0" w:type="auto"/>
            <w:vMerge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25 counts, broad peak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100 counts</w:t>
            </w:r>
          </w:p>
        </w:tc>
      </w:tr>
      <w:tr w:rsidR="00BC568A" w:rsidRPr="00C76D6C" w:rsidTr="00914B36">
        <w:trPr>
          <w:jc w:val="center"/>
        </w:trPr>
        <w:tc>
          <w:tcPr>
            <w:tcW w:w="0" w:type="auto"/>
            <w:vMerge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8 counts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6 counts</w:t>
            </w:r>
          </w:p>
        </w:tc>
      </w:tr>
      <w:tr w:rsidR="00BC568A" w:rsidRPr="00C76D6C" w:rsidTr="00914B36">
        <w:trPr>
          <w:jc w:val="center"/>
        </w:trPr>
        <w:tc>
          <w:tcPr>
            <w:tcW w:w="0" w:type="auto"/>
            <w:vMerge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PN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20 counts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25 counts</w:t>
            </w:r>
          </w:p>
        </w:tc>
      </w:tr>
      <w:tr w:rsidR="00BC568A" w:rsidRPr="00C76D6C" w:rsidTr="00914B36">
        <w:trPr>
          <w:jc w:val="center"/>
        </w:trPr>
        <w:tc>
          <w:tcPr>
            <w:tcW w:w="0" w:type="auto"/>
            <w:vMerge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10 counts</w:t>
            </w: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5 counts</w:t>
            </w:r>
          </w:p>
        </w:tc>
      </w:tr>
      <w:tr w:rsidR="00BC568A" w:rsidRPr="00C76D6C" w:rsidTr="00914B36">
        <w:trPr>
          <w:jc w:val="center"/>
        </w:trPr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68A" w:rsidRPr="00C76D6C" w:rsidRDefault="00BC568A" w:rsidP="00EA4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F0A" w:rsidRPr="00C76D6C" w:rsidTr="00914B36">
        <w:trPr>
          <w:jc w:val="center"/>
        </w:trPr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6 counts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100 counts, broad peak</w:t>
            </w:r>
          </w:p>
        </w:tc>
      </w:tr>
      <w:tr w:rsidR="00682F0A" w:rsidRPr="00C76D6C" w:rsidTr="00914B36">
        <w:trPr>
          <w:jc w:val="center"/>
        </w:trPr>
        <w:tc>
          <w:tcPr>
            <w:tcW w:w="0" w:type="auto"/>
            <w:vMerge w:val="restart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6 atoms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8 counts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7 counts, broad peak</w:t>
            </w:r>
          </w:p>
        </w:tc>
      </w:tr>
      <w:tr w:rsidR="00682F0A" w:rsidRPr="00C76D6C" w:rsidTr="00914B36">
        <w:trPr>
          <w:jc w:val="center"/>
        </w:trPr>
        <w:tc>
          <w:tcPr>
            <w:tcW w:w="0" w:type="auto"/>
            <w:vMerge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10 counts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35 counts, broad peak</w:t>
            </w:r>
          </w:p>
        </w:tc>
      </w:tr>
      <w:tr w:rsidR="00682F0A" w:rsidRPr="00C76D6C" w:rsidTr="00914B36">
        <w:trPr>
          <w:jc w:val="center"/>
        </w:trPr>
        <w:tc>
          <w:tcPr>
            <w:tcW w:w="0" w:type="auto"/>
            <w:vMerge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</w:tcPr>
          <w:p w:rsidR="00682F0A" w:rsidRPr="00C76D6C" w:rsidRDefault="0052045F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bookmarkStart w:id="0" w:name="_GoBack"/>
            <w:bookmarkEnd w:id="0"/>
            <w:r w:rsidR="00682F0A">
              <w:rPr>
                <w:rFonts w:ascii="Times New Roman" w:hAnsi="Times New Roman" w:cs="Times New Roman"/>
                <w:sz w:val="24"/>
                <w:szCs w:val="24"/>
              </w:rPr>
              <w:t>counts,broadpeak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counts,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several peaks</w:t>
            </w:r>
          </w:p>
        </w:tc>
      </w:tr>
      <w:tr w:rsidR="00682F0A" w:rsidRPr="00C76D6C" w:rsidTr="00914B36">
        <w:trPr>
          <w:jc w:val="center"/>
        </w:trPr>
        <w:tc>
          <w:tcPr>
            <w:tcW w:w="0" w:type="auto"/>
            <w:vMerge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10 counts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8 counts, broad peak</w:t>
            </w:r>
          </w:p>
        </w:tc>
      </w:tr>
      <w:tr w:rsidR="00682F0A" w:rsidRPr="00C76D6C" w:rsidTr="00914B36">
        <w:trPr>
          <w:jc w:val="center"/>
        </w:trPr>
        <w:tc>
          <w:tcPr>
            <w:tcW w:w="0" w:type="auto"/>
            <w:vMerge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PN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11 counts, broad peak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40 counts, several peaks</w:t>
            </w:r>
          </w:p>
        </w:tc>
      </w:tr>
      <w:tr w:rsidR="00682F0A" w:rsidRPr="00DC7D23" w:rsidTr="00914B36">
        <w:trPr>
          <w:jc w:val="center"/>
        </w:trPr>
        <w:tc>
          <w:tcPr>
            <w:tcW w:w="0" w:type="auto"/>
            <w:vMerge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76D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10 counts, broad peak</w:t>
            </w:r>
          </w:p>
        </w:tc>
        <w:tc>
          <w:tcPr>
            <w:tcW w:w="0" w:type="auto"/>
          </w:tcPr>
          <w:p w:rsidR="00682F0A" w:rsidRPr="00C76D6C" w:rsidRDefault="00682F0A" w:rsidP="0068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6C">
              <w:rPr>
                <w:rFonts w:ascii="Times New Roman" w:hAnsi="Times New Roman" w:cs="Times New Roman"/>
                <w:sz w:val="24"/>
                <w:szCs w:val="24"/>
              </w:rPr>
              <w:t>4 counts</w:t>
            </w:r>
          </w:p>
        </w:tc>
      </w:tr>
    </w:tbl>
    <w:p w:rsidR="00BC568A" w:rsidRDefault="00BC568A"/>
    <w:sectPr w:rsidR="00BC5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F81"/>
    <w:rsid w:val="000904D7"/>
    <w:rsid w:val="000A2E5E"/>
    <w:rsid w:val="001B3F81"/>
    <w:rsid w:val="00322BAE"/>
    <w:rsid w:val="00337C6F"/>
    <w:rsid w:val="003B5A67"/>
    <w:rsid w:val="0052045F"/>
    <w:rsid w:val="00532657"/>
    <w:rsid w:val="00534832"/>
    <w:rsid w:val="00586690"/>
    <w:rsid w:val="00682F0A"/>
    <w:rsid w:val="006B38AA"/>
    <w:rsid w:val="00914B36"/>
    <w:rsid w:val="00AA2A74"/>
    <w:rsid w:val="00BC568A"/>
    <w:rsid w:val="00C60B04"/>
    <w:rsid w:val="00C76D6C"/>
    <w:rsid w:val="00CD66C6"/>
    <w:rsid w:val="00CE64DF"/>
    <w:rsid w:val="00DC7D23"/>
    <w:rsid w:val="00FB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2AB80"/>
  <w15:chartTrackingRefBased/>
  <w15:docId w15:val="{0CA3366A-2128-4E54-B0F6-E614BD53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3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Starbase20</dc:creator>
  <cp:keywords/>
  <dc:description/>
  <cp:lastModifiedBy>Starbase20</cp:lastModifiedBy>
  <cp:revision>15</cp:revision>
  <dcterms:created xsi:type="dcterms:W3CDTF">2021-09-28T02:38:00Z</dcterms:created>
  <dcterms:modified xsi:type="dcterms:W3CDTF">2021-09-29T13:33:00Z</dcterms:modified>
</cp:coreProperties>
</file>